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40AE" w14:textId="654D2BC7" w:rsidR="0F3B178E" w:rsidRDefault="00F432FE" w:rsidP="001243D6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7FE3F59A" wp14:editId="35F60C4A">
            <wp:extent cx="5731510" cy="520934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FA351E" w:rsidRPr="07E47444">
        <w:rPr>
          <w:rFonts w:ascii="Calibri" w:eastAsia="Calibri" w:hAnsi="Calibri" w:cs="Calibri"/>
          <w:color w:val="242424"/>
          <w:sz w:val="18"/>
          <w:szCs w:val="18"/>
        </w:rPr>
        <w:t>Projekt: Efektywna Powiślańska Szkoła Wyższa</w:t>
      </w:r>
      <w:r>
        <w:br/>
      </w:r>
      <w:r w:rsidR="1CFA351E" w:rsidRPr="07E47444">
        <w:rPr>
          <w:rFonts w:ascii="Calibri" w:eastAsia="Calibri" w:hAnsi="Calibri" w:cs="Calibri"/>
          <w:color w:val="242424"/>
          <w:sz w:val="18"/>
          <w:szCs w:val="18"/>
        </w:rPr>
        <w:t xml:space="preserve">Nr umowy: </w:t>
      </w:r>
      <w:r w:rsidR="1CFA351E" w:rsidRPr="07E47444">
        <w:rPr>
          <w:rFonts w:ascii="Calibri" w:eastAsia="Calibri" w:hAnsi="Calibri" w:cs="Calibri"/>
          <w:sz w:val="18"/>
          <w:szCs w:val="18"/>
        </w:rPr>
        <w:t>FERS.01.05-IP.08-0102/25</w:t>
      </w:r>
      <w:r>
        <w:br/>
      </w:r>
      <w:r w:rsidR="1CFA351E" w:rsidRPr="07E47444">
        <w:rPr>
          <w:rFonts w:ascii="Calibri" w:eastAsia="Calibri" w:hAnsi="Calibri" w:cs="Calibri"/>
          <w:sz w:val="18"/>
          <w:szCs w:val="18"/>
        </w:rPr>
        <w:t>Programu Fundusze Europejskie dla Rozwoju Społecznego 2021-2027 w ramach EFS +</w:t>
      </w:r>
    </w:p>
    <w:p w14:paraId="346EC50E" w14:textId="5A622182" w:rsidR="0F3B178E" w:rsidRDefault="0F3B178E" w:rsidP="0E27C15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Regulamin Organizacyjny Punktu d</w:t>
      </w:r>
      <w:r w:rsidR="42F1E8BF"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la Malucha ,,Sówka”</w:t>
      </w:r>
      <w:r w:rsidR="047363FD"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realizowanego w ramach projektu Efektywna P</w:t>
      </w:r>
      <w:r w:rsidR="7BDDBD72"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SW</w:t>
      </w:r>
    </w:p>
    <w:p w14:paraId="13A52F70" w14:textId="7075E1BD" w:rsidR="42F1E8BF" w:rsidRDefault="42F1E8BF" w:rsidP="0E27C15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I. </w:t>
      </w:r>
      <w:r>
        <w:br/>
      </w: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Informacje ogóln</w:t>
      </w:r>
      <w:r w:rsidR="2DFF9BA6"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</w:t>
      </w:r>
    </w:p>
    <w:p w14:paraId="167FC818" w14:textId="7B312416" w:rsidR="42F1E8BF" w:rsidRDefault="42F1E8BF" w:rsidP="0E27C15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§1</w:t>
      </w:r>
    </w:p>
    <w:p w14:paraId="191A5421" w14:textId="2CC4E248" w:rsidR="42F1E8BF" w:rsidRDefault="0E27C152" w:rsidP="0E27C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</w:t>
      </w:r>
      <w:r w:rsidR="59852F0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Punkt dla Malucha “Sówka” to forma wsparcia studentó</w:t>
      </w:r>
      <w:r w:rsidR="3C68364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i studentek gdańskiej filii </w:t>
      </w:r>
      <w:r w:rsidR="59852F0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Powiślańskiej Akademii Nauk Stosowanych</w:t>
      </w:r>
      <w:r w:rsidR="7E74FC8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</w:t>
      </w:r>
      <w:r w:rsidR="3C446E7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zakresie </w:t>
      </w:r>
      <w:r w:rsidR="178BBA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zorganizowania opieki nad osobami zależnymi (dzieci do lat 5</w:t>
      </w:r>
      <w:r w:rsidR="4B9531B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-ciu</w:t>
      </w:r>
      <w:r w:rsidR="178BBA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w trakcie odbywania zajęć w siedzibie Uczeln</w:t>
      </w:r>
      <w:r w:rsidR="683980C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 w Gdańsku.</w:t>
      </w:r>
    </w:p>
    <w:p w14:paraId="777A0A20" w14:textId="7BF006B6" w:rsidR="42F1E8BF" w:rsidRDefault="42F1E8BF" w:rsidP="0E27C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C1A94AB" w14:textId="36A8EA37" w:rsidR="42F1E8BF" w:rsidRDefault="50E2CEE3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</w:t>
      </w:r>
      <w:r w:rsidR="42F1E8B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Regulamin Organizacyjny </w:t>
      </w:r>
      <w:r w:rsidR="44E4C05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Punktu dla Malucha ,,Sówka”</w:t>
      </w:r>
      <w:r w:rsidR="0DB098C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określa</w:t>
      </w:r>
      <w:r w:rsidR="3100F82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</w:p>
    <w:p w14:paraId="3842F4F9" w14:textId="1F1DFC41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organizację opieki nad dziećmi</w:t>
      </w:r>
      <w:r w:rsidR="5FA2DAE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1827EE55" w14:textId="5CB9F396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2) zasady funkcjonowania </w:t>
      </w:r>
      <w:r w:rsidR="07B0EC6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unktu</w:t>
      </w:r>
      <w:r w:rsidR="38D4D0E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22AE2EC6" w14:textId="1A6E765C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3) prawa dziecka</w:t>
      </w:r>
      <w:r w:rsidR="05A8745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3A9E8FB9" w14:textId="61EDB019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4) prawa i obowiązki rodziców</w:t>
      </w:r>
      <w:r w:rsidR="622DFF9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E49E07C" w14:textId="667897B4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5) prawa i obowiązki</w:t>
      </w:r>
      <w:r w:rsidR="702E859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opiekuna </w:t>
      </w:r>
      <w:r w:rsidR="36831A3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dziennego</w:t>
      </w:r>
      <w:r w:rsidR="2C4FFE4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</w:p>
    <w:p w14:paraId="4018D759" w14:textId="42747F1A" w:rsidR="42F1E8BF" w:rsidRDefault="42F1E8BF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6) postanowienia końcowe.</w:t>
      </w:r>
    </w:p>
    <w:p w14:paraId="5747ABCB" w14:textId="313CACC7" w:rsidR="0E27C152" w:rsidRDefault="0E27C152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72BFC1" w14:textId="50A5D359" w:rsidR="263749C4" w:rsidRDefault="263749C4" w:rsidP="0E27C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738BAEF" w14:textId="0CEA2733" w:rsidR="6F53C3FE" w:rsidRDefault="6F53C3FE" w:rsidP="0E27C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II. </w:t>
      </w:r>
      <w:r>
        <w:br/>
      </w: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Organizacja opieki nad dziećmi</w:t>
      </w:r>
    </w:p>
    <w:p w14:paraId="13A2B73D" w14:textId="276E4BF3" w:rsidR="6F53C3FE" w:rsidRDefault="6F53C3FE" w:rsidP="0E27C15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§2</w:t>
      </w:r>
    </w:p>
    <w:p w14:paraId="1AEBC74C" w14:textId="6734C29B" w:rsidR="6F53C3FE" w:rsidRDefault="6F53C3FE" w:rsidP="0E27C152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</w:t>
      </w:r>
      <w:r w:rsidR="170658A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Punkt dla Malucha “Sówka” został utworzony na terenie Uczelni PANS w Gdańsku przy ulicy Smoluchowskiego 18</w:t>
      </w:r>
      <w:r w:rsidR="24191CD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 stanowi odrębną część infrastrukturalną z oddzielnym wejściem</w:t>
      </w:r>
      <w:r w:rsidR="79AF623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</w:t>
      </w:r>
      <w:r w:rsidR="24191CD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wydzielonymi pomieszczeniami przystosowanymi do p</w:t>
      </w:r>
      <w:r w:rsidR="1B22379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otrzeb dzieci do lat 5</w:t>
      </w:r>
      <w:r w:rsidR="35F714A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-ciu</w:t>
      </w:r>
      <w:r w:rsidR="5738086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budynku B przy ulicy Smoluchowskiego 18</w:t>
      </w:r>
      <w:r w:rsidR="3AEEFFF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8DD5FDA" w14:textId="768EF611" w:rsidR="6F53C3FE" w:rsidRDefault="01B35AD0" w:rsidP="0E27C152">
      <w:pPr>
        <w:spacing w:before="240" w:after="0"/>
        <w:jc w:val="both"/>
        <w:rPr>
          <w:rFonts w:ascii="Times New Roman" w:eastAsia="Times New Roman" w:hAnsi="Times New Roman" w:cs="Times New Roman"/>
          <w:color w:val="181818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Punkt dla Malucha </w:t>
      </w:r>
      <w:r w:rsidR="5AEC88B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“S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ówka”</w:t>
      </w:r>
      <w:r w:rsidR="48C8B5D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062CB9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powstał i jest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finansowany w ramach projektu </w:t>
      </w:r>
      <w:r w:rsidR="12FB0CC9" w:rsidRPr="0E27C152">
        <w:rPr>
          <w:rFonts w:ascii="Times New Roman" w:eastAsia="Times New Roman" w:hAnsi="Times New Roman" w:cs="Times New Roman"/>
          <w:color w:val="242424"/>
          <w:sz w:val="22"/>
          <w:szCs w:val="22"/>
        </w:rPr>
        <w:t xml:space="preserve">Efektywna Powiślańska Szkoła Wyższa, nr umowy: </w:t>
      </w:r>
      <w:r w:rsidR="12FB0CC9" w:rsidRPr="0E27C152">
        <w:rPr>
          <w:rFonts w:ascii="Times New Roman" w:eastAsia="Times New Roman" w:hAnsi="Times New Roman" w:cs="Times New Roman"/>
          <w:sz w:val="22"/>
          <w:szCs w:val="22"/>
        </w:rPr>
        <w:t>FERS.01.05-IP.08-0102/25 Programu Fundusze Europejskie dla Rozwoju Społecznego 2021-2027 w ramach EFS +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 xml:space="preserve"> realizowanego w okresie </w:t>
      </w:r>
      <w:r w:rsidR="745780F6" w:rsidRPr="0E27C152">
        <w:rPr>
          <w:rFonts w:ascii="Times New Roman" w:eastAsia="Times New Roman" w:hAnsi="Times New Roman" w:cs="Times New Roman"/>
          <w:sz w:val="22"/>
          <w:szCs w:val="22"/>
        </w:rPr>
        <w:t xml:space="preserve">od 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>01</w:t>
      </w:r>
      <w:r w:rsidR="083619F7" w:rsidRPr="0E27C152">
        <w:rPr>
          <w:rFonts w:ascii="Times New Roman" w:eastAsia="Times New Roman" w:hAnsi="Times New Roman" w:cs="Times New Roman"/>
          <w:sz w:val="22"/>
          <w:szCs w:val="22"/>
        </w:rPr>
        <w:t>.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>09</w:t>
      </w:r>
      <w:r w:rsidR="29AD9D26" w:rsidRPr="0E27C152">
        <w:rPr>
          <w:rFonts w:ascii="Times New Roman" w:eastAsia="Times New Roman" w:hAnsi="Times New Roman" w:cs="Times New Roman"/>
          <w:sz w:val="22"/>
          <w:szCs w:val="22"/>
        </w:rPr>
        <w:t>.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 xml:space="preserve">2025 </w:t>
      </w:r>
      <w:r w:rsidR="0FF714CB" w:rsidRPr="0E27C152">
        <w:rPr>
          <w:rFonts w:ascii="Times New Roman" w:eastAsia="Times New Roman" w:hAnsi="Times New Roman" w:cs="Times New Roman"/>
          <w:sz w:val="22"/>
          <w:szCs w:val="22"/>
        </w:rPr>
        <w:t>do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EFE1C89" w:rsidRPr="0E27C152">
        <w:rPr>
          <w:rFonts w:ascii="Times New Roman" w:eastAsia="Times New Roman" w:hAnsi="Times New Roman" w:cs="Times New Roman"/>
          <w:sz w:val="22"/>
          <w:szCs w:val="22"/>
        </w:rPr>
        <w:t>31.08.2028</w:t>
      </w:r>
      <w:r w:rsidR="36735563" w:rsidRPr="0E27C152">
        <w:rPr>
          <w:rFonts w:ascii="Times New Roman" w:eastAsia="Times New Roman" w:hAnsi="Times New Roman" w:cs="Times New Roman"/>
          <w:sz w:val="22"/>
          <w:szCs w:val="22"/>
        </w:rPr>
        <w:t>.</w:t>
      </w:r>
      <w:r w:rsidR="5756B946" w:rsidRPr="0E27C152">
        <w:rPr>
          <w:rFonts w:ascii="Times New Roman" w:eastAsia="Times New Roman" w:hAnsi="Times New Roman" w:cs="Times New Roman"/>
          <w:sz w:val="22"/>
          <w:szCs w:val="22"/>
        </w:rPr>
        <w:t xml:space="preserve"> Celem projektu jest </w:t>
      </w:r>
      <w:r w:rsidR="5756B946" w:rsidRPr="0E27C152">
        <w:rPr>
          <w:rFonts w:ascii="Times New Roman" w:eastAsia="Times New Roman" w:hAnsi="Times New Roman" w:cs="Times New Roman"/>
          <w:color w:val="181818"/>
          <w:sz w:val="22"/>
          <w:szCs w:val="22"/>
        </w:rPr>
        <w:t>ograniczenie zjawiska przedwczesnego kończenia nauki (tzw. drop-out) poprzez</w:t>
      </w:r>
      <w:r w:rsidR="72C36E84" w:rsidRPr="0E27C152">
        <w:rPr>
          <w:rFonts w:ascii="Times New Roman" w:eastAsia="Times New Roman" w:hAnsi="Times New Roman" w:cs="Times New Roman"/>
          <w:color w:val="181818"/>
          <w:sz w:val="22"/>
          <w:szCs w:val="22"/>
        </w:rPr>
        <w:t xml:space="preserve"> </w:t>
      </w:r>
      <w:r w:rsidR="5756B946" w:rsidRPr="0E27C152">
        <w:rPr>
          <w:rFonts w:ascii="Times New Roman" w:eastAsia="Times New Roman" w:hAnsi="Times New Roman" w:cs="Times New Roman"/>
          <w:color w:val="181818"/>
          <w:sz w:val="22"/>
          <w:szCs w:val="22"/>
        </w:rPr>
        <w:t>wdrożenie nowoczesnych, interaktywnych metod kształcenia oraz stworzenie trwałych mechanizmów wsparcia studentów</w:t>
      </w:r>
      <w:r w:rsidR="18E34EF5" w:rsidRPr="0E27C152">
        <w:rPr>
          <w:rFonts w:ascii="Times New Roman" w:eastAsia="Times New Roman" w:hAnsi="Times New Roman" w:cs="Times New Roman"/>
          <w:color w:val="181818"/>
          <w:sz w:val="22"/>
          <w:szCs w:val="22"/>
        </w:rPr>
        <w:t xml:space="preserve"> PANS</w:t>
      </w:r>
      <w:r w:rsidR="5756B946" w:rsidRPr="0E27C152">
        <w:rPr>
          <w:rFonts w:ascii="Times New Roman" w:eastAsia="Times New Roman" w:hAnsi="Times New Roman" w:cs="Times New Roman"/>
          <w:color w:val="181818"/>
          <w:sz w:val="22"/>
          <w:szCs w:val="22"/>
        </w:rPr>
        <w:t>, ułatwiających im godzenie studiów z życiem prywatnym i zawodowym.</w:t>
      </w:r>
    </w:p>
    <w:p w14:paraId="1366F3B7" w14:textId="1581146D" w:rsidR="6F53C3FE" w:rsidRDefault="7D1FBDEE" w:rsidP="0E27C152">
      <w:pPr>
        <w:spacing w:before="24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>3. Bezpłatną opieką mogą być objęte dzieci do lat 5</w:t>
      </w:r>
      <w:r w:rsidR="4593B694" w:rsidRPr="0E27C152">
        <w:rPr>
          <w:rFonts w:ascii="Times New Roman" w:eastAsia="Times New Roman" w:hAnsi="Times New Roman" w:cs="Times New Roman"/>
          <w:sz w:val="22"/>
          <w:szCs w:val="22"/>
        </w:rPr>
        <w:t>-ciu</w:t>
      </w:r>
      <w:r w:rsidRPr="0E27C152">
        <w:rPr>
          <w:rFonts w:ascii="Times New Roman" w:eastAsia="Times New Roman" w:hAnsi="Times New Roman" w:cs="Times New Roman"/>
          <w:sz w:val="22"/>
          <w:szCs w:val="22"/>
        </w:rPr>
        <w:t>, których rodzic/opiekun prawny</w:t>
      </w:r>
      <w:r w:rsidR="169D816C" w:rsidRPr="0E27C15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AA659A4" w14:textId="5FE1BA79" w:rsidR="6F53C3FE" w:rsidRDefault="7D1FBDEE" w:rsidP="0E27C152">
      <w:pPr>
        <w:spacing w:before="240" w:after="0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 xml:space="preserve">- zakwalifikował się do </w:t>
      </w:r>
      <w:r w:rsidR="0DF15E6A" w:rsidRPr="0E27C152">
        <w:rPr>
          <w:rFonts w:ascii="Times New Roman" w:eastAsia="Times New Roman" w:hAnsi="Times New Roman" w:cs="Times New Roman"/>
          <w:sz w:val="22"/>
          <w:szCs w:val="22"/>
        </w:rPr>
        <w:t>u</w:t>
      </w:r>
      <w:r w:rsidRPr="0E27C152">
        <w:rPr>
          <w:rFonts w:ascii="Times New Roman" w:eastAsia="Times New Roman" w:hAnsi="Times New Roman" w:cs="Times New Roman"/>
          <w:sz w:val="22"/>
          <w:szCs w:val="22"/>
        </w:rPr>
        <w:t>czestnictwa w Projekcie</w:t>
      </w:r>
      <w:r w:rsidR="5DEC0919" w:rsidRPr="0E27C152">
        <w:rPr>
          <w:rFonts w:ascii="Times New Roman" w:eastAsia="Times New Roman" w:hAnsi="Times New Roman" w:cs="Times New Roman"/>
          <w:sz w:val="22"/>
          <w:szCs w:val="22"/>
        </w:rPr>
        <w:t xml:space="preserve"> “Efektywna PSW” </w:t>
      </w:r>
      <w:r w:rsidR="513A5875" w:rsidRPr="0E27C152">
        <w:rPr>
          <w:rFonts w:ascii="Times New Roman" w:eastAsia="Times New Roman" w:hAnsi="Times New Roman" w:cs="Times New Roman"/>
          <w:sz w:val="22"/>
          <w:szCs w:val="22"/>
        </w:rPr>
        <w:t>w okresie od września 2025 do sierpnia 2028 roku</w:t>
      </w:r>
      <w:r w:rsidR="24C909ED" w:rsidRPr="0E27C152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3C20B24" w14:textId="27F0EFF0" w:rsidR="6F53C3FE" w:rsidRDefault="7D1FBDEE" w:rsidP="0E27C152">
      <w:pPr>
        <w:spacing w:before="240" w:after="0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>- jest studentem PANS studiów stacjonarnych lub zaocznych I, II stopnia kierunków pielęgniarstwo i ratownictwo</w:t>
      </w:r>
      <w:r w:rsidR="1DF54ACD" w:rsidRPr="0E27C152">
        <w:rPr>
          <w:rFonts w:ascii="Times New Roman" w:eastAsia="Times New Roman" w:hAnsi="Times New Roman" w:cs="Times New Roman"/>
          <w:sz w:val="22"/>
          <w:szCs w:val="22"/>
        </w:rPr>
        <w:t xml:space="preserve"> (z wyłączeniem</w:t>
      </w:r>
      <w:r w:rsidR="69187382" w:rsidRPr="0E27C152">
        <w:rPr>
          <w:rFonts w:ascii="Times New Roman" w:eastAsia="Times New Roman" w:hAnsi="Times New Roman" w:cs="Times New Roman"/>
          <w:sz w:val="22"/>
          <w:szCs w:val="22"/>
        </w:rPr>
        <w:t xml:space="preserve"> studentów zagranicznych kierunku nursing english division</w:t>
      </w:r>
      <w:r w:rsidR="1DF54ACD" w:rsidRPr="0E27C152">
        <w:rPr>
          <w:rFonts w:ascii="Times New Roman" w:eastAsia="Times New Roman" w:hAnsi="Times New Roman" w:cs="Times New Roman"/>
          <w:sz w:val="22"/>
          <w:szCs w:val="22"/>
        </w:rPr>
        <w:t>)</w:t>
      </w:r>
      <w:r w:rsidR="48A55465" w:rsidRPr="0E27C152">
        <w:rPr>
          <w:rFonts w:ascii="Times New Roman" w:eastAsia="Times New Roman" w:hAnsi="Times New Roman" w:cs="Times New Roman"/>
          <w:sz w:val="22"/>
          <w:szCs w:val="22"/>
        </w:rPr>
        <w:t>,</w:t>
      </w:r>
      <w:r w:rsidR="1DF54ACD" w:rsidRPr="0E27C15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14464F2" w14:textId="7FB26FE2" w:rsidR="6F53C3FE" w:rsidRDefault="7D1FBDEE" w:rsidP="0E27C152">
      <w:pPr>
        <w:spacing w:before="240" w:after="0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- </w:t>
      </w:r>
      <w:r w:rsidR="30AAE227" w:rsidRPr="0E27C152">
        <w:rPr>
          <w:rFonts w:ascii="Times New Roman" w:eastAsia="Times New Roman" w:hAnsi="Times New Roman" w:cs="Times New Roman"/>
          <w:sz w:val="22"/>
          <w:szCs w:val="22"/>
        </w:rPr>
        <w:t>realizuje zajęcia stacjonarne w gdańskiej siedzibie PANS przy ulicy Smoluchowskiego 18</w:t>
      </w:r>
      <w:r w:rsidR="2FA1D345" w:rsidRPr="0E27C15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049ACAF" w14:textId="2841D3EB" w:rsidR="6F53C3FE" w:rsidRDefault="36735563" w:rsidP="0E27C152">
      <w:pPr>
        <w:spacing w:before="24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 xml:space="preserve">3. Punkt dla Malucha ‘Sówka” </w:t>
      </w:r>
      <w:r w:rsidR="47371407" w:rsidRPr="0E27C152">
        <w:rPr>
          <w:rFonts w:ascii="Times New Roman" w:eastAsia="Times New Roman" w:hAnsi="Times New Roman" w:cs="Times New Roman"/>
          <w:sz w:val="22"/>
          <w:szCs w:val="22"/>
        </w:rPr>
        <w:t xml:space="preserve">czynny jest w 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>semestrze zimowym i letni</w:t>
      </w:r>
      <w:r w:rsidR="24005D42" w:rsidRPr="0E27C152">
        <w:rPr>
          <w:rFonts w:ascii="Times New Roman" w:eastAsia="Times New Roman" w:hAnsi="Times New Roman" w:cs="Times New Roman"/>
          <w:sz w:val="22"/>
          <w:szCs w:val="22"/>
        </w:rPr>
        <w:t>m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 xml:space="preserve"> roku akademickiego, w </w:t>
      </w:r>
      <w:r w:rsidR="3F34B488" w:rsidRPr="0E27C152">
        <w:rPr>
          <w:rFonts w:ascii="Times New Roman" w:eastAsia="Times New Roman" w:hAnsi="Times New Roman" w:cs="Times New Roman"/>
          <w:sz w:val="22"/>
          <w:szCs w:val="22"/>
        </w:rPr>
        <w:t>dni,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 xml:space="preserve"> kiedy odbywaj</w:t>
      </w:r>
      <w:r w:rsidR="060D67D5" w:rsidRPr="0E27C152">
        <w:rPr>
          <w:rFonts w:ascii="Times New Roman" w:eastAsia="Times New Roman" w:hAnsi="Times New Roman" w:cs="Times New Roman"/>
          <w:sz w:val="22"/>
          <w:szCs w:val="22"/>
        </w:rPr>
        <w:t>ą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 xml:space="preserve"> się </w:t>
      </w:r>
      <w:r w:rsidR="6ED22101" w:rsidRPr="0E27C152">
        <w:rPr>
          <w:rFonts w:ascii="Times New Roman" w:eastAsia="Times New Roman" w:hAnsi="Times New Roman" w:cs="Times New Roman"/>
          <w:sz w:val="22"/>
          <w:szCs w:val="22"/>
        </w:rPr>
        <w:t xml:space="preserve">zajęcia 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 xml:space="preserve">stacjonarne dla studentów </w:t>
      </w:r>
      <w:r w:rsidR="5223380D" w:rsidRPr="0E27C152">
        <w:rPr>
          <w:rFonts w:ascii="Times New Roman" w:eastAsia="Times New Roman" w:hAnsi="Times New Roman" w:cs="Times New Roman"/>
          <w:sz w:val="22"/>
          <w:szCs w:val="22"/>
        </w:rPr>
        <w:t>PAN</w:t>
      </w:r>
      <w:r w:rsidR="3F88A6A7" w:rsidRPr="0E27C152">
        <w:rPr>
          <w:rFonts w:ascii="Times New Roman" w:eastAsia="Times New Roman" w:hAnsi="Times New Roman" w:cs="Times New Roman"/>
          <w:sz w:val="22"/>
          <w:szCs w:val="22"/>
        </w:rPr>
        <w:t>S</w:t>
      </w:r>
      <w:r w:rsidR="5223380D" w:rsidRPr="0E27C15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>- rodziców/ opiekunów dzieci do lat 5</w:t>
      </w:r>
      <w:r w:rsidR="273CB5A4" w:rsidRPr="0E27C152">
        <w:rPr>
          <w:rFonts w:ascii="Times New Roman" w:eastAsia="Times New Roman" w:hAnsi="Times New Roman" w:cs="Times New Roman"/>
          <w:sz w:val="22"/>
          <w:szCs w:val="22"/>
        </w:rPr>
        <w:t>-ciu.</w:t>
      </w:r>
    </w:p>
    <w:p w14:paraId="222A1165" w14:textId="79C083B2" w:rsidR="6F53C3FE" w:rsidRDefault="3C03D416" w:rsidP="0E27C152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4.W Punkcie dla Malucha “Sówka” może przebywać jedynie dziecko studenta – uczestnika projektu, który w tym samym czasie realizuje zajęcia stacjonarne w gdańskiej filii PANS.</w:t>
      </w:r>
    </w:p>
    <w:p w14:paraId="11CC1D66" w14:textId="66FD6A67" w:rsidR="6F53C3FE" w:rsidRDefault="3C03D416" w:rsidP="0E27C152">
      <w:pPr>
        <w:spacing w:before="24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>5</w:t>
      </w:r>
      <w:r w:rsidR="7F76C84C" w:rsidRPr="0E27C152">
        <w:rPr>
          <w:rFonts w:ascii="Times New Roman" w:eastAsia="Times New Roman" w:hAnsi="Times New Roman" w:cs="Times New Roman"/>
          <w:sz w:val="22"/>
          <w:szCs w:val="22"/>
        </w:rPr>
        <w:t>. Prace Punktu dla Malucha “Sówka” koordynuje pracownik</w:t>
      </w:r>
      <w:r w:rsidR="48F8B95B" w:rsidRPr="0E27C15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24D932C" w:rsidRPr="0E27C152">
        <w:rPr>
          <w:rFonts w:ascii="Times New Roman" w:eastAsia="Times New Roman" w:hAnsi="Times New Roman" w:cs="Times New Roman"/>
          <w:sz w:val="22"/>
          <w:szCs w:val="22"/>
        </w:rPr>
        <w:t>PANS</w:t>
      </w:r>
      <w:r w:rsidR="48F8B95B" w:rsidRPr="0E27C152">
        <w:rPr>
          <w:rFonts w:ascii="Times New Roman" w:eastAsia="Times New Roman" w:hAnsi="Times New Roman" w:cs="Times New Roman"/>
          <w:sz w:val="22"/>
          <w:szCs w:val="22"/>
        </w:rPr>
        <w:t xml:space="preserve">– opiekun stacjonarny Punktu. Opiekun stacjonarny odpowiedzialny jest za </w:t>
      </w:r>
      <w:r w:rsidR="002DCE83" w:rsidRPr="0E27C152">
        <w:rPr>
          <w:rFonts w:ascii="Times New Roman" w:eastAsia="Times New Roman" w:hAnsi="Times New Roman" w:cs="Times New Roman"/>
          <w:sz w:val="22"/>
          <w:szCs w:val="22"/>
        </w:rPr>
        <w:t>organizację pracy Punktu,</w:t>
      </w:r>
      <w:r w:rsidR="7C7FDAF1" w:rsidRPr="0E27C152">
        <w:rPr>
          <w:rFonts w:ascii="Times New Roman" w:eastAsia="Times New Roman" w:hAnsi="Times New Roman" w:cs="Times New Roman"/>
          <w:sz w:val="22"/>
          <w:szCs w:val="22"/>
        </w:rPr>
        <w:t xml:space="preserve"> rekrutację uczestników projektu (studen</w:t>
      </w:r>
      <w:r w:rsidR="5BC366E8" w:rsidRPr="0E27C152">
        <w:rPr>
          <w:rFonts w:ascii="Times New Roman" w:eastAsia="Times New Roman" w:hAnsi="Times New Roman" w:cs="Times New Roman"/>
          <w:sz w:val="22"/>
          <w:szCs w:val="22"/>
        </w:rPr>
        <w:t>tek i studentów PANS</w:t>
      </w:r>
      <w:r w:rsidR="7C7FDAF1" w:rsidRPr="0E27C152">
        <w:rPr>
          <w:rFonts w:ascii="Times New Roman" w:eastAsia="Times New Roman" w:hAnsi="Times New Roman" w:cs="Times New Roman"/>
          <w:sz w:val="22"/>
          <w:szCs w:val="22"/>
        </w:rPr>
        <w:t>), organizację grafiku pracy opiekunów dziennych</w:t>
      </w:r>
      <w:r w:rsidR="5994E5B6" w:rsidRPr="0E27C152">
        <w:rPr>
          <w:rFonts w:ascii="Times New Roman" w:eastAsia="Times New Roman" w:hAnsi="Times New Roman" w:cs="Times New Roman"/>
          <w:sz w:val="22"/>
          <w:szCs w:val="22"/>
        </w:rPr>
        <w:t>, kontrolowanie prac</w:t>
      </w:r>
      <w:r w:rsidR="6735FB09" w:rsidRPr="0E27C152">
        <w:rPr>
          <w:rFonts w:ascii="Times New Roman" w:eastAsia="Times New Roman" w:hAnsi="Times New Roman" w:cs="Times New Roman"/>
          <w:sz w:val="22"/>
          <w:szCs w:val="22"/>
        </w:rPr>
        <w:t xml:space="preserve"> Punktu, komunikację ze studentami- rodzicami/opiekunami prawnymi dzieci.</w:t>
      </w:r>
    </w:p>
    <w:p w14:paraId="0A8E31B4" w14:textId="1677A15A" w:rsidR="6F53C3FE" w:rsidRDefault="55EC48B6" w:rsidP="0E27C152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>6</w:t>
      </w:r>
      <w:r w:rsidR="389A07B4" w:rsidRPr="0E27C152">
        <w:rPr>
          <w:rFonts w:ascii="Times New Roman" w:eastAsia="Times New Roman" w:hAnsi="Times New Roman" w:cs="Times New Roman"/>
          <w:sz w:val="22"/>
          <w:szCs w:val="22"/>
        </w:rPr>
        <w:t>.</w:t>
      </w:r>
      <w:r w:rsidR="1E6C098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</w:t>
      </w:r>
      <w:r w:rsidR="53D0414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ekę nad dziećmi </w:t>
      </w:r>
      <w:r w:rsidR="65DB656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godzinach otwarcia</w:t>
      </w:r>
      <w:r w:rsidR="4CC4FC9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Punktu </w:t>
      </w:r>
      <w:r w:rsidR="5D37C1D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</w:t>
      </w:r>
      <w:r w:rsidR="5F70A3D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trakcie trwania</w:t>
      </w:r>
      <w:r w:rsidR="5D37C1D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zajęć stacjonarnych realizowanych </w:t>
      </w:r>
      <w:r w:rsidR="21A2E08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 gdańskiej filii PA</w:t>
      </w:r>
      <w:r w:rsidR="122F087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NS</w:t>
      </w:r>
      <w:r w:rsidR="2E3B678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przez 9 miesięcy od września do czerwca danego roku </w:t>
      </w:r>
      <w:r w:rsidR="4691C0D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akademickiego świadczą opiekunowie dzienni, którzy są bezpośrednio podlegli pod opiekuna stacjonarnego PANS.</w:t>
      </w:r>
    </w:p>
    <w:p w14:paraId="7FD5A68E" w14:textId="70B59423" w:rsidR="12409024" w:rsidRDefault="12409024" w:rsidP="0E27C152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7. Opiekun dzienny posiada niezbędne umiejętności i kwalifikacje w zakresie pracy z dzieckiem do lat 5-ciu (minimum wykształ</w:t>
      </w:r>
      <w:r w:rsidR="3CA4B4F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cenie średnie kierunkowe, doświadczenie w pracy z dziećmi, kurs pierwszej pomocy przedmedycznej)</w:t>
      </w:r>
    </w:p>
    <w:p w14:paraId="62252E65" w14:textId="1711C3A6" w:rsidR="0E27C152" w:rsidRDefault="0E27C15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54C816" w14:textId="598F6FBC" w:rsidR="003E5D65" w:rsidRPr="003E5D65" w:rsidRDefault="78B528A9" w:rsidP="0E27C152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sz w:val="22"/>
          <w:szCs w:val="22"/>
        </w:rPr>
        <w:t>8.</w:t>
      </w:r>
      <w:r w:rsidR="6F53C3FE" w:rsidRPr="0E27C152">
        <w:rPr>
          <w:rFonts w:ascii="Times New Roman" w:eastAsia="Times New Roman" w:hAnsi="Times New Roman" w:cs="Times New Roman"/>
          <w:sz w:val="22"/>
          <w:szCs w:val="22"/>
        </w:rPr>
        <w:t xml:space="preserve">W okresie adaptacji </w:t>
      </w:r>
      <w:r w:rsidR="3B562EB0" w:rsidRPr="0E27C152">
        <w:rPr>
          <w:rFonts w:ascii="Times New Roman" w:eastAsia="Times New Roman" w:hAnsi="Times New Roman" w:cs="Times New Roman"/>
          <w:sz w:val="22"/>
          <w:szCs w:val="22"/>
        </w:rPr>
        <w:t>opiekun dzienny</w:t>
      </w:r>
      <w:r w:rsidR="00C528A5" w:rsidRPr="0E27C152">
        <w:rPr>
          <w:rFonts w:ascii="Times New Roman" w:eastAsia="Times New Roman" w:hAnsi="Times New Roman" w:cs="Times New Roman"/>
          <w:sz w:val="22"/>
          <w:szCs w:val="22"/>
        </w:rPr>
        <w:t xml:space="preserve"> umożliwia</w:t>
      </w:r>
      <w:r w:rsidR="6F53C3FE" w:rsidRPr="0E27C152">
        <w:rPr>
          <w:rFonts w:ascii="Times New Roman" w:eastAsia="Times New Roman" w:hAnsi="Times New Roman" w:cs="Times New Roman"/>
          <w:sz w:val="22"/>
          <w:szCs w:val="22"/>
        </w:rPr>
        <w:t xml:space="preserve"> rodzi</w:t>
      </w:r>
      <w:r w:rsidR="00C528A5" w:rsidRPr="0E27C152">
        <w:rPr>
          <w:rFonts w:ascii="Times New Roman" w:eastAsia="Times New Roman" w:hAnsi="Times New Roman" w:cs="Times New Roman"/>
          <w:sz w:val="22"/>
          <w:szCs w:val="22"/>
        </w:rPr>
        <w:t>cowi/opiekunowi pozostanie</w:t>
      </w:r>
      <w:r w:rsidR="6F53C3FE" w:rsidRPr="0E27C152">
        <w:rPr>
          <w:rFonts w:ascii="Times New Roman" w:eastAsia="Times New Roman" w:hAnsi="Times New Roman" w:cs="Times New Roman"/>
          <w:sz w:val="22"/>
          <w:szCs w:val="22"/>
        </w:rPr>
        <w:t xml:space="preserve"> z dzieckiem w </w:t>
      </w:r>
      <w:r w:rsidR="78D9EC22" w:rsidRPr="0E27C152">
        <w:rPr>
          <w:rFonts w:ascii="Times New Roman" w:eastAsia="Times New Roman" w:hAnsi="Times New Roman" w:cs="Times New Roman"/>
          <w:sz w:val="22"/>
          <w:szCs w:val="22"/>
        </w:rPr>
        <w:t>Punkcie. Przebieg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procesu adaptacji, w tym czas pobytu dziecka w Punkcie</w:t>
      </w:r>
      <w:r w:rsidR="0FA0AE6F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Malucha “Sówka”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ustalany jest indywidualnie pomiędzy </w:t>
      </w:r>
      <w:r w:rsidR="7C7FC1ED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odzicem</w:t>
      </w:r>
      <w:r w:rsidR="447E3463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/opiekunem dziecka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r w:rsidR="6FD04DC0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piekunem</w:t>
      </w:r>
      <w:r w:rsidR="1EE8C49E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dzienny</w:t>
      </w:r>
      <w:r w:rsidR="73E1BD16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E5D65">
        <w:br/>
      </w:r>
      <w:r w:rsidR="003E5D65" w:rsidRPr="0E27C152">
        <w:rPr>
          <w:rFonts w:ascii="Times New Roman" w:hAnsi="Times New Roman" w:cs="Times New Roman"/>
          <w:color w:val="000000" w:themeColor="text1"/>
          <w:sz w:val="22"/>
          <w:szCs w:val="22"/>
        </w:rPr>
        <w:t>z uwzględnieniem potrzeb i reakcji dziecka.</w:t>
      </w:r>
    </w:p>
    <w:p w14:paraId="0F4F36B9" w14:textId="684A0E24" w:rsidR="0E27C152" w:rsidRDefault="0E27C152" w:rsidP="0E27C15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14:paraId="0A1CD0A2" w14:textId="76ECD7EB" w:rsidR="6F53C3FE" w:rsidRDefault="3ADADD15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9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Punkt </w:t>
      </w:r>
      <w:r w:rsidR="2155503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dla Malucha “Sówka” 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zastrzega sobie prawo do zaprzestania świadczeń (zamknięcie lub ograniczenie działalności </w:t>
      </w:r>
      <w:r w:rsidR="0377898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unktu) w przypadku:</w:t>
      </w:r>
    </w:p>
    <w:p w14:paraId="30FEAE57" w14:textId="3D2801D9" w:rsidR="382DA404" w:rsidRDefault="382DA40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1- odwołania zajęć stacjonarnych w gdańskiej filii PANS</w:t>
      </w:r>
      <w:r w:rsidR="70DF5A4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507BB459" w14:textId="212BE98C" w:rsidR="6F53C3FE" w:rsidRDefault="382DA40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2-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awarii: sieci przesyłowych, urządzeń w budynku lub w </w:t>
      </w:r>
      <w:r w:rsidR="42C6EBB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lokalu</w:t>
      </w:r>
      <w:r w:rsidR="3B3C4B5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532F95E" w14:textId="6D993365" w:rsidR="6F53C3FE" w:rsidRDefault="42C6EBB3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3-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remontu budynku, części budynku części wspólnych budynku, lokalu lub części lokalu</w:t>
      </w:r>
      <w:r w:rsidR="40A57B7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7F64E02" w14:textId="73946290" w:rsidR="6F53C3FE" w:rsidRDefault="3C38B3D8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4-</w:t>
      </w:r>
      <w:r w:rsidR="6F53C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innych przyczyn utrudniających lub uniemożliwiających sprawowanie opieki nad dziećmi.</w:t>
      </w:r>
    </w:p>
    <w:p w14:paraId="3E4A5D48" w14:textId="5352287F" w:rsidR="263749C4" w:rsidRDefault="263749C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6D80110" w14:textId="0463700B" w:rsidR="1149D741" w:rsidRDefault="1149D741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§3</w:t>
      </w:r>
    </w:p>
    <w:p w14:paraId="7DF37CFB" w14:textId="36134939" w:rsidR="00F432FE" w:rsidRPr="003E5D65" w:rsidRDefault="21F40F39" w:rsidP="0E27C15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</w:t>
      </w:r>
      <w:r w:rsidR="1149D74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Organizacja opieki nad dziećmi ustalana jest w ramowym planie dnia, w którym uwzględnia się:</w:t>
      </w:r>
    </w:p>
    <w:p w14:paraId="11D27AEE" w14:textId="2C83BB1A" w:rsidR="1149D741" w:rsidRDefault="1149D741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higienę snu i wypoczynku</w:t>
      </w:r>
      <w:r w:rsidR="7746581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1193E76A" w14:textId="4CAD5608" w:rsidR="1149D741" w:rsidRDefault="1149D741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właściwą opiekę pielęgnacyjną</w:t>
      </w:r>
      <w:r w:rsidR="7593EF6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2B1AAC9C" w14:textId="5A076739" w:rsidR="1149D741" w:rsidRDefault="7A058479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3) zajęcia </w:t>
      </w:r>
      <w:r w:rsidR="2C06E33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animacyjne, gry i </w:t>
      </w:r>
      <w:r w:rsidR="1149D74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zabaw</w:t>
      </w:r>
      <w:r w:rsidR="0AE969B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</w:t>
      </w:r>
      <w:r w:rsidR="1149D74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pomieszczeniach i na świeżym powietrzu z elementami edukacji</w:t>
      </w:r>
      <w:r w:rsidR="37E293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wczesnoszkolnej i poznawczej,</w:t>
      </w:r>
    </w:p>
    <w:p w14:paraId="7D4D9005" w14:textId="125CA925" w:rsidR="1149D741" w:rsidRDefault="1149D741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3) profilaktykę zdrowotną</w:t>
      </w:r>
      <w:r w:rsidR="26BF2C4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</w:p>
    <w:p w14:paraId="0306EA2F" w14:textId="4575E619" w:rsidR="1149D741" w:rsidRDefault="1149D741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4) potrzebę kształtowania postaw prospołecznych i usamodzielnienia</w:t>
      </w:r>
    </w:p>
    <w:p w14:paraId="570937C7" w14:textId="77777777" w:rsidR="0068033D" w:rsidRDefault="0068033D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6F6B28B" w14:textId="596B97A1" w:rsidR="0E27C152" w:rsidRDefault="0E27C15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DB1F243" w14:textId="517B03CF" w:rsidR="263749C4" w:rsidRDefault="263749C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96EB1C7" w14:textId="21E1CE83" w:rsidR="232E4CA6" w:rsidRDefault="232E4CA6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Rozdział III. </w:t>
      </w:r>
      <w:r>
        <w:br/>
      </w: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Zasady funkcjonowania punktu</w:t>
      </w:r>
    </w:p>
    <w:p w14:paraId="7748BD1F" w14:textId="503EA3F5" w:rsidR="232E4CA6" w:rsidRDefault="232E4CA6" w:rsidP="0E27C152">
      <w:pPr>
        <w:spacing w:before="240"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§4</w:t>
      </w:r>
    </w:p>
    <w:p w14:paraId="1309DFA6" w14:textId="769FE1E5" w:rsidR="232E4CA6" w:rsidRDefault="341F41C0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285CA69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Warunkiem przyjęcia</w:t>
      </w:r>
      <w:r w:rsidR="091868D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dziecka do Punktu dla Malucha “Sówka” jest uzyskanie przez jego rodzica/ opiekuna prawnego – studenta PANS statusu Uczestnika Projektu </w:t>
      </w:r>
      <w:r w:rsidR="6217A35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“Efektywna</w:t>
      </w:r>
      <w:r w:rsidR="091868D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PSW</w:t>
      </w:r>
      <w:r w:rsidR="305A183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”</w:t>
      </w:r>
      <w:r w:rsidR="479502D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68736B9" w14:textId="610ACE36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5291883" w14:textId="73E5D599" w:rsidR="232E4CA6" w:rsidRDefault="479502D9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Przyjęcie dziec</w:t>
      </w:r>
      <w:r w:rsidR="7E9F356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 do Punk</w:t>
      </w:r>
      <w:r w:rsidR="0A2690A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</w:t>
      </w:r>
      <w:r w:rsidR="7E9F356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odbywa się poprzez złożenie wniosku i kwestionariusza dziecka</w:t>
      </w:r>
      <w:r w:rsidR="232E4CA6">
        <w:br/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 przyjęcie do </w:t>
      </w:r>
      <w:r w:rsidR="43A52FE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Punktu dla Malucha ,,Sówka”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(załącznik nr 1 do regulaminu) i podpisaniu właściwej umowy</w:t>
      </w:r>
      <w:r w:rsidR="3376F43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na świadczenie usług opieki dziennej. </w:t>
      </w:r>
    </w:p>
    <w:p w14:paraId="6D2D9923" w14:textId="625958E6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DB30D68" w14:textId="66871051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Po przyjęciu dziecka do </w:t>
      </w:r>
      <w:r w:rsidR="6B9AB7F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unktu, dziecko pozostaje pod stałą opieką opiekuna </w:t>
      </w:r>
      <w:r w:rsidR="7A6AB36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dziennego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przez </w:t>
      </w:r>
      <w:r w:rsidR="3621375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okres trwania zajęć stacjonarnych na Uczelni w których uczestnicy student- rodzic/opiekun prawny dziecka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aż do odebrania przez rodzic</w:t>
      </w:r>
      <w:r w:rsidR="066BBB7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/opiekuna prawnego lub upoważnioną osobę.</w:t>
      </w:r>
    </w:p>
    <w:p w14:paraId="51C9DFD5" w14:textId="47D9C0B3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2D6C431" w14:textId="470B26A7" w:rsidR="00F432FE" w:rsidRPr="003E5D65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4. Rodzic lub inna osoba, która przyprowadza dziecko każdorazowo informuje opiekuna</w:t>
      </w:r>
      <w:r w:rsidR="65F3661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dziennego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 </w:t>
      </w:r>
      <w:r w:rsidR="37C4E8B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stanie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zdrowi</w:t>
      </w:r>
      <w:r w:rsidR="46381B4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dziecka.</w:t>
      </w:r>
    </w:p>
    <w:p w14:paraId="6E6D2D22" w14:textId="6AD80632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7AD7CF" w14:textId="27E08F25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5. W przypadku zaobserwowania u dziecka przebywającego w </w:t>
      </w:r>
      <w:r w:rsidR="292D422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unkcie objawów chorobowych, niezwłocznie zawiadamia się rodzic</w:t>
      </w:r>
      <w:r w:rsidR="1FEA4AC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dziecka/opiekuna prawnego lub osobę upoważnioną do odbioru dziecka.</w:t>
      </w:r>
    </w:p>
    <w:p w14:paraId="3EC554FB" w14:textId="2C5E6811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301E171" w14:textId="161B524A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6. Rodzic</w:t>
      </w:r>
      <w:r w:rsidR="5D9C4DD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informowan</w:t>
      </w:r>
      <w:r w:rsidR="33F8ED8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y jest na bieżąco (sms, teams, </w:t>
      </w:r>
      <w:r w:rsidR="4F6B00D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mail w </w:t>
      </w:r>
      <w:r w:rsidR="33F8ED8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wirtualny</w:t>
      </w:r>
      <w:r w:rsidR="2452F6D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</w:t>
      </w:r>
      <w:r w:rsidR="33F8ED8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dzieka</w:t>
      </w:r>
      <w:r w:rsidR="1B3DB6F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</w:t>
      </w:r>
      <w:r w:rsidR="29E026B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cie)</w:t>
      </w:r>
      <w:r w:rsidR="33F8ED8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 wszelkich niepokojących objawach u dziecka, tak aby ograniczyć lub nie dopuścić do choroby,</w:t>
      </w:r>
      <w:r>
        <w:br/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także chronić pozostałe dzieci przed zachorowaniem.</w:t>
      </w:r>
    </w:p>
    <w:p w14:paraId="47118103" w14:textId="79D6B05C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92DC663" w14:textId="409ECDB0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7. Jeżeli stan dziecka wymaga natychmiastowej interwencji lekarza, opiekun</w:t>
      </w:r>
      <w:r w:rsidR="04C91FE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dzienny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zobowiązany jest udzielić mu pierwszej pomocy, wezwać pogotowie ratunkowe, zawiadamiając jednocześnie rodzic</w:t>
      </w:r>
      <w:r w:rsidR="41B5673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a/opiekuna prawnego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dziecka.</w:t>
      </w:r>
    </w:p>
    <w:p w14:paraId="141E1AB3" w14:textId="723F646B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C3BB3D9" w14:textId="741BD215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8. W razie utraty przytomności lub niedawania oznak życia, opiekun</w:t>
      </w:r>
      <w:r w:rsidR="2D3C78C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dzienny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 obowiązek udzielić pierwszej pomocy i niezwłocznie wezwać pogotowie ratunkowe oraz zawiadomić:</w:t>
      </w:r>
    </w:p>
    <w:p w14:paraId="2ED1743A" w14:textId="6F6A474B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rodzic</w:t>
      </w:r>
      <w:r w:rsidR="5B3CD31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dziecka/opiekun</w:t>
      </w:r>
      <w:r w:rsidR="1F29CBE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prawn</w:t>
      </w:r>
      <w:r w:rsidR="7BE52E1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ego,</w:t>
      </w:r>
    </w:p>
    <w:p w14:paraId="61592CC3" w14:textId="307816E9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policj</w:t>
      </w:r>
      <w:r w:rsidR="1F12DCD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ę,</w:t>
      </w:r>
    </w:p>
    <w:p w14:paraId="470C4437" w14:textId="45195FEE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3) </w:t>
      </w:r>
      <w:r w:rsidR="0E78691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opiekuna stacjonarnego Punktu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3F3186EF" w14:textId="7E7318EB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F8CA60A" w14:textId="5F61C55D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9. Jeżeli zachowania dziecka wskazują na odstępstwa od norm rozwojowych, które objawiają się nadmierną agresją i nadpobudliwością zagrażającą bezpieczeństwu życia i zdrowia samego dziecka, innych dzieci </w:t>
      </w:r>
      <w:r w:rsidR="61BE5D9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oraz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opiekunowi</w:t>
      </w:r>
      <w:r w:rsidR="04D9400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F864E0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dziennemu, to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</w:t>
      </w:r>
      <w:r w:rsidR="3D3B211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dzienny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po konsultacji z</w:t>
      </w:r>
      <w:r w:rsidR="2AC6F7E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opiekunem stacjonarnym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informuje o tym rodziców lub opiekunów prawnych dziecka.</w:t>
      </w:r>
    </w:p>
    <w:p w14:paraId="00238334" w14:textId="0B131A69" w:rsidR="232E4CA6" w:rsidRDefault="232E4CA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Takie zachowanie może stanowić podstawę do wypowiedzenia umowy o świadczenie usług sprawowania opieki nad dziećmi do lat </w:t>
      </w:r>
      <w:r w:rsidR="650D1CE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</w:t>
      </w:r>
      <w:r w:rsidR="05B869A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-ciu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1F29919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9411DE4" w14:textId="2A2C2CA4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1E2530C" w14:textId="7DD47951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W przypadku powzięcia przez opiekuna</w:t>
      </w:r>
      <w:r w:rsidR="23B73CB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dziennego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podejrzenia, że dziecko jest krzywdzone (np. rozpoznanie czynników ryzyka krzywdzenia dziecka, zaobserwowanie symptomów lub objawów krzywdzenia dziecka, w tym sińców i urazów, zaniedbania dziecka) stosuje</w:t>
      </w:r>
      <w:r w:rsidR="0059607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się procedury interwencji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określone w Standardach ochrony małoletnich obowiązujących w Powiślańskiej </w:t>
      </w:r>
      <w:r w:rsidR="0059607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Akademii Nauk Stosowanych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1CE78688" w14:textId="17D5B33A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14:paraId="0233A443" w14:textId="1F5FE9CC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11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Dziecko uczęszczające do </w:t>
      </w:r>
      <w:r w:rsidR="13FF6F6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unktu ze względu na bezpieczeństwo nie może nosić kolczyków, łańcuszków oraz innej biżuterii.</w:t>
      </w:r>
    </w:p>
    <w:p w14:paraId="48177D17" w14:textId="7F307F54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0DE67D4" w14:textId="090E12C2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12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Dzieci mogą być odbierane tylko przez rodziców/opiekunów prawnych lub osoby upoważnione przez rodziców. Osoby upoważnione muszą być pełnoletnie i wpisane do upoważnienia.</w:t>
      </w:r>
    </w:p>
    <w:p w14:paraId="5B8BE48F" w14:textId="545DF71B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928FA8" w14:textId="2D22E2B8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13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Osoba upoważniona, o której jest mowa w punkcie 1</w:t>
      </w:r>
      <w:r w:rsidR="14125F2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na żądanie dziennego opiekuna jest obowiązana okazać się dowodem tożsamości.</w:t>
      </w:r>
    </w:p>
    <w:p w14:paraId="41916CF6" w14:textId="77E6CF9F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C67EAB" w14:textId="77777777" w:rsidR="0068033D" w:rsidRDefault="000B32BE" w:rsidP="0E27C152">
      <w:pPr>
        <w:spacing w:after="0"/>
        <w:jc w:val="both"/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14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Rodzice/opiekunowie prawni przejmują odpowiedzialność prawną za bezpieczeństwo dziecka odbieranego z punktu przez osobę upoważnioną.</w:t>
      </w:r>
    </w:p>
    <w:p w14:paraId="52712F86" w14:textId="77777777" w:rsidR="0068033D" w:rsidRDefault="0068033D" w:rsidP="0E27C152">
      <w:pPr>
        <w:spacing w:after="0"/>
        <w:jc w:val="both"/>
      </w:pPr>
    </w:p>
    <w:p w14:paraId="37FE7B64" w14:textId="6FF62EE0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15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Dzienny opiekun ma prawo odmówić wydania dziecka w przypadku stwierdzenia, że rodzice/opiekunowie prawni bądź osoba upoważniona do odbioru dziecka osoba, nie gwarantują odpowiedniej opieki nad dzieckiem (stany emocjonalne, odurzenie i inne)</w:t>
      </w:r>
      <w:r w:rsidR="1B495CC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D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ziecko pozostaje pod opieką dziennego opiekuna do momentu przybycia zawiadomionej</w:t>
      </w:r>
      <w:r w:rsidR="79D31AA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przez dziennego opiekuna innej upoważnionej osoby.</w:t>
      </w:r>
    </w:p>
    <w:p w14:paraId="52188EC6" w14:textId="2BBE91B1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7CC546" w14:textId="7153F3B1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16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W przypadku nieodbierania dziecka z </w:t>
      </w:r>
      <w:r w:rsidR="079C2BF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unktu, dzienny opiekun zobowiązany jest skontaktować się z rodzicem/opiekunem prawnym lub osobą upoważnioną i do czasu przy</w:t>
      </w:r>
      <w:r w:rsidR="03F47AC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bycia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sprawować opiekę nad dzieckiem.</w:t>
      </w:r>
    </w:p>
    <w:p w14:paraId="60F6314A" w14:textId="0AB3E876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CB40562" w14:textId="3BC3E0D7" w:rsidR="232E4CA6" w:rsidRDefault="232E4CA6" w:rsidP="0E27C15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§5.</w:t>
      </w:r>
    </w:p>
    <w:p w14:paraId="08F0C323" w14:textId="42E4DE17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18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W przypadku niemożności skontaktowania się z rodzicem/opiekunem prawnym bądź osobą upoważnioną, dzienny opiekun zawiadamia</w:t>
      </w:r>
      <w:r w:rsidR="2E580C9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opiekuna stacjonarnego.</w:t>
      </w:r>
    </w:p>
    <w:p w14:paraId="0985C32E" w14:textId="1D12FF7F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2BFA7D" w14:textId="3A2BB5F4" w:rsidR="232E4CA6" w:rsidRDefault="000B32BE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19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W przypadku braku innych możliwości zapewnienia dziecku opieki, zawiadamia się policję o potrzebie umieszczenia dziecka, za zgodą sądu opiekuńczego</w:t>
      </w:r>
      <w:r w:rsidR="756037C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32E4CA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 Pogotowiu Opiekuńczym.</w:t>
      </w:r>
    </w:p>
    <w:p w14:paraId="757C1E29" w14:textId="0EFFBA08" w:rsidR="263749C4" w:rsidRDefault="263749C4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10DA0B7" w14:textId="74269BCD" w:rsidR="590B9782" w:rsidRDefault="590B9782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</w:t>
      </w:r>
      <w:r w:rsidR="285F62A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</w:t>
      </w:r>
    </w:p>
    <w:p w14:paraId="4D12CB51" w14:textId="7F2B1031" w:rsidR="590B9782" w:rsidRDefault="590B9782" w:rsidP="0E27C152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 Posiłki i napoje dla dzieci zapewniają Rodzice.</w:t>
      </w:r>
    </w:p>
    <w:p w14:paraId="63C103A0" w14:textId="78782A0B" w:rsidR="0E27C152" w:rsidRDefault="0E27C152" w:rsidP="0E27C152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36B4D78" w14:textId="457DCFAC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Dzieciom w każdym czasie zapewnia się dostęp do </w:t>
      </w:r>
      <w:r w:rsidR="25BCB97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napojów.</w:t>
      </w:r>
    </w:p>
    <w:p w14:paraId="30EE9647" w14:textId="5F28C72A" w:rsidR="0E27C152" w:rsidRDefault="0E27C15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8DD2F41" w14:textId="133BA7D0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Posiłki przygotowane przez Rodziców należy podawać w sposób zachęcający do spożycia, </w:t>
      </w:r>
      <w:r w:rsidR="00C528A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bez wywierania presji ani stosowania przymusu wobec dzieci. </w:t>
      </w:r>
    </w:p>
    <w:p w14:paraId="0AE52C22" w14:textId="6EA1CBF1" w:rsidR="590B9782" w:rsidRDefault="094DFD7E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="590B978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Posiłki są poda</w:t>
      </w:r>
      <w:r w:rsidR="6356696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wane</w:t>
      </w:r>
      <w:r w:rsidR="590B978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zgodnie z poniższymi standardami</w:t>
      </w:r>
      <w:r w:rsidR="0B2329D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590B978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dotyczącymi organizacji posiłków:</w:t>
      </w:r>
    </w:p>
    <w:p w14:paraId="60575FC6" w14:textId="4A1C6F19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Myjemy ręce wodą i mydłem przed i po posiłku, zaś śliniaki są opcjonalne.</w:t>
      </w:r>
    </w:p>
    <w:p w14:paraId="3B5B2A47" w14:textId="5544F34B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Wspieramy dzieci w samodzielnym nakładaniu sobie jedzenia.</w:t>
      </w:r>
    </w:p>
    <w:p w14:paraId="79D7D860" w14:textId="349FBE60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3) Zachęcamy dzieci do jedzenia i próbowania nowych potraw.</w:t>
      </w:r>
    </w:p>
    <w:p w14:paraId="596E9C40" w14:textId="3BB29851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4) Zachęcamy dzieci do udziału w przygotowywaniu jadalni do posiłku i sprzątaniu po posiłku.</w:t>
      </w:r>
    </w:p>
    <w:p w14:paraId="6192B5A8" w14:textId="3A537217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5) Uważnie towarzyszymy dzieciom w czasie posiłków.</w:t>
      </w:r>
    </w:p>
    <w:p w14:paraId="5D457D11" w14:textId="6CC5EB47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6) Uczymy dzieci szacunku do jedzenia.</w:t>
      </w:r>
    </w:p>
    <w:p w14:paraId="78117CD5" w14:textId="5A2F7905" w:rsidR="590B9782" w:rsidRDefault="590B978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7) Włączamy Rodziców w kształtowanie zdrowych nawyków żywieniowych u dzieci.</w:t>
      </w:r>
    </w:p>
    <w:p w14:paraId="6D2B4FC0" w14:textId="03641952" w:rsidR="263749C4" w:rsidRDefault="263749C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1B3A175" w14:textId="5F5459FE" w:rsidR="00F432FE" w:rsidRPr="003E5D65" w:rsidRDefault="41C1A732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§6</w:t>
      </w:r>
    </w:p>
    <w:p w14:paraId="091E24DC" w14:textId="56957BB3" w:rsidR="41C1A732" w:rsidRDefault="41C1A732" w:rsidP="0E27C152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Pobyt dziecka w </w:t>
      </w:r>
      <w:r w:rsidR="68FE634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unkcie odnotowuje się każdego dnia w</w:t>
      </w:r>
      <w:r w:rsidR="461B220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1BFF4FB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rejestrze dzieci </w:t>
      </w:r>
      <w:r w:rsidR="6A8AECD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 </w:t>
      </w:r>
      <w:r w:rsidR="461B220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dzienniku zajęć</w:t>
      </w:r>
      <w:r w:rsidR="0504E7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Punktu dla Malucha </w:t>
      </w:r>
      <w:r w:rsidR="318B34F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“</w:t>
      </w:r>
      <w:r w:rsidR="0504E7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Sówka</w:t>
      </w:r>
      <w:r w:rsidR="180BF8C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”</w:t>
      </w:r>
    </w:p>
    <w:p w14:paraId="7B83D23E" w14:textId="5B391419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 Rejestr dokumentuje poby</w:t>
      </w:r>
      <w:r w:rsidR="656E82B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 dziecka w określonych godzinach.</w:t>
      </w:r>
    </w:p>
    <w:p w14:paraId="37C4FCEB" w14:textId="77777777" w:rsidR="0068033D" w:rsidRDefault="0068033D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5A94F20" w14:textId="16D33995" w:rsidR="263749C4" w:rsidRDefault="263749C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FD2E9D8" w14:textId="3E56B3CF" w:rsidR="41C1A732" w:rsidRDefault="41C1A732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IV. </w:t>
      </w:r>
      <w:r>
        <w:br/>
      </w: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Prawa dziecka</w:t>
      </w:r>
    </w:p>
    <w:p w14:paraId="564593C7" w14:textId="2D35BE00" w:rsidR="263749C4" w:rsidRDefault="263749C4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A0BF6F2" w14:textId="25605A4C" w:rsidR="41C1A732" w:rsidRDefault="41C1A732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§7</w:t>
      </w:r>
    </w:p>
    <w:p w14:paraId="2206CA90" w14:textId="28DCA53B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 Dziecko ma prawo w szczególności do:</w:t>
      </w:r>
    </w:p>
    <w:p w14:paraId="314FE04C" w14:textId="24A8629A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a) równego traktowania;</w:t>
      </w:r>
    </w:p>
    <w:p w14:paraId="4D907F8C" w14:textId="51675A42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b) akceptacji takim jakie jest;</w:t>
      </w:r>
    </w:p>
    <w:p w14:paraId="2402F394" w14:textId="14E6D34A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c) opieki i ochrony</w:t>
      </w:r>
    </w:p>
    <w:p w14:paraId="1FE70308" w14:textId="4BA3D7E3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d) poszanowania godności osobistej, intymnej i własności;</w:t>
      </w:r>
    </w:p>
    <w:p w14:paraId="18C31CB3" w14:textId="77D96A41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e) wysłuchania;</w:t>
      </w:r>
    </w:p>
    <w:p w14:paraId="771F6B8C" w14:textId="716FAB1F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f) ochrony przed wszelkimi formami przemocy fizycznej oraz psychicznej;</w:t>
      </w:r>
    </w:p>
    <w:p w14:paraId="4CAA1093" w14:textId="24769CDD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g) poszanowania tradycji kulturowej, religijnej i zwyczajów; zabawy i wyboru towarzyszy zabaw;</w:t>
      </w:r>
    </w:p>
    <w:p w14:paraId="02DC8CD7" w14:textId="26CFDA32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h) doświadczenia konsekwencji własnego zachowania ograniczonego względami bezpieczeństwa własnego i innych;</w:t>
      </w:r>
    </w:p>
    <w:p w14:paraId="3FB91F46" w14:textId="1B278430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i) aktywnego kształtowania kontaktów społecznych i otrzymywania w tym pomocy; odkrywania, pobudzania i wzmacniania własnego potencjału twórczego.</w:t>
      </w:r>
    </w:p>
    <w:p w14:paraId="5606DD7C" w14:textId="77777777" w:rsidR="0068033D" w:rsidRDefault="0068033D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7DD13FD" w14:textId="3C813BB0" w:rsidR="263749C4" w:rsidRDefault="263749C4" w:rsidP="0E27C15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7556AEE" w14:textId="7F6456A7" w:rsidR="41C1A732" w:rsidRDefault="41C1A732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V. </w:t>
      </w:r>
      <w:r>
        <w:br/>
      </w:r>
      <w:r w:rsidRPr="0E27C15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Prawa i obowiązki rodziców</w:t>
      </w:r>
    </w:p>
    <w:p w14:paraId="2E11FA74" w14:textId="16E82695" w:rsidR="263749C4" w:rsidRDefault="263749C4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8F19366" w14:textId="5C936E22" w:rsidR="41C1A732" w:rsidRDefault="41C1A732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§8</w:t>
      </w:r>
    </w:p>
    <w:p w14:paraId="10F4D1D1" w14:textId="2DA976D7" w:rsidR="263749C4" w:rsidRDefault="263749C4" w:rsidP="0E27C15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B0FA6A6" w14:textId="03B950CE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 Do podstawowych obowiązków rodziców dziecka należy:</w:t>
      </w:r>
    </w:p>
    <w:p w14:paraId="55AE5171" w14:textId="1442D696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a) </w:t>
      </w:r>
      <w:r w:rsidR="4AEA6AA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rzestrzeganie regulaminu</w:t>
      </w:r>
      <w:r w:rsidR="6078D3A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CF8225E" w14:textId="73DE070B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b) </w:t>
      </w:r>
      <w:r w:rsidR="64725F7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apoznanie się </w:t>
      </w:r>
      <w:r w:rsidR="22B8153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 wymaganymi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dokumentami</w:t>
      </w:r>
      <w:r w:rsidR="65C64CF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projektu “Efektywna PSW”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przepisami, procedurami, zarządzeniami, statutam</w:t>
      </w:r>
      <w:r w:rsidR="2FDF7EB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 Uczelni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 ich przestrzega</w:t>
      </w:r>
      <w:r w:rsidR="43B283B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nie</w:t>
      </w:r>
      <w:r w:rsidR="45E2E87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9C55C43" w14:textId="3E2FDE83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c) </w:t>
      </w:r>
      <w:r w:rsidR="4D5CBEC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dostępnienie kontaktu telefonicznego</w:t>
      </w:r>
      <w:r w:rsidR="451B95B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opiekunom dziennym każdego dnia pobytu dziecka w Punkcie</w:t>
      </w:r>
    </w:p>
    <w:p w14:paraId="2736841B" w14:textId="1309C69D" w:rsidR="451B95B4" w:rsidRDefault="451B95B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d) reagowanie na każde wezwanie opiekuna dziennego w trakcie pobytu dziecka w Punkcie</w:t>
      </w:r>
    </w:p>
    <w:p w14:paraId="39A85291" w14:textId="0707DE29" w:rsidR="451B95B4" w:rsidRDefault="451B95B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e) niezwłoczne informowanie o zmianie statutu studenta, ewentualnych urlopach dziekańskich</w:t>
      </w:r>
      <w:r w:rsidR="53EBF8B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skreśleniu z listy studentów,</w:t>
      </w:r>
    </w:p>
    <w:p w14:paraId="6E2593A4" w14:textId="22FEDED9" w:rsidR="41C1A732" w:rsidRDefault="73A2A55C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Rodzice</w:t>
      </w:r>
      <w:r w:rsidR="7C14FC1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/opiekunowie </w:t>
      </w:r>
      <w:r w:rsidR="391573C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prawni zobowiązani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są wyposażyć dziecko w następujące rzeczy:</w:t>
      </w:r>
    </w:p>
    <w:p w14:paraId="124CC235" w14:textId="6F3EE88C" w:rsidR="41C1A732" w:rsidRDefault="008A00C0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4F6E4CD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komplet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ubra</w:t>
      </w:r>
      <w:r w:rsidR="65F4C94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ń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na przebranie</w:t>
      </w:r>
      <w:r w:rsidR="1D03EEF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1AE3EED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bielizna, t-shirt, spodnie </w:t>
      </w:r>
      <w:r w:rsidR="7E10109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dresowe) -</w:t>
      </w:r>
      <w:r w:rsidR="414B64C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podpisany</w:t>
      </w:r>
    </w:p>
    <w:p w14:paraId="3A05CF19" w14:textId="260F7A5A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3229AD1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obuwie zmienne – kapcie lub miękkie buty sportowe</w:t>
      </w:r>
      <w:r w:rsidR="2427F79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podpisane</w:t>
      </w:r>
    </w:p>
    <w:p w14:paraId="67CFAC3B" w14:textId="38ABEC4C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ręcznik</w:t>
      </w:r>
      <w:r w:rsidR="32756C9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mały</w:t>
      </w:r>
      <w:r w:rsidR="7909E19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podpisany</w:t>
      </w:r>
    </w:p>
    <w:p w14:paraId="0108D1EF" w14:textId="0D4E9967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pampersy (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element obowiązkowy,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jeżeli dziecko używa),</w:t>
      </w:r>
    </w:p>
    <w:p w14:paraId="0446B614" w14:textId="745B7CE3" w:rsidR="41C1A732" w:rsidRDefault="41C1A7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- podkłady (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element obowiązkowy,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jeżeli dziecko używa),</w:t>
      </w:r>
    </w:p>
    <w:p w14:paraId="4490A339" w14:textId="00EA1A64" w:rsidR="342D5026" w:rsidRDefault="342D5026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krem na odparzenia (jeżeli dziecko używa) </w:t>
      </w:r>
    </w:p>
    <w:p w14:paraId="7B027CD1" w14:textId="1D2B8829" w:rsidR="342D5026" w:rsidRDefault="342D5026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bidon na wodę, kubek niekapek</w:t>
      </w:r>
      <w:r w:rsidR="300FD18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lub butelka ze smoczkiem (jeśli dziecko używa)</w:t>
      </w:r>
      <w:r w:rsidR="0955FD9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A2E246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podpisane</w:t>
      </w:r>
    </w:p>
    <w:p w14:paraId="76798D42" w14:textId="294B0663" w:rsidR="0E27C152" w:rsidRDefault="0E27C15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0F8C18D" w14:textId="45B829BD" w:rsidR="008A00C0" w:rsidRDefault="649BA788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3.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Rodzice</w:t>
      </w:r>
      <w:r w:rsidR="13CC30A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/opiekunowie prawni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dzieci zobowiązani są dostarcza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ć 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raz w </w:t>
      </w:r>
      <w:r w:rsidR="18FF83A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semestrze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</w:p>
    <w:p w14:paraId="74F56EDA" w14:textId="6754FD46" w:rsidR="008A00C0" w:rsidRDefault="008A00C0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5CC31F4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dwa</w:t>
      </w:r>
      <w:r w:rsidR="537C525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ręczniki papierowe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6A4D9647" w14:textId="719BB1AF" w:rsidR="008A00C0" w:rsidRDefault="008A00C0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jedno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pudełko </w:t>
      </w:r>
      <w:r w:rsidR="43FE0DD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dużych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chusteczek higienicznych do nosa,</w:t>
      </w:r>
    </w:p>
    <w:p w14:paraId="34060010" w14:textId="77777777" w:rsidR="008A00C0" w:rsidRDefault="008A00C0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trzy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paczki chusteczek pielęgnacyjno- nawilżających do ciała,</w:t>
      </w:r>
    </w:p>
    <w:p w14:paraId="13263DB2" w14:textId="6F44A1B1" w:rsidR="7E7E5A58" w:rsidRDefault="7E7E5A58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734BF5B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dla dzieci powyżej 1 roku życia -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blok rysunkowy A4, blok techniczny A3, plastelinę, </w:t>
      </w:r>
      <w:r w:rsidR="19C6AABA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wycinanki, klej, nożyczki plastyczne,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kredki świecowe typu bambino-12 szt, farby plakatowe</w:t>
      </w:r>
      <w:r w:rsidR="7CBBF31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– 12 sztuk</w:t>
      </w:r>
      <w:r w:rsidR="1A3E491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F868644" w14:textId="77777777" w:rsidR="00850E52" w:rsidRDefault="00850E5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C91C37" w14:textId="1BFA9D78" w:rsidR="41C1A732" w:rsidRDefault="665238A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4.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Wyprawkę należy 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dostarczyć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niezależnie od ilości dni nieobecności dziecka w danym miesiącu.</w:t>
      </w:r>
    </w:p>
    <w:p w14:paraId="13A6EAA9" w14:textId="2BA64B7E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AD0FEA3" w14:textId="5F1C8D38" w:rsidR="00850E52" w:rsidRDefault="174F13BC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5.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Wszystkie produkty żywnościowe dostarczane dla dziecka muszą być opisane imieniem</w:t>
      </w:r>
      <w:r w:rsidR="546F3A0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nazwiskiem dziecka oraz przekazywane bezpośrednio opiekunowi</w:t>
      </w:r>
      <w:r w:rsidR="6DEA4A2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dziennemu</w:t>
      </w:r>
      <w:r w:rsidR="0084D56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72190D0F" w14:textId="41981FAB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67C30CE" w14:textId="08D18029" w:rsidR="00850E52" w:rsidRDefault="6DEA4A2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6.</w:t>
      </w:r>
      <w:r w:rsidR="4A6094E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Rzeczy i materiały dostarczone przez </w:t>
      </w:r>
      <w:r w:rsidR="3AEBBA4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odziców</w:t>
      </w:r>
      <w:r w:rsidR="6AA5D8E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/opiekunów prawnych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(w szczególności</w:t>
      </w:r>
      <w:r w:rsidR="31D14B0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rtykuły papiernicze)</w:t>
      </w:r>
      <w:r w:rsidR="36048FC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przeznaczone są do użytku wspólnego dzieci. </w:t>
      </w:r>
    </w:p>
    <w:p w14:paraId="76B775AE" w14:textId="63DA200E" w:rsidR="41C1A732" w:rsidRDefault="41C1A73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7EA1DF2" w14:textId="218FDC6D" w:rsidR="41C1A732" w:rsidRDefault="1B2B87F9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7. Rodzic</w:t>
      </w:r>
      <w:r w:rsidR="34073B2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</w:t>
      </w:r>
      <w:r w:rsidR="5C01F1F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owie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prawn</w:t>
      </w:r>
      <w:r w:rsidR="64D3649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</w:t>
      </w:r>
      <w:r w:rsidR="379B5FF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ją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obowiązek:</w:t>
      </w:r>
    </w:p>
    <w:p w14:paraId="0D33E680" w14:textId="778AE7B9" w:rsidR="41C1A732" w:rsidRDefault="41C1A73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E55833E" w14:textId="622B5A5C" w:rsidR="41C1A732" w:rsidRDefault="679C34B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zapewnienie dziecku dziennego wyżywienia, w tym napojów, na czas pobytu w </w:t>
      </w:r>
      <w:r w:rsidR="701FC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unkcie,</w:t>
      </w:r>
      <w:r w:rsidR="621C9C6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 oddzielnych pojemnikach oznaczonych inicjałami dziecka i codziennego odbioru tych pojemników</w:t>
      </w:r>
      <w:r w:rsidR="64F9F2F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3D0CE44C" w14:textId="5487D914" w:rsidR="41C1A732" w:rsidRDefault="7DC3E391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prania i dostarczania </w:t>
      </w:r>
      <w:r w:rsidR="0059607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czystych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ręczników</w:t>
      </w:r>
      <w:r w:rsidR="6CF23E9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oraz kompletu ubrań na wymianę</w:t>
      </w:r>
      <w:r w:rsidR="0FF7BDB3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6C9BB650" w14:textId="5375A245" w:rsidR="41C1A732" w:rsidRDefault="6CF23E9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4F0E7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</w:t>
      </w:r>
      <w:r w:rsidR="00850E5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głaszania nieobecności dziecka najpóźniej d</w:t>
      </w:r>
      <w:r w:rsidR="05D8D26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zień wcześniej przed planowanymi zajęciami na Uczelni. W przypadku 3-krotne</w:t>
      </w:r>
      <w:r w:rsidR="28849C2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j, nieusprawiedliwionej nieobecności dziecka w Punkcie dla Malucha “Sówka” dziecko zostanie skreślone z lis</w:t>
      </w:r>
      <w:r w:rsidR="1344FA0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ty dzieci korzystających ze wsparcia</w:t>
      </w:r>
      <w:r w:rsidR="55BA625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 rodzic zostanie skreślony z uczestnictwa w projekcie.</w:t>
      </w:r>
    </w:p>
    <w:p w14:paraId="6CA6F403" w14:textId="01FAA57C" w:rsidR="41C1A732" w:rsidRDefault="25757717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przyprowadza</w:t>
      </w:r>
      <w:r w:rsidR="494800E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nia </w:t>
      </w:r>
      <w:r w:rsidR="7685C0E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do Punktu na zajęcia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tylko zdrowe dzieci bez oznak wskazujących na chorobę;</w:t>
      </w:r>
    </w:p>
    <w:p w14:paraId="150C8FEC" w14:textId="02915767" w:rsidR="71093991" w:rsidRDefault="71093991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55DF7FB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przyprowadza</w:t>
      </w:r>
      <w:r w:rsidR="5EC0277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nia</w:t>
      </w:r>
      <w:r w:rsidR="32696BE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 odbiera</w:t>
      </w:r>
      <w:r w:rsidR="0D32BA26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nia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dzieck</w:t>
      </w:r>
      <w:r w:rsidR="2208C849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osobiście lub przez upoważnione osoby pełnoletnie</w:t>
      </w:r>
      <w:r w:rsidR="287648C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wyznaczonych godzinach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Opiekun </w:t>
      </w:r>
      <w:r w:rsidR="772AA5DB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dzienny 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 prawo odmówić przyjęcia dziecka lub jego wydania w przypadku, gdy dziecko zostanie przyprowadzone lub ma zostać odebrane przez osobę nieposiadającą stosownego upoważnienia. </w:t>
      </w:r>
    </w:p>
    <w:p w14:paraId="09E3996A" w14:textId="16E8B625" w:rsidR="6FEA1020" w:rsidRDefault="6FEA1020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 niezwłocznego zawiadamiania </w:t>
      </w:r>
      <w:r w:rsidR="1739B9BD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opiekuna stacjonarnego</w:t>
      </w:r>
      <w:r w:rsidR="6E1CBF95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zatruciach pokarmowych i chorobach zakaźnych;</w:t>
      </w:r>
    </w:p>
    <w:p w14:paraId="50757471" w14:textId="1C34FEB3" w:rsidR="32228BD1" w:rsidRDefault="32228BD1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g)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niezwłoczne informowanie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B11FCC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opiekuna stacjonarnego 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 wszelkich zmianach</w:t>
      </w:r>
      <w:r w:rsidR="43AD972F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teleadresowych tj.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adresu</w:t>
      </w:r>
      <w:r w:rsidR="008A00C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mailowego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telefonu, </w:t>
      </w:r>
      <w:r w:rsidR="7204779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adresu zamieszkania</w:t>
      </w:r>
      <w:r w:rsidR="67170577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67819B49" w14:textId="761990D8" w:rsidR="57530399" w:rsidRDefault="57530399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B47D9DD" w14:textId="6B41F3F8" w:rsidR="41C1A732" w:rsidRDefault="2EB32706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</w:t>
      </w:r>
      <w:r w:rsidR="41C1A732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Jeżeli dziecko:</w:t>
      </w:r>
    </w:p>
    <w:p w14:paraId="6A79BFA7" w14:textId="51B3DCC1" w:rsidR="0E27C152" w:rsidRDefault="0E27C15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CCFFA0" w14:textId="1B6C7389" w:rsidR="41C1A732" w:rsidRDefault="41C1A732" w:rsidP="0E27C1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1) korzysta z urządzeń lub aparatów (innych), </w:t>
      </w:r>
      <w:r w:rsidR="5DCB87C4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tóre winno nosić także w czasie przebywania</w:t>
      </w:r>
      <w:r w:rsidR="23EC8C98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</w:t>
      </w:r>
      <w:r w:rsidR="5EDDA97E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unkcie</w:t>
      </w:r>
      <w:r w:rsidR="58803721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-r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odzice</w:t>
      </w:r>
      <w:r w:rsidR="15207AD0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/opiekunowie prawni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mogą przekazać je opiekunow</w:t>
      </w:r>
      <w:r w:rsidR="44EE507C"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 dziennemu</w:t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wraz z informacją</w:t>
      </w:r>
      <w:r>
        <w:br/>
      </w: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 zasadach ich używania i obsługi,</w:t>
      </w:r>
    </w:p>
    <w:p w14:paraId="43D2DC39" w14:textId="1EB2995C" w:rsidR="41C1A732" w:rsidRDefault="41C1A732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ma inne niż rówieśnicy potrzeby, jeśli chodzi o dietę, higienę snu, warunki rozwoju psychomotorycznego i emocjonalnego</w:t>
      </w:r>
      <w:r w:rsidR="219E3D7E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r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odzice</w:t>
      </w:r>
      <w:r w:rsidR="326259F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/opiekunowie prawni 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winni informować na bieżąco opiekuna</w:t>
      </w:r>
      <w:r w:rsidR="653B3D10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dziennego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 takich potrzebach, bądź zrachowaniach dziecka, po to by w granicach możliwości dziennego opiekuna zapewnić dziecku optymalne warunki.</w:t>
      </w:r>
    </w:p>
    <w:p w14:paraId="7E6407FF" w14:textId="5E93B998" w:rsidR="003E5D65" w:rsidRDefault="003E5D65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443F514" w14:textId="0D75DFB8" w:rsidR="003E5D65" w:rsidRDefault="6AFB8547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9</w:t>
      </w:r>
      <w:r w:rsidR="003E5D6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3E5D65" w:rsidRPr="07E47444">
        <w:rPr>
          <w:sz w:val="22"/>
          <w:szCs w:val="22"/>
        </w:rPr>
        <w:t xml:space="preserve"> </w:t>
      </w:r>
      <w:r w:rsidR="003E5D6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Rodzic</w:t>
      </w:r>
      <w:r w:rsidR="7CCDAB0E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10BDBD31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/opiekunowie prawni </w:t>
      </w:r>
      <w:r w:rsidR="003E5D6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ponos</w:t>
      </w:r>
      <w:r w:rsidR="23F07CC7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zą </w:t>
      </w:r>
      <w:r w:rsidR="003E5D6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pełną odpowiedzialność prawną i materialną za szkody na zdrowiu lub mieniu wyrządzone przez dziecko innym uczestnikom zajęć lub osobom trzecim, jak i za szkody wyrządzone w mieniu Uczelni.</w:t>
      </w:r>
    </w:p>
    <w:p w14:paraId="233B361D" w14:textId="08A32E0A" w:rsidR="005626E2" w:rsidRDefault="005626E2" w:rsidP="07E474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BA06928" w14:textId="7C8D6729" w:rsidR="07E47444" w:rsidRDefault="07E47444" w:rsidP="07E474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2C8E32A" w14:textId="1689B246" w:rsidR="4E8B48C3" w:rsidRDefault="4E8B48C3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VI. </w:t>
      </w:r>
      <w:r>
        <w:br/>
      </w:r>
      <w:r w:rsidRPr="07E4744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Prawa i obowiązki opiekuna dziennego</w:t>
      </w:r>
    </w:p>
    <w:p w14:paraId="68A4FD65" w14:textId="327A100B" w:rsidR="263749C4" w:rsidRDefault="263749C4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8830B05" w14:textId="7B99B4ED" w:rsidR="4E8B48C3" w:rsidRDefault="4E8B48C3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§9</w:t>
      </w:r>
    </w:p>
    <w:p w14:paraId="3DFA8316" w14:textId="1E9CB658" w:rsidR="2A629C1B" w:rsidRDefault="2A629C1B" w:rsidP="0E27C152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</w:t>
      </w:r>
      <w:r w:rsidR="4F8BE50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Opiekunem dziennym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może być osoba, która:</w:t>
      </w:r>
    </w:p>
    <w:p w14:paraId="42CCA45D" w14:textId="60429BE7" w:rsidR="2A629C1B" w:rsidRDefault="2A629C1B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daje rękojmię należytego sprawowania opieki na dziećmi</w:t>
      </w:r>
    </w:p>
    <w:p w14:paraId="5C6CEEAC" w14:textId="3D2019BF" w:rsidR="2A629C1B" w:rsidRDefault="5A0964E5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2) </w:t>
      </w:r>
      <w:r w:rsidR="242ACC4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posiada kwalifikacje i wykształcenie (minimum średnie) umożliwiające realizację działań opiekuńczo-p</w:t>
      </w:r>
      <w:r w:rsidR="2BD9CFD0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ielęgnacyjnych w </w:t>
      </w:r>
      <w:r w:rsidR="28C50E61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Punkcie</w:t>
      </w:r>
    </w:p>
    <w:p w14:paraId="27E21138" w14:textId="4EF75D50" w:rsidR="2A629C1B" w:rsidRDefault="28C50E61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</w:t>
      </w:r>
      <w:r w:rsidR="2A629C1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nie figuruje w bazie danych Rejestru Sprawców Przestępstw na Tle Seksualnym z dostępem ograniczonym lub nie została skazana prawomocnym wyrokiem za inne przestępstwo umyślne;</w:t>
      </w:r>
    </w:p>
    <w:p w14:paraId="63FC489F" w14:textId="4FBDF45D" w:rsidR="2A629C1B" w:rsidRDefault="556F8763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="2A629C1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odbyła nie później niż 2 lata przed rozpoczęciem pełnienia funkcji dziennego opiekuna szkolenie</w:t>
      </w:r>
      <w:r w:rsidR="2A629C1B">
        <w:br/>
      </w:r>
      <w:r w:rsidR="2A629C1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 udzielania dziecku pierwszej pomocy;</w:t>
      </w:r>
    </w:p>
    <w:p w14:paraId="646EE334" w14:textId="396126E6" w:rsidR="263749C4" w:rsidRDefault="263749C4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FBADA91" w14:textId="624D30E2" w:rsidR="2A629C1B" w:rsidRDefault="2A629C1B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6E138A2D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 dzienny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zobowiązany jest do:</w:t>
      </w:r>
    </w:p>
    <w:p w14:paraId="5B195CB2" w14:textId="6B216BF1" w:rsidR="3A09BEA9" w:rsidRDefault="3A09BEA9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-realizacji czynn</w:t>
      </w:r>
      <w:r w:rsidR="27A2F0D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ości opiekuńczo-pielęgnacyjnych w Punkcie dla Malucha </w:t>
      </w:r>
      <w:r w:rsidR="222A1BE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“</w:t>
      </w:r>
      <w:r w:rsidR="27A2F0D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Sówk</w:t>
      </w:r>
      <w:r w:rsidR="7D03AE0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="27A2F0D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” szczegółowo </w:t>
      </w:r>
      <w:r w:rsidR="0D7162C1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określonych</w:t>
      </w:r>
      <w:r w:rsidR="27A2F0D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umowie</w:t>
      </w:r>
      <w:r w:rsidR="2A609CE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cywilno-prawnej zaw</w:t>
      </w:r>
      <w:r w:rsidR="152031F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artej</w:t>
      </w:r>
      <w:r w:rsidR="2A609CE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 PANS</w:t>
      </w:r>
      <w:r w:rsidR="07A2EF7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 finansowanej ze środków projektu “Efektywna PSW”</w:t>
      </w:r>
      <w:r w:rsidR="1A069EB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0BE5EC4D" w14:textId="06357399" w:rsidR="25007B55" w:rsidRDefault="25007B55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2EF862C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zapewnienia dzieciom opieki w warunkach bytowych zbliżonych do warunków domowych,</w:t>
      </w:r>
    </w:p>
    <w:p w14:paraId="09A923DD" w14:textId="2013D4B5" w:rsidR="2EF862CB" w:rsidRDefault="2EF862CB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-zagwarantowania dzieciom właściwej opieki pielęgnacyjnej oraz edukacyjnej z uwzględnieniem indywidualnych potrzeb 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dziecka,</w:t>
      </w:r>
    </w:p>
    <w:p w14:paraId="54334BE7" w14:textId="7BA68A75" w:rsidR="28240072" w:rsidRDefault="28240072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-zapewnienia dzieciom poczucia bezpieczeństwa, aktywności poznawczej i potrzeby kontaktu społecznego,</w:t>
      </w:r>
    </w:p>
    <w:p w14:paraId="65D3E864" w14:textId="037FD1C5" w:rsidR="28240072" w:rsidRDefault="28240072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-wyrabiania u dzieci umiejętności bycia w grupie, kształtowanie postaw społecznych i usamodzielnienia dzieci zgodnie z ich wiekiem i poziomem rozwoju,</w:t>
      </w:r>
    </w:p>
    <w:p w14:paraId="37011934" w14:textId="302BC78F" w:rsidR="28240072" w:rsidRDefault="28240072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-ubierania, rozbierania, usypiani</w:t>
      </w:r>
      <w:r w:rsidR="0A02E35B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dzieci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organizowania ich aktywności i wypoczynku w Punkcie i na świeżym powietrzu,</w:t>
      </w:r>
    </w:p>
    <w:p w14:paraId="26DD44B1" w14:textId="2BFF9CF7" w:rsidR="28240072" w:rsidRDefault="28240072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-wykonywania codziennych zabiegów pielęgnacyjnych - mycie, wysadzanie, zmiana pieluch, karmienie</w:t>
      </w:r>
      <w:r w:rsidR="1583CEC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dzieci,</w:t>
      </w:r>
    </w:p>
    <w:p w14:paraId="1228A9FF" w14:textId="109E627E" w:rsidR="23F5E5EC" w:rsidRDefault="23F5E5EC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-z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achęcania i uczenia samodzielności</w:t>
      </w:r>
      <w:r w:rsidR="301F4456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dzieci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przy spożywaniu posiłków</w:t>
      </w:r>
      <w:r w:rsidR="14B85956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236C34E2" w14:textId="42FA8A9F" w:rsidR="4981A4ED" w:rsidRDefault="4981A4ED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-współpracy z opiekunem stacjonarnym, który sprawuje nadzór nad jego działania i ustala harmonogram oraz zakres sprawowanej opieki w Punkcie,</w:t>
      </w:r>
    </w:p>
    <w:p w14:paraId="5333C402" w14:textId="02F66410" w:rsidR="4981A4ED" w:rsidRDefault="4981A4ED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komunikacji i współpracy z rodzicami/opiekunami prawnymi oraz przekazywaniu informacji</w:t>
      </w:r>
      <w:r>
        <w:br/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 dziecku w celu zapewnienia im bezpieczeństwa i optymalnego rozwoju psychomotorycznego,</w:t>
      </w:r>
    </w:p>
    <w:p w14:paraId="6CB5C60C" w14:textId="1858FC7D" w:rsidR="4981A4ED" w:rsidRDefault="4981A4ED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-niezwłocznego kontaktowania się z rodzicami/opiekunami prawnymi w celu odebrania dziecka w sytuacjach, gdy dziecko wykazuje zachowania agresywne, stanowiące zagrożenie dla siebie lub innych, źle się czuje, bądź jego zachowanie wyraźnie odbiega od normy</w:t>
      </w:r>
    </w:p>
    <w:p w14:paraId="46DBF698" w14:textId="752C122B" w:rsidR="4981A4ED" w:rsidRDefault="4981A4ED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odbywania szkoleń i kursów wskazanych przez PANS</w:t>
      </w:r>
    </w:p>
    <w:p w14:paraId="24BCC521" w14:textId="630EAADD" w:rsidR="14B85956" w:rsidRDefault="14B85956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-u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trzymywania pomieszczeń i urządzeń sanitarnych w porządku i czystości, wietrzenia pomieszczeń, sprzątania po zajęciach i spożytych posiłkach oraz wykonywania innych czynności niezbędnych do zachowywania higieny i estetyki w pomieszczeniach</w:t>
      </w:r>
      <w:r w:rsidR="00C56AC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Punktu. </w:t>
      </w:r>
    </w:p>
    <w:p w14:paraId="32E3D2D9" w14:textId="63E68ACF" w:rsidR="74ECE1D7" w:rsidRDefault="74ECE1D7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-kontrolowania stanu zabawek i czuwanie nad ich właściwym używaniem i systematycznym uzupełnianiem oraz konserwacją,</w:t>
      </w:r>
    </w:p>
    <w:p w14:paraId="17FF4BEC" w14:textId="07DA34F2" w:rsidR="74ECE1D7" w:rsidRDefault="74ECE1D7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-wykonania innych czynności zleconych przez opiekuna stacjonarnego,</w:t>
      </w:r>
    </w:p>
    <w:p w14:paraId="3EF5F80A" w14:textId="77487F65" w:rsidR="3779C2FA" w:rsidRDefault="3779C2FA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-sprawowanie opieki nad dzieckiem nieodebranym przez rodzica/opiekuna prawnego bądź osobę upoważnioną po zakończeniu czasu sprawowania opieki,</w:t>
      </w:r>
    </w:p>
    <w:p w14:paraId="080512F1" w14:textId="29CC5535" w:rsidR="74ECE1D7" w:rsidRDefault="74ECE1D7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-współpracy w grupie z pozostałym personelem PANS w celu zapewnienia sprawnej organizacji pracy i maksymalnie dobrych warunków pobytu dzieci,</w:t>
      </w:r>
    </w:p>
    <w:p w14:paraId="4B76FE91" w14:textId="13523450" w:rsidR="74ECE1D7" w:rsidRDefault="74ECE1D7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-sprawdzania przed zakończeniem pracy właściwego zabezpieczenia drzwi wejściowych i okien.</w:t>
      </w:r>
    </w:p>
    <w:p w14:paraId="294F99F9" w14:textId="78ABFD28" w:rsidR="07E47444" w:rsidRDefault="07E47444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827971E" w14:textId="4F6F5749" w:rsidR="00C56AC5" w:rsidRDefault="00C56AC5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Opiekun dzienny niezwłocznie informuje opiekuna stacjonarnego: </w:t>
      </w:r>
    </w:p>
    <w:p w14:paraId="313F07B8" w14:textId="340A2AE8" w:rsidR="00C56AC5" w:rsidRDefault="00C56AC5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18644446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zaobserwowaniu niepożądanych zachowań rodziców lub osób trzecich wobec dziecka,</w:t>
      </w:r>
    </w:p>
    <w:p w14:paraId="45B5CE6A" w14:textId="1FD7C9B7" w:rsidR="18849FE5" w:rsidRDefault="18849FE5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6CF8941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 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niepokojąc</w:t>
      </w:r>
      <w:r w:rsidR="21C4C05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ych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44B8FB3F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objawach dziecka 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mogąc</w:t>
      </w:r>
      <w:r w:rsidR="7F085FA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ych</w:t>
      </w:r>
      <w:r w:rsidR="28240072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świadczyć o stosowaniu wobec niego przemocy fizycznej, psychicznej lub emocjonalnej,</w:t>
      </w:r>
    </w:p>
    <w:p w14:paraId="1C3E0944" w14:textId="2AF58F10" w:rsidR="3D493B91" w:rsidRDefault="3D493B91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o objawach chorobowych zauważonych u dziecka</w:t>
      </w:r>
    </w:p>
    <w:p w14:paraId="0840DE9E" w14:textId="69B2DE61" w:rsidR="3D493B91" w:rsidRDefault="3D493B91" w:rsidP="07E474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o wszelkich wydarzeniach zakłócających tok pracy lub mogących mieć znaczenie dla bezpieczeństwa dzieci i działalności Punktu</w:t>
      </w:r>
    </w:p>
    <w:p w14:paraId="513D9B7A" w14:textId="12347BF7" w:rsidR="07E47444" w:rsidRDefault="07E47444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81334CC" w14:textId="77834595" w:rsidR="1484C933" w:rsidRDefault="1484C933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6B60184" w14:textId="243BF525" w:rsidR="1484C933" w:rsidRDefault="1484C933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Rozdział VII. </w:t>
      </w:r>
      <w:r>
        <w:br/>
      </w:r>
      <w:r w:rsidRPr="07E4744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Postanowienia końcowe</w:t>
      </w:r>
    </w:p>
    <w:p w14:paraId="0CFCD3EC" w14:textId="09BB896F" w:rsidR="263749C4" w:rsidRDefault="263749C4" w:rsidP="0E27C15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087A5EF" w14:textId="387F8AB1" w:rsidR="1484C933" w:rsidRDefault="1484C933" w:rsidP="0E27C15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§10</w:t>
      </w:r>
    </w:p>
    <w:p w14:paraId="56D2B2B5" w14:textId="0E97071D" w:rsidR="1484C933" w:rsidRDefault="1484C933" w:rsidP="07E47444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</w:t>
      </w:r>
      <w:r w:rsidR="43EBFFCD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Akademia Nauk Stosowanych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przetwarza dane osobowe </w:t>
      </w:r>
      <w:r w:rsidR="293A6693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odziców</w:t>
      </w:r>
      <w:r w:rsidR="3B91C640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/opiekunów prawnych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 dziec</w:t>
      </w:r>
      <w:r w:rsidR="26BA9105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zakresie wynikającym z wykonywania umowy</w:t>
      </w:r>
      <w:r w:rsidR="4A4A4F07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</w:t>
      </w:r>
      <w:r w:rsidR="00C6A987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dofinansowanie projektu</w:t>
      </w:r>
      <w:r w:rsidR="1F6D42A9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“Efektywna PSW”</w:t>
      </w:r>
      <w:r w:rsidR="268C5BF8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także w związku z rekrutacją oraz w zakresie i w celu zapewnienia dziecku prawidłowej opieki.</w:t>
      </w:r>
    </w:p>
    <w:p w14:paraId="41FD3F35" w14:textId="01F5A2F0" w:rsidR="1484C933" w:rsidRPr="003E5D65" w:rsidRDefault="1484C933" w:rsidP="07E47444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 Zmiany niniejszego Regulaminu dokonywane są w sposób właściwy dla jego nadania.</w:t>
      </w:r>
    </w:p>
    <w:p w14:paraId="477893A6" w14:textId="1C128FE9" w:rsidR="003E5D65" w:rsidRPr="003E5D65" w:rsidRDefault="003E5D65" w:rsidP="07E47444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r w:rsidRPr="07E47444">
        <w:rPr>
          <w:rFonts w:ascii="Times New Roman" w:hAnsi="Times New Roman" w:cs="Times New Roman"/>
          <w:sz w:val="22"/>
          <w:szCs w:val="22"/>
        </w:rPr>
        <w:t>3. Personel Punktu Malucha dokłada wszelkich starań, aby zapewnić bezpieczeństwo dzieciom, jednak Uczelnia nie ponosi odpowiedzialności za nieszczęśliwe wypadki powstałe podczas zabawy, które nie wynikają z rażącego zaniedbania personelu. </w:t>
      </w:r>
    </w:p>
    <w:p w14:paraId="1EB6D9EF" w14:textId="77777777" w:rsidR="0068033D" w:rsidRDefault="0068033D" w:rsidP="0E27C15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98DA7DD" w14:textId="606BB2CA" w:rsidR="665CE332" w:rsidRDefault="665CE332" w:rsidP="0E27C15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Załączniki:</w:t>
      </w:r>
    </w:p>
    <w:p w14:paraId="24D81939" w14:textId="14A7C1DC" w:rsidR="665CE332" w:rsidRDefault="665CE332" w:rsidP="07E47444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Wniosek o objęcie małoletniego opieką </w:t>
      </w:r>
      <w:r w:rsidR="39605999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</w:t>
      </w: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3A475874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Punkcie dla Malucha “Sówka” </w:t>
      </w:r>
    </w:p>
    <w:p w14:paraId="194A3074" w14:textId="46A29307" w:rsidR="665CE332" w:rsidRDefault="665CE3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Upoważnienie do odbioru dziecka z Punktu </w:t>
      </w:r>
      <w:r w:rsidR="50F9D70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dla Malucha </w:t>
      </w:r>
      <w:r w:rsidR="459BC8ED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“</w:t>
      </w:r>
      <w:r w:rsidR="50F9D70A"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Sówka”</w:t>
      </w:r>
    </w:p>
    <w:p w14:paraId="3FBBCF75" w14:textId="0A4F43F8" w:rsidR="665CE332" w:rsidRDefault="665CE3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E27C15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3. Klauzula informacyjna o przetwarzaniu danych osobowych osoby upoważnionej do odbioru dziecka.</w:t>
      </w:r>
    </w:p>
    <w:p w14:paraId="32C6EEBC" w14:textId="1ADB1FA9" w:rsidR="665CE332" w:rsidRDefault="665CE332" w:rsidP="0E27C152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4. Klauzula informacyjna o przetwarzaniu danych osobowych.</w:t>
      </w:r>
    </w:p>
    <w:p w14:paraId="10D09F3C" w14:textId="68442F2A" w:rsidR="07E47444" w:rsidRDefault="07E47444" w:rsidP="1A3136C9">
      <w:pPr>
        <w:spacing w:after="0"/>
      </w:pPr>
    </w:p>
    <w:p w14:paraId="52E42E28" w14:textId="3FE22CF8" w:rsidR="1A3136C9" w:rsidRDefault="1A3136C9">
      <w:r>
        <w:br w:type="page"/>
      </w:r>
    </w:p>
    <w:p w14:paraId="78710151" w14:textId="354738D8" w:rsidR="50E58925" w:rsidRDefault="50E58925" w:rsidP="1A3136C9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11C30B0" wp14:editId="3BD8CFA9">
            <wp:extent cx="5724525" cy="520299"/>
            <wp:effectExtent l="0" t="0" r="0" b="0"/>
            <wp:docPr id="9531259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AC3DA" w14:textId="6AF0ABD9" w:rsidR="610EF222" w:rsidRDefault="610EF222" w:rsidP="07E47444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E474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Zał. nr 1 do </w:t>
      </w:r>
      <w:r w:rsidR="56D33361" w:rsidRPr="07E474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Regulaminu Organizacyjnego </w:t>
      </w:r>
      <w:r>
        <w:br/>
      </w:r>
      <w:r w:rsidR="56D33361" w:rsidRPr="07E474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Punktu dla Malucha ,,Sówka” </w:t>
      </w:r>
    </w:p>
    <w:p w14:paraId="1CA9F181" w14:textId="4563A3BE" w:rsidR="00F432FE" w:rsidRDefault="56D33361" w:rsidP="1A3136C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realizowanego w ramach projektu Efektywna P</w:t>
      </w:r>
      <w:r w:rsidR="1A1AB84C"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SW</w:t>
      </w:r>
    </w:p>
    <w:p w14:paraId="7B95CE56" w14:textId="3C0ABB9D" w:rsidR="00F432FE" w:rsidRDefault="1A1AB84C" w:rsidP="1A3136C9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Data wpływu............................</w:t>
      </w:r>
    </w:p>
    <w:p w14:paraId="2B9F4FDC" w14:textId="570FD6E4" w:rsidR="1A3136C9" w:rsidRDefault="1A3136C9" w:rsidP="1A313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062CC08" w14:textId="161460F1" w:rsidR="784C44FE" w:rsidRDefault="784C44FE" w:rsidP="1A3136C9">
      <w:pPr>
        <w:spacing w:before="240"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Wniosek o objęcie małoletniego opieką </w:t>
      </w:r>
      <w:r w:rsidR="419548C3"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</w:t>
      </w:r>
      <w:r w:rsidR="2F42FCA6"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zienną w Punkcie dla Malucha “ Sówka”</w:t>
      </w:r>
    </w:p>
    <w:p w14:paraId="0C412711" w14:textId="086AEF8B" w:rsidR="784C44FE" w:rsidRDefault="784C44FE" w:rsidP="1A3136C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05E3B99" w14:textId="18CC863D" w:rsidR="784C44FE" w:rsidRDefault="784C44FE" w:rsidP="1A3136C9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65518BB" w14:textId="7A830DAD" w:rsidR="784C44FE" w:rsidRDefault="49701504" w:rsidP="1A3136C9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a, niżej podpisan</w:t>
      </w:r>
      <w:r w:rsidR="47931A2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y/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101D7F0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(imię i nazwisko) 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…………...…………………………..</w:t>
      </w:r>
      <w:r w:rsidR="6178C2CC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</w:t>
      </w:r>
      <w:r w:rsidR="44A4783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</w:t>
      </w:r>
      <w:r w:rsidR="06F6B3C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student/</w:t>
      </w:r>
      <w:r w:rsidR="5E0B251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 .............</w:t>
      </w:r>
      <w:r w:rsidR="06F6B3C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roku</w:t>
      </w:r>
      <w:r w:rsidR="2C805F2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kierunku</w:t>
      </w:r>
      <w:r w:rsidR="0E57CA19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pielęgniarstwo/ratownictwo medyczne P</w:t>
      </w:r>
      <w:r w:rsidR="06F6B3C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owiślańskiej Akademii Nauk Stosowanych</w:t>
      </w:r>
      <w:r w:rsidR="12814EC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będący/</w:t>
      </w:r>
      <w:r w:rsidR="64913D42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będąca</w:t>
      </w:r>
      <w:r w:rsidR="12814EC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rodzicem/opiekunem</w:t>
      </w:r>
      <w:r w:rsidR="06F6B3C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CD31C3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prawnym</w:t>
      </w:r>
      <w:r w:rsidR="26E2DC22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małoletniego</w:t>
      </w:r>
      <w:r w:rsidR="631E585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784C44FE">
        <w:br/>
      </w:r>
      <w:r w:rsidR="631E5853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(imię i nazwisko)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……………………………………..</w:t>
      </w:r>
      <w:r w:rsidR="3DD90EB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</w:t>
      </w:r>
      <w:r w:rsidR="5A55151C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..............................................</w:t>
      </w:r>
      <w:r w:rsidR="3DD90EB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</w:t>
      </w:r>
    </w:p>
    <w:p w14:paraId="40120288" w14:textId="4768ECF3" w:rsidR="784C44FE" w:rsidRDefault="2E4DCD88" w:rsidP="1A3136C9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</w:t>
      </w:r>
      <w:r w:rsidR="229B416F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rodzonego</w:t>
      </w:r>
      <w:r w:rsidR="182FBA1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</w:t>
      </w:r>
      <w:r w:rsidR="5D5F1C1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</w:t>
      </w:r>
      <w:r w:rsidR="47974867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49ACD2C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</w:t>
      </w:r>
      <w:r w:rsidR="47974867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...................................................w ...............................................................</w:t>
      </w:r>
      <w:r w:rsidR="49ACD2C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zamieszkałego.....................................................................................................................................</w:t>
      </w:r>
      <w:r w:rsidR="35182FE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</w:t>
      </w:r>
      <w:r w:rsidR="49ACD2C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 </w:t>
      </w:r>
    </w:p>
    <w:p w14:paraId="16F3E85C" w14:textId="26C3065F" w:rsidR="784C44FE" w:rsidRDefault="784C44FE" w:rsidP="1A3136C9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opieką </w:t>
      </w:r>
      <w:r w:rsidR="4E28B74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dzienną w Punkcie dla Malucha “Sówka”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7FF3579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trakcie trwania moich zajęć stacjonarnych </w:t>
      </w:r>
      <w:r>
        <w:br/>
      </w:r>
      <w:r w:rsidR="7FF3579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 siedzibie PANS Gdańsku przy ulicy Smoluchowskiego 18 </w:t>
      </w:r>
    </w:p>
    <w:p w14:paraId="27A09B73" w14:textId="404B12C8" w:rsidR="784C44FE" w:rsidRDefault="784C44FE" w:rsidP="0E27C152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br/>
      </w:r>
      <w:r w:rsidR="7FF3579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 semestrze ................................ roku akademickiego...............</w:t>
      </w:r>
      <w:r w:rsidR="1FF26559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6D00D74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</w:t>
      </w:r>
    </w:p>
    <w:p w14:paraId="57100418" w14:textId="3F51BE62" w:rsidR="784C44FE" w:rsidRDefault="784C44FE" w:rsidP="0E27C152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Telefon kontaktowy do rodziców/opiekunów prawnych: …………………………</w:t>
      </w:r>
      <w:r w:rsidR="30E0B20D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………….</w:t>
      </w:r>
    </w:p>
    <w:p w14:paraId="3EC87F68" w14:textId="2B2C93ED" w:rsidR="784C44FE" w:rsidRDefault="13F4F8F3" w:rsidP="0E27C152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-mail do rodziców/opiekunów prawnych:…………………………</w:t>
      </w:r>
      <w:r w:rsidR="00EA18FC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</w:t>
      </w:r>
      <w:r w:rsidR="784C44F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………………………….</w:t>
      </w:r>
    </w:p>
    <w:p w14:paraId="729FD912" w14:textId="3DA828FF" w:rsidR="1A3136C9" w:rsidRDefault="1A3136C9" w:rsidP="1A3136C9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C425552" w14:textId="32BB6B22" w:rsidR="784C44FE" w:rsidRDefault="784C44FE" w:rsidP="0E27C152">
      <w:pPr>
        <w:spacing w:before="240" w:after="24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</w:t>
      </w:r>
      <w:r w:rsidR="63D4473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……….</w:t>
      </w:r>
    </w:p>
    <w:p w14:paraId="0AE9D5AB" w14:textId="18D51953" w:rsidR="784C44FE" w:rsidRDefault="784C44FE" w:rsidP="0E27C152">
      <w:pPr>
        <w:spacing w:before="240" w:after="24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data i podpis</w:t>
      </w:r>
    </w:p>
    <w:p w14:paraId="0EF7124D" w14:textId="77777777" w:rsidR="0068033D" w:rsidRDefault="0068033D" w:rsidP="0068033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11665E7" w14:textId="77777777" w:rsidR="0068033D" w:rsidRPr="0068033D" w:rsidRDefault="0068033D" w:rsidP="006803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1607D2" w14:textId="100393D2" w:rsidR="263749C4" w:rsidRDefault="0068033D" w:rsidP="0068033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803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Uwaga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  <w:t>Z</w:t>
      </w:r>
      <w:r w:rsidRPr="006803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łożenie wniosku nie jest jednoznaczne z zakwalifikowaniem się dziecka do Punktu dla Malucha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803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”Sówka”. Rozpoczyna on proces kwalifikacji studenta PANS-rodzica/opiekuna prawnego do projektu „ Efektywna PSW”, który jest warunkiem bezwzględnym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skorzystania z usług Punktu.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119604F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90AA2A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9DCE393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A1361D4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49D03A5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6A18D90" w14:textId="77777777" w:rsidR="000B0341" w:rsidRDefault="000B0341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5C58841" w14:textId="1D6D4860" w:rsidR="00F432FE" w:rsidRDefault="00AE4A17" w:rsidP="1A3136C9">
      <w:pPr>
        <w:spacing w:after="0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594FAED4" wp14:editId="55324C16">
            <wp:extent cx="5724525" cy="520299"/>
            <wp:effectExtent l="0" t="0" r="0" b="0"/>
            <wp:docPr id="21351912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AFA0" w14:textId="3C341E57" w:rsidR="0059607E" w:rsidRDefault="00AE4A17" w:rsidP="1A3136C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Zał. nr 2 do Regulaminu Organizacyjnego </w:t>
      </w:r>
      <w:r w:rsidR="0059607E">
        <w:br/>
      </w:r>
      <w:r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Punktu dla Malucha ,,Sówka” </w:t>
      </w:r>
    </w:p>
    <w:p w14:paraId="4A68A9F8" w14:textId="4563A3BE" w:rsidR="0059607E" w:rsidRDefault="00AE4A17" w:rsidP="1A3136C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realizowanego w ramach projektu Efektywna PSW</w:t>
      </w:r>
    </w:p>
    <w:p w14:paraId="46117ADE" w14:textId="2B8A01E2" w:rsidR="0059607E" w:rsidRDefault="0059607E" w:rsidP="0E27C15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C2A38F" w14:textId="77777777" w:rsidR="0059607E" w:rsidRDefault="0059607E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B6526E3" w14:textId="78591F0F" w:rsidR="005869BE" w:rsidRDefault="000B0341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UPOWAŻNIENIE</w:t>
      </w:r>
      <w:r>
        <w:br/>
      </w:r>
      <w:r w:rsidR="005869BE"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do oddania do opieki lub odbioru dziecka z Punktu dla Malucha </w:t>
      </w:r>
      <w:r w:rsidR="4B371EEC" w:rsidRPr="1A3136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‘Sówka”</w:t>
      </w:r>
    </w:p>
    <w:p w14:paraId="3325D79E" w14:textId="58A0AC00" w:rsidR="1A3136C9" w:rsidRDefault="1A3136C9" w:rsidP="1A3136C9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048C4D4" w14:textId="544825C0" w:rsidR="005869BE" w:rsidRDefault="005869BE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Ja, niżej podpisany/a …………………………………………………….rodzic / opiekun prawny dziecka</w:t>
      </w:r>
      <w:r w:rsidR="17AB948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56064EBC" w14:textId="7CAE4717" w:rsidR="005869BE" w:rsidRDefault="005869BE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legitymujący/a się dowodem osobistym nr ………………</w:t>
      </w:r>
      <w:r w:rsidR="208B0ED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………………………………….</w:t>
      </w:r>
    </w:p>
    <w:p w14:paraId="06622410" w14:textId="4CE53871" w:rsidR="1A3136C9" w:rsidRDefault="1A3136C9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6D1345" w14:textId="59626600" w:rsidR="005869BE" w:rsidRDefault="005869BE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upoważniam:</w:t>
      </w:r>
    </w:p>
    <w:p w14:paraId="2EEFF03B" w14:textId="0EF73D34" w:rsidR="005869BE" w:rsidRDefault="005869BE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imię i nazwisko osoby upoważnionej: ……………………………………………</w:t>
      </w:r>
      <w:r w:rsidR="7142FEAB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</w:t>
      </w:r>
      <w:r w:rsidR="45BA04DD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</w:t>
      </w:r>
    </w:p>
    <w:p w14:paraId="3DD28FF2" w14:textId="3B7A4B3E" w:rsidR="005869BE" w:rsidRDefault="005869BE" w:rsidP="1A3136C9">
      <w:pPr>
        <w:spacing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nr dowodu osobistego: ………………………………………………………………</w:t>
      </w:r>
      <w:r w:rsidR="370A42F4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</w:t>
      </w:r>
      <w:r w:rsidR="4B47279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</w:t>
      </w:r>
    </w:p>
    <w:p w14:paraId="3A89DD24" w14:textId="443D5BDA" w:rsidR="005869BE" w:rsidRDefault="005869BE" w:rsidP="1A3136C9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do oddania do opieki oraz odbioru ww. dziecka z Punktu </w:t>
      </w:r>
      <w:r w:rsidR="2804D992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dla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Malucha</w:t>
      </w:r>
      <w:r w:rsidR="497BACBD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‘Sówka”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Powiślańskiej Akademii Nauk Stosowanych zlokalizowanego przy ul. </w:t>
      </w:r>
      <w:r w:rsidR="27F432C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Smoluchowskiego 18 </w:t>
      </w:r>
      <w:r w:rsidR="40ACD686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</w:t>
      </w:r>
      <w:r w:rsidR="27F432C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Gdańsku</w:t>
      </w:r>
    </w:p>
    <w:p w14:paraId="038DE85F" w14:textId="77777777" w:rsidR="005869BE" w:rsidRDefault="005869BE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6182FE4" w14:textId="07820796" w:rsidR="005869BE" w:rsidRDefault="005869BE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Upoważnienie obowiązuje w okresie:</w:t>
      </w:r>
    </w:p>
    <w:p w14:paraId="2269B466" w14:textId="3C1455FB" w:rsidR="005869BE" w:rsidRDefault="482668A1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="005869BE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 ……………………… do …………………</w:t>
      </w:r>
    </w:p>
    <w:p w14:paraId="457F27EC" w14:textId="26583962" w:rsidR="1A3136C9" w:rsidRDefault="1A3136C9" w:rsidP="1A3136C9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E91C4D" w14:textId="572B1897" w:rsid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Oświadczam, że osoba upoważniona jest pełnoletnia oraz zdolna do zapewnienia dziecku pełnego bezpieczeństwa podczas odbioru i odprowadzenia dziecka.</w:t>
      </w:r>
      <w:r w:rsidR="3B57C503" w:rsidRPr="1A3136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47730D" w14:textId="77777777" w:rsid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E15A505" w14:textId="1ABD9F51" w:rsid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Telefon kontaktowy do </w:t>
      </w:r>
      <w:r w:rsidR="7D42527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osoby upoważnionej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………………………</w:t>
      </w:r>
      <w:r w:rsidR="363C15F7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</w:t>
      </w:r>
      <w:r w:rsidR="1006B95D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DF84AE1" w14:textId="10A592E6" w:rsidR="1A3136C9" w:rsidRDefault="1A3136C9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A2B95C" w14:textId="10DFF3E0" w:rsidR="005869BE" w:rsidRP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E-mail do </w:t>
      </w:r>
      <w:r w:rsidR="4426053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osoby upoważnionej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………………………………………</w:t>
      </w:r>
      <w:r w:rsidR="4A66D0F7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</w:t>
      </w:r>
      <w:r w:rsidR="3B4EDE80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</w:t>
      </w:r>
      <w:r w:rsidR="4A66D0F7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</w:t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</w:t>
      </w:r>
      <w:r w:rsidR="77FB69A9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</w:t>
      </w:r>
    </w:p>
    <w:p w14:paraId="4C21EF92" w14:textId="6CC66F71" w:rsidR="263749C4" w:rsidRDefault="263749C4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301E56" w14:textId="1DA5C28D" w:rsidR="1A3136C9" w:rsidRDefault="1A3136C9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A0B19AD" w14:textId="5521D46B" w:rsidR="1A3136C9" w:rsidRDefault="1A3136C9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383CAE" w14:textId="1FB9EBC2" w:rsidR="1A3136C9" w:rsidRDefault="1A3136C9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6BD2501" w14:textId="2BC5E378" w:rsid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………………………</w:t>
      </w:r>
      <w:r w:rsidR="170868E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</w:t>
      </w:r>
      <w:r>
        <w:tab/>
      </w:r>
      <w:r>
        <w:tab/>
      </w:r>
      <w:r>
        <w:tab/>
      </w:r>
      <w:r w:rsidR="50A7F638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..........................................</w:t>
      </w:r>
      <w:r w:rsidR="00A93E31"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</w:t>
      </w:r>
    </w:p>
    <w:p w14:paraId="02386AC3" w14:textId="41386AC3" w:rsidR="005869BE" w:rsidRDefault="005869BE" w:rsidP="1A3136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miejscowość i data </w:t>
      </w:r>
      <w:r>
        <w:tab/>
      </w:r>
      <w:r>
        <w:tab/>
      </w:r>
      <w:r>
        <w:tab/>
      </w:r>
      <w:r>
        <w:tab/>
      </w:r>
      <w:r w:rsidRPr="1A3136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Czytelny podpis rodzica / opiekuna prawnego</w:t>
      </w:r>
    </w:p>
    <w:p w14:paraId="21461FB5" w14:textId="77777777" w:rsidR="000B0341" w:rsidRDefault="000B0341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A3B2C7C" w14:textId="59B4CD03" w:rsidR="000B0341" w:rsidRDefault="000B0341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B2660B1" w14:textId="77777777" w:rsidR="000B0341" w:rsidRDefault="000B0341" w:rsidP="0E27C1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BD0CCBE" w14:textId="13E02E0D" w:rsidR="1A3136C9" w:rsidRDefault="1A3136C9" w:rsidP="1A3136C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5F6B4AF" w14:textId="528B0B3B" w:rsidR="1A3136C9" w:rsidRDefault="1A3136C9" w:rsidP="1A3136C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084B75" w14:textId="3A8C24E7" w:rsidR="2627A029" w:rsidRDefault="2627A029" w:rsidP="1A3136C9">
      <w:pPr>
        <w:spacing w:after="0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170F57D7" wp14:editId="10884BD3">
            <wp:extent cx="5724525" cy="520299"/>
            <wp:effectExtent l="0" t="0" r="0" b="0"/>
            <wp:docPr id="1855868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7666" w14:textId="0ADFECAA" w:rsidR="2627A029" w:rsidRPr="001B6AB9" w:rsidRDefault="2627A029" w:rsidP="1A3136C9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Zał. nr 3 do Regulaminu Organizacyjnego </w:t>
      </w:r>
      <w:r w:rsidRPr="001B6AB9">
        <w:rPr>
          <w:sz w:val="20"/>
          <w:szCs w:val="20"/>
        </w:rPr>
        <w:br/>
      </w:r>
      <w:r w:rsidRPr="001B6AB9">
        <w:rPr>
          <w:sz w:val="20"/>
          <w:szCs w:val="20"/>
        </w:rPr>
        <w:tab/>
      </w: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Punktu dla Malucha ,,Sówka” </w:t>
      </w:r>
    </w:p>
    <w:p w14:paraId="277D67AB" w14:textId="6D23A3A2" w:rsidR="2627A029" w:rsidRPr="001B6AB9" w:rsidRDefault="2627A029" w:rsidP="1A3136C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realizowanego w ramach projektu Efektywna PSW</w:t>
      </w:r>
    </w:p>
    <w:p w14:paraId="7FD2ED84" w14:textId="798E7D37" w:rsidR="1A3136C9" w:rsidRPr="001B6AB9" w:rsidRDefault="1A3136C9" w:rsidP="1A3136C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9D68AAF" w14:textId="2511E3B7" w:rsidR="005626E2" w:rsidRPr="001B6AB9" w:rsidRDefault="005626E2" w:rsidP="1A3136C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769A136" w14:textId="43D348C7" w:rsidR="005626E2" w:rsidRPr="001B6AB9" w:rsidRDefault="62D7F59D" w:rsidP="1A313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KLAUZULA INFORMACYJNA O PRZETWARZANIU DANYCH OSOBOWYCH OSOBY UPOWAŻNIONEJ DO ODBIORU DZIECKA</w:t>
      </w:r>
    </w:p>
    <w:p w14:paraId="1CBC8D98" w14:textId="028DE437" w:rsidR="1A3136C9" w:rsidRPr="001B6AB9" w:rsidRDefault="1A3136C9" w:rsidP="1A313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20A6021" w14:textId="7058F215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Akademia Nauk Stosowany</w:t>
      </w:r>
      <w:r w:rsidR="202F8180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(dawniej Powiślańska Szkoła Wyższa) wypełniając obowiązki informacyjne towarzyszące pozyskiwaniu danych osobowych w sposób inny niż od osoby, której dane dotyczą, określone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 z 4.05.2016 r. zwane dalej rozporządzeniem, podaje Pani/Panu następujące informacje:</w:t>
      </w:r>
    </w:p>
    <w:p w14:paraId="502EA263" w14:textId="35532651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1DE44D5" w14:textId="094A9818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1. Administratorem Pana/Pani danych osobowych jest </w:t>
      </w:r>
      <w:r w:rsidR="497F80A2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Powiślańska Akademia Nauk Stosowanych (dawniej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Szkoła Wyższa</w:t>
      </w:r>
      <w:r w:rsidR="16C69DC6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 siedzibą główną przy ul. 11 Listopada 29, 82 – 500 Kwidzyn, wpisana pod numerem 166 do rejestru uczelni niepublicznych, zwana dalej: </w:t>
      </w:r>
      <w:r w:rsidR="000B0341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Uczelnią lub PANS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0FDDFC63" w14:textId="3A6E828E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D397B85" w14:textId="63452370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2. Administrator danych osobowych wyznaczył Inspektora Ochrony Danych Osobowych nadzorującego prawidłowość przetwarzania danych osobowych, z którym może się Pan/Pani skontaktować listownie pod adresem korespondencyjnym: </w:t>
      </w:r>
      <w:r w:rsidR="00554427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Akademia Nauk Stosowanych (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Szkoła Wyższa</w:t>
      </w:r>
      <w:r w:rsidR="7007782D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ul. 11 Listopada 29, 82 – 500 Kwidzyn lub wysyłając wiadomość e-mail pod adres: </w:t>
      </w:r>
      <w:hyperlink r:id="rId8">
        <w:r w:rsidRPr="001B6AB9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ido@psw.kwidzyn.edu.pl</w:t>
        </w:r>
      </w:hyperlink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581E9F68" w14:textId="22EE8A4C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14:paraId="10FD094D" w14:textId="48E8282C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3. Dane osobowe przetwarzane będą w celu odbioru dziecka z </w:t>
      </w:r>
      <w:r w:rsidR="757F60B4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punktu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opiekuna</w:t>
      </w:r>
      <w:r w:rsidR="408A3E31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dziennego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60952BC9" w14:textId="50B9AF40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D5D7E3" w14:textId="3EA81E0C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4. Podstawa przetwarzania: zgoda osoby, której dotyczą –</w:t>
      </w:r>
      <w:r w:rsidR="5E60D631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art.6 ust.1 lit. a rozporządzenia.</w:t>
      </w:r>
      <w:r w:rsidR="658604EF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9B81D25" w14:textId="026CD12E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315C44F" w14:textId="29F21E26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5. Dane osobowe przechowywane będą przez okres zgodny z obowiązującą administratora kategorią archiwalną.</w:t>
      </w:r>
      <w:r w:rsidR="06D6E22F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294A279" w14:textId="45A755AA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10CC1BE" w14:textId="39F64562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6. Osoba, której dane dotyczą ma prawo do:</w:t>
      </w:r>
    </w:p>
    <w:p w14:paraId="4E5E17DF" w14:textId="22AA0F62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dostępu do swoich danych osobowych;</w:t>
      </w:r>
    </w:p>
    <w:p w14:paraId="7AA2BC27" w14:textId="6FD0C831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sprostowania swoich danych osobowych;</w:t>
      </w:r>
    </w:p>
    <w:p w14:paraId="35238FEF" w14:textId="53140355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3) usunięcia swoich danych osobowych;</w:t>
      </w:r>
    </w:p>
    <w:p w14:paraId="20148A4B" w14:textId="713F8DE8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4) ograniczenia przetwarzania swoich danych osobowych;</w:t>
      </w:r>
    </w:p>
    <w:p w14:paraId="767E050A" w14:textId="79B97B22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5) wniesienia sprzeciwu wobec przetwarzania swoich danych osobowych;</w:t>
      </w:r>
    </w:p>
    <w:p w14:paraId="3B210DAD" w14:textId="2E6D6810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6) przenoszenia swoich danych osobowych;</w:t>
      </w:r>
    </w:p>
    <w:p w14:paraId="6AE2E18C" w14:textId="3E127721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7) wniesienia skargi do organu nadzorczego;</w:t>
      </w:r>
    </w:p>
    <w:p w14:paraId="48BEADF2" w14:textId="5A5944CD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8) cofnięcia zgody na przetwarzanie swoich danych osobowych w dowolnym momencie bez wpływu na zgodność z prawem przetwarzania, którego dokonano na podstawie zgody przed jej cofnięciem.</w:t>
      </w:r>
    </w:p>
    <w:p w14:paraId="3112FA1C" w14:textId="1EEC455C" w:rsidR="1A3136C9" w:rsidRPr="001B6AB9" w:rsidRDefault="1A3136C9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5F8658E" w14:textId="0918B151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7. Podanie danych osobowych jest niezbędne do wykonywania. upoważnienia do odbioru dziecka.</w:t>
      </w:r>
    </w:p>
    <w:p w14:paraId="2D65E2E3" w14:textId="05420C25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22B3840" w14:textId="71673AFD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8. Dane osobowe będą przetwarzane w formie papierowej i przy wykorzystaniu systemów informatycznych oraz chronione będą zgodnie z wymogami rozporządzenia.</w:t>
      </w:r>
    </w:p>
    <w:p w14:paraId="3ABB1003" w14:textId="718B1413" w:rsidR="1A3136C9" w:rsidRPr="001B6AB9" w:rsidRDefault="1A3136C9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B8175A" w14:textId="54B1EE85" w:rsidR="6092C173" w:rsidRPr="001B6AB9" w:rsidRDefault="6092C173" w:rsidP="1A3136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9. Dane osobowe nie będą:</w:t>
      </w:r>
    </w:p>
    <w:p w14:paraId="2F509E40" w14:textId="07F587C6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1) profilowane;</w:t>
      </w:r>
    </w:p>
    <w:p w14:paraId="5A829D5D" w14:textId="51877A10" w:rsidR="6092C173" w:rsidRPr="001B6AB9" w:rsidRDefault="6092C173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2) przekazywane do państwa trzeciego ani do organizacji międzynarodowej.</w:t>
      </w:r>
    </w:p>
    <w:p w14:paraId="2FF086B8" w14:textId="32710929" w:rsidR="1A3136C9" w:rsidRPr="001B6AB9" w:rsidRDefault="1A3136C9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EA3D63" w14:textId="4D2D8C0C" w:rsidR="1A3136C9" w:rsidRPr="001B6AB9" w:rsidRDefault="1A3136C9">
      <w:pPr>
        <w:rPr>
          <w:sz w:val="22"/>
          <w:szCs w:val="22"/>
        </w:rPr>
      </w:pPr>
      <w:r w:rsidRPr="001B6AB9">
        <w:rPr>
          <w:sz w:val="22"/>
          <w:szCs w:val="22"/>
        </w:rPr>
        <w:br w:type="page"/>
      </w:r>
    </w:p>
    <w:p w14:paraId="276636E5" w14:textId="3A8C24E7" w:rsidR="5B9EFB17" w:rsidRPr="001B6AB9" w:rsidRDefault="5B9EFB17" w:rsidP="1A3136C9">
      <w:pPr>
        <w:spacing w:after="0"/>
        <w:jc w:val="center"/>
        <w:rPr>
          <w:rFonts w:ascii="Calibri" w:eastAsia="Calibri" w:hAnsi="Calibri" w:cs="Calibri"/>
          <w:sz w:val="22"/>
          <w:szCs w:val="22"/>
        </w:rPr>
      </w:pPr>
      <w:r w:rsidRPr="001B6AB9">
        <w:rPr>
          <w:noProof/>
          <w:sz w:val="22"/>
          <w:szCs w:val="22"/>
        </w:rPr>
        <w:lastRenderedPageBreak/>
        <w:drawing>
          <wp:inline distT="0" distB="0" distL="0" distR="0" wp14:anchorId="75E29194" wp14:editId="46BC1CEE">
            <wp:extent cx="5724525" cy="520299"/>
            <wp:effectExtent l="0" t="0" r="0" b="0"/>
            <wp:docPr id="19427060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7B982" w14:textId="78F4F090" w:rsidR="5B9EFB17" w:rsidRPr="001B6AB9" w:rsidRDefault="5B9EFB17" w:rsidP="1A3136C9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Zał. nr 4 do Regulaminu Organizacyjnego </w:t>
      </w:r>
      <w:r w:rsidRPr="001B6AB9">
        <w:rPr>
          <w:sz w:val="20"/>
          <w:szCs w:val="20"/>
        </w:rPr>
        <w:br/>
      </w:r>
      <w:r w:rsidRPr="001B6AB9">
        <w:rPr>
          <w:sz w:val="20"/>
          <w:szCs w:val="20"/>
        </w:rPr>
        <w:tab/>
      </w: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Punktu dla Malucha ,,Sówka” </w:t>
      </w:r>
    </w:p>
    <w:p w14:paraId="7EC8BD0B" w14:textId="7A3FC5DD" w:rsidR="5B9EFB17" w:rsidRPr="001B6AB9" w:rsidRDefault="5B9EFB17" w:rsidP="1A3136C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realizowanego w ramach projektu Efektywna PSW</w:t>
      </w:r>
    </w:p>
    <w:p w14:paraId="77D6D909" w14:textId="303E9F26" w:rsidR="1A3136C9" w:rsidRPr="001B6AB9" w:rsidRDefault="1A3136C9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0A86B77" w14:textId="21D83302" w:rsidR="621AAC4D" w:rsidRPr="001B6AB9" w:rsidRDefault="621AAC4D" w:rsidP="1A3136C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KLAUZULA INFORMACYJNA O PRZETWARZANIU DANYCH OSOBOWYCH</w:t>
      </w:r>
    </w:p>
    <w:p w14:paraId="4896BDDB" w14:textId="31E803E7" w:rsidR="263749C4" w:rsidRPr="001B6AB9" w:rsidRDefault="263749C4" w:rsidP="1A313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D8AE74A" w14:textId="52C7E592" w:rsidR="621AAC4D" w:rsidRPr="001B6AB9" w:rsidRDefault="621AAC4D" w:rsidP="1A3136C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Pani/Pana dane osobowe będziemy przetwarzać, aby mogła/mógł Pani/Pan skorzystać z usług</w:t>
      </w:r>
      <w:r w:rsidR="01283AA8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 </w:t>
      </w:r>
      <w:r w:rsidR="00923D75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Powiślańskiej Akademii Nauk Stosowanych (dawniej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Powiślańskiej Szkole Wyższ</w:t>
      </w:r>
      <w:r w:rsidR="08B2401D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ej)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 siedzibą główną przy ul. 11 Listopada 29, 82 – 500 Kwidzyn. </w:t>
      </w:r>
      <w:r w:rsidR="5DB0811B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Dane osobowe mo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gą być przetwarzane w sposób zautomatyzowany, ale nie będą profilowane.</w:t>
      </w:r>
      <w:r w:rsidR="48E6C653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D69868F" w14:textId="0D60D37A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Kto jest Administratorem danych osobowych?</w:t>
      </w:r>
    </w:p>
    <w:p w14:paraId="310E4E78" w14:textId="1B8F4A0F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Administratorem Pani/Pana danych osobowych przetwarzanych jest </w:t>
      </w:r>
      <w:r w:rsidR="1B7CDB3F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Akademia Nauk Stosowanych (dawniej P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owiślańska Szkoła Wyższa</w:t>
      </w:r>
      <w:r w:rsidR="21F2BFB1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 siedzibą główną przy ul. 11 Listopada 29, 82 – 500 Kwidzyn, wpisana pod numerem 166 do rejestru uczelni niepublicznych, zwana dalej: </w:t>
      </w:r>
      <w:r w:rsidR="000B0341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Uczelnią lub PANS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01EECD1" w14:textId="79C4E99A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Na pytania dotyczące sposobu i zakresu przetwarzania Pani/Pana danych odpowie Inspektor Ochrony Danych Osobowych nadzorujący prawidłowość przetwarzania danych osobowych, z którym może się Pan/Pani skontaktować listownie pod adresem korespondencyjnym: </w:t>
      </w:r>
      <w:r w:rsidR="03F201EA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Powiślańska Akademia Nauk Stosowanych (dawniej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Powiślańska Szkoła Wyższa</w:t>
      </w:r>
      <w:r w:rsidR="38BD6076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ul. 11 Listopada 29, 82 – 500 Kwidzyn lub wysyłając wiadomość e-mail pod adres: </w:t>
      </w:r>
      <w:hyperlink r:id="rId9">
        <w:r w:rsidRPr="001B6AB9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ido@psw.kwidzyn.edu.pl</w:t>
        </w:r>
      </w:hyperlink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7B9FF7C8" w14:textId="5BA8D9E5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Dlaczego moje dane są przetwarzane?</w:t>
      </w:r>
      <w:r w:rsidR="3F714713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1C42DBC" w14:textId="6E19125B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Podstawą do przetwarzania Pani/Pana danych osobowych są przepisy prawa tj. art. 6 ust. 1 lit. a, c oraz art. 9 ust. 2 lit. a rozporządzenia.</w:t>
      </w:r>
      <w:r w:rsidR="0FDBF40C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8CFC9DC" w14:textId="2046BD3D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Pani/Pana dane osobowe przetwarzane są w celu rozpatrzenia wniesionej przez Panią/Pana skargi lub wniosku, udzielenia informacji publicznej albo żądania o wszczęcie postępowania.</w:t>
      </w:r>
    </w:p>
    <w:p w14:paraId="64CA233D" w14:textId="1D2C46D7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Niepodanie danych osobowych uniemożliwi rozpatrzenie skargi lub wniosku albo innego żądania, chyba, że przepisy prawa stanowią inaczej.</w:t>
      </w:r>
    </w:p>
    <w:p w14:paraId="2EE2FDF8" w14:textId="1A02A426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Jak długo będą przechowywane moje dane?</w:t>
      </w:r>
      <w:r w:rsidR="1B224B7B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E2FB110" w14:textId="40596A72" w:rsidR="00F432FE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Pani/Pana dane osobowe będą przechowywane przez czas wymagany przepisami prawa oraz zgodnie z obowiązującą administratora kategorią archiwalną.</w:t>
      </w:r>
    </w:p>
    <w:p w14:paraId="6A4C1682" w14:textId="610DDF86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Kto może mieć dostęp do moich danych?</w:t>
      </w:r>
    </w:p>
    <w:p w14:paraId="6788B436" w14:textId="243E2236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Odbiorcami Pani/Pana danych osobowych mogą być podmioty którym Administrator powierzy przetwarzanie danych osobowych oraz inne podmioty upoważnione na podstawie przepisów prawa.</w:t>
      </w:r>
    </w:p>
    <w:p w14:paraId="0B648E70" w14:textId="3EE9B7A1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Jakie mam prawa w związku z przetwarzaniem moich danych?</w:t>
      </w:r>
    </w:p>
    <w:p w14:paraId="2A71A581" w14:textId="604FA2C0" w:rsidR="621AAC4D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 Pani/Pan prawo do:</w:t>
      </w:r>
    </w:p>
    <w:p w14:paraId="71B3E7F3" w14:textId="2BD9F8CE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1) dostępu do swoich </w:t>
      </w:r>
      <w:r w:rsidR="1B6CBCFA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 swoich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dzieci danych osobowych;</w:t>
      </w:r>
    </w:p>
    <w:p w14:paraId="38A819CA" w14:textId="45FB743E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2) sprostowania swoich i </w:t>
      </w:r>
      <w:r w:rsidR="53AEE7B3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swoich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dzieci danych osobowych;</w:t>
      </w:r>
    </w:p>
    <w:p w14:paraId="163A88E6" w14:textId="6F273875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3) usunięcia swoich i dzieci danych osobowych;</w:t>
      </w:r>
    </w:p>
    <w:p w14:paraId="559F655A" w14:textId="3D0E58DE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4) ograniczenia przetwarzania swoich i </w:t>
      </w:r>
      <w:r w:rsidR="7D757287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swoich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dzieci danych osobowych;</w:t>
      </w:r>
    </w:p>
    <w:p w14:paraId="1483105B" w14:textId="5B05C066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5) wniesienia sprzeciwu wobec przetwarzania swoich i </w:t>
      </w:r>
      <w:r w:rsidR="724E1D79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swoich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dzieci danych osobowych;</w:t>
      </w:r>
    </w:p>
    <w:p w14:paraId="405E06FC" w14:textId="21AD8C00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6) przenoszenia swoich i </w:t>
      </w:r>
      <w:r w:rsidR="523F86A2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swoich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dzieci danych osobowych;</w:t>
      </w:r>
    </w:p>
    <w:p w14:paraId="0F3510FD" w14:textId="650398F5" w:rsidR="621AAC4D" w:rsidRPr="001B6AB9" w:rsidRDefault="621AAC4D" w:rsidP="1A3136C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7) wniesienia w swoim imieniu lub w imieniu </w:t>
      </w:r>
      <w:r w:rsidR="6EBDF812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swoich </w:t>
      </w: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dzieci skargi do organu nadzorczego.</w:t>
      </w:r>
    </w:p>
    <w:p w14:paraId="33C95926" w14:textId="2BE0B1A1" w:rsidR="1D8E00A6" w:rsidRPr="001B6AB9" w:rsidRDefault="621AAC4D" w:rsidP="1A3136C9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Jeżeli przetwarzanie Pani/Pana danych osobowych dokonywane jest na podstawie zgody, cofnięcia zgody na przetwarzanie swoich i dzieci danych osobowych można dokonać w dowolnym momencie bez wpływu na zgodność z prawem przetwarzania, którego dokonano na podstawie zgody przed jej cofnięciem.</w:t>
      </w:r>
    </w:p>
    <w:p w14:paraId="292566D0" w14:textId="522477F0" w:rsidR="621AAC4D" w:rsidRPr="001B6AB9" w:rsidRDefault="621AAC4D" w:rsidP="1A3136C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Podstawą przetwarzania danych jest zgoda, wykonywanie umowy lub wymóg ustawowy.</w:t>
      </w:r>
    </w:p>
    <w:p w14:paraId="56C7C611" w14:textId="5B598F96" w:rsidR="04685DBA" w:rsidRPr="001B6AB9" w:rsidRDefault="04685DBA" w:rsidP="1A3136C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621AAC4D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Podanie danych osobowych jest niezbędne do ubiegania się o przyjęcie dziecka do żłobka lub punktu dziennego opiekuna. Niepodanie danych osobowych uniemożliwi ubieganie się o przyjęcie dziecka do żłobka lub punktu dziennego opiekuna.</w:t>
      </w:r>
    </w:p>
    <w:p w14:paraId="05B42CE3" w14:textId="43E3ED17" w:rsidR="43B4A844" w:rsidRPr="001B6AB9" w:rsidRDefault="43B4A844" w:rsidP="1A3136C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621AAC4D"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Dane osobowe będą przetwarzane w formie papierowej i przy wykorzystaniu systemów informatycznych oraz chronione będą zgodnie z wymogami rozporządzenia.</w:t>
      </w:r>
    </w:p>
    <w:p w14:paraId="24A77041" w14:textId="443C3DC3" w:rsidR="592A5088" w:rsidRPr="001B6AB9" w:rsidRDefault="621AAC4D" w:rsidP="263749C4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Dane osobowe nie będą:</w:t>
      </w:r>
    </w:p>
    <w:p w14:paraId="3AB83F77" w14:textId="61C91FEF" w:rsidR="621AAC4D" w:rsidRPr="001B6AB9" w:rsidRDefault="621AAC4D" w:rsidP="263749C4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profilowane;</w:t>
      </w:r>
    </w:p>
    <w:p w14:paraId="2386D1C9" w14:textId="530D084C" w:rsidR="621AAC4D" w:rsidRPr="001B6AB9" w:rsidRDefault="621AAC4D" w:rsidP="263749C4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 przekazywane do państwa trzeciego ani do organizacji międzynarodowej.</w:t>
      </w:r>
    </w:p>
    <w:p w14:paraId="3B4B961F" w14:textId="5CB58D41" w:rsidR="263749C4" w:rsidRPr="001B6AB9" w:rsidRDefault="263749C4" w:rsidP="263749C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B611E30" w14:textId="54FF6FF8" w:rsidR="2C9A6E61" w:rsidRPr="001B6AB9" w:rsidRDefault="2C9A6E61" w:rsidP="263749C4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1B6AB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Niniejszą klauzulę dołącza się do pierwszej odpowiedzi na wniesioną skargę, wniosek lub inne żądanie.</w:t>
      </w:r>
    </w:p>
    <w:sectPr w:rsidR="2C9A6E61" w:rsidRPr="001B6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68D5" w14:textId="77777777" w:rsidR="00DE3B4B" w:rsidRDefault="00DE3B4B">
      <w:pPr>
        <w:spacing w:after="0" w:line="240" w:lineRule="auto"/>
      </w:pPr>
      <w:r>
        <w:separator/>
      </w:r>
    </w:p>
  </w:endnote>
  <w:endnote w:type="continuationSeparator" w:id="0">
    <w:p w14:paraId="55566182" w14:textId="77777777" w:rsidR="00DE3B4B" w:rsidRDefault="00DE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264C" w14:textId="77777777" w:rsidR="00DE3B4B" w:rsidRDefault="00DE3B4B">
      <w:pPr>
        <w:spacing w:after="0" w:line="240" w:lineRule="auto"/>
      </w:pPr>
      <w:r>
        <w:separator/>
      </w:r>
    </w:p>
  </w:footnote>
  <w:footnote w:type="continuationSeparator" w:id="0">
    <w:p w14:paraId="1B7E7458" w14:textId="77777777" w:rsidR="00DE3B4B" w:rsidRDefault="00DE3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B89"/>
    <w:multiLevelType w:val="hybridMultilevel"/>
    <w:tmpl w:val="FFFFFFFF"/>
    <w:lvl w:ilvl="0" w:tplc="EFE02BB2">
      <w:start w:val="1"/>
      <w:numFmt w:val="decimal"/>
      <w:lvlText w:val="%1."/>
      <w:lvlJc w:val="left"/>
      <w:pPr>
        <w:ind w:left="720" w:hanging="360"/>
      </w:pPr>
    </w:lvl>
    <w:lvl w:ilvl="1" w:tplc="A7FC1DAE">
      <w:start w:val="1"/>
      <w:numFmt w:val="lowerLetter"/>
      <w:lvlText w:val="%2."/>
      <w:lvlJc w:val="left"/>
      <w:pPr>
        <w:ind w:left="1440" w:hanging="360"/>
      </w:pPr>
    </w:lvl>
    <w:lvl w:ilvl="2" w:tplc="114E22E2">
      <w:start w:val="1"/>
      <w:numFmt w:val="lowerRoman"/>
      <w:lvlText w:val="%3."/>
      <w:lvlJc w:val="right"/>
      <w:pPr>
        <w:ind w:left="2160" w:hanging="180"/>
      </w:pPr>
    </w:lvl>
    <w:lvl w:ilvl="3" w:tplc="ACBC1AE2">
      <w:start w:val="1"/>
      <w:numFmt w:val="decimal"/>
      <w:lvlText w:val="%4."/>
      <w:lvlJc w:val="left"/>
      <w:pPr>
        <w:ind w:left="2880" w:hanging="360"/>
      </w:pPr>
    </w:lvl>
    <w:lvl w:ilvl="4" w:tplc="A3CAF8CA">
      <w:start w:val="1"/>
      <w:numFmt w:val="lowerLetter"/>
      <w:lvlText w:val="%5."/>
      <w:lvlJc w:val="left"/>
      <w:pPr>
        <w:ind w:left="3600" w:hanging="360"/>
      </w:pPr>
    </w:lvl>
    <w:lvl w:ilvl="5" w:tplc="01BA87D8">
      <w:start w:val="1"/>
      <w:numFmt w:val="lowerRoman"/>
      <w:lvlText w:val="%6."/>
      <w:lvlJc w:val="right"/>
      <w:pPr>
        <w:ind w:left="4320" w:hanging="180"/>
      </w:pPr>
    </w:lvl>
    <w:lvl w:ilvl="6" w:tplc="F5402D54">
      <w:start w:val="1"/>
      <w:numFmt w:val="decimal"/>
      <w:lvlText w:val="%7."/>
      <w:lvlJc w:val="left"/>
      <w:pPr>
        <w:ind w:left="5040" w:hanging="360"/>
      </w:pPr>
    </w:lvl>
    <w:lvl w:ilvl="7" w:tplc="7E40F892">
      <w:start w:val="1"/>
      <w:numFmt w:val="lowerLetter"/>
      <w:lvlText w:val="%8."/>
      <w:lvlJc w:val="left"/>
      <w:pPr>
        <w:ind w:left="5760" w:hanging="360"/>
      </w:pPr>
    </w:lvl>
    <w:lvl w:ilvl="8" w:tplc="9BFEF8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B2F1"/>
    <w:multiLevelType w:val="hybridMultilevel"/>
    <w:tmpl w:val="78AE07F4"/>
    <w:lvl w:ilvl="0" w:tplc="79285F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1AA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E5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C9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2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F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E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6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EEF9"/>
    <w:multiLevelType w:val="hybridMultilevel"/>
    <w:tmpl w:val="FAB6CB98"/>
    <w:lvl w:ilvl="0" w:tplc="1B0CF4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64F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8F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E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40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8C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9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88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C889"/>
    <w:multiLevelType w:val="hybridMultilevel"/>
    <w:tmpl w:val="FFFFFFFF"/>
    <w:lvl w:ilvl="0" w:tplc="41826A74">
      <w:start w:val="1"/>
      <w:numFmt w:val="decimal"/>
      <w:lvlText w:val="%1."/>
      <w:lvlJc w:val="left"/>
      <w:pPr>
        <w:ind w:left="720" w:hanging="360"/>
      </w:pPr>
    </w:lvl>
    <w:lvl w:ilvl="1" w:tplc="74FEB62E">
      <w:start w:val="1"/>
      <w:numFmt w:val="lowerLetter"/>
      <w:lvlText w:val="%2."/>
      <w:lvlJc w:val="left"/>
      <w:pPr>
        <w:ind w:left="1440" w:hanging="360"/>
      </w:pPr>
    </w:lvl>
    <w:lvl w:ilvl="2" w:tplc="A1FCA99C">
      <w:start w:val="1"/>
      <w:numFmt w:val="lowerRoman"/>
      <w:lvlText w:val="%3."/>
      <w:lvlJc w:val="right"/>
      <w:pPr>
        <w:ind w:left="2160" w:hanging="180"/>
      </w:pPr>
    </w:lvl>
    <w:lvl w:ilvl="3" w:tplc="6E449F88">
      <w:start w:val="1"/>
      <w:numFmt w:val="decimal"/>
      <w:lvlText w:val="%4."/>
      <w:lvlJc w:val="left"/>
      <w:pPr>
        <w:ind w:left="2880" w:hanging="360"/>
      </w:pPr>
    </w:lvl>
    <w:lvl w:ilvl="4" w:tplc="95FEA4A4">
      <w:start w:val="1"/>
      <w:numFmt w:val="lowerLetter"/>
      <w:lvlText w:val="%5."/>
      <w:lvlJc w:val="left"/>
      <w:pPr>
        <w:ind w:left="3600" w:hanging="360"/>
      </w:pPr>
    </w:lvl>
    <w:lvl w:ilvl="5" w:tplc="C7A45F64">
      <w:start w:val="1"/>
      <w:numFmt w:val="lowerRoman"/>
      <w:lvlText w:val="%6."/>
      <w:lvlJc w:val="right"/>
      <w:pPr>
        <w:ind w:left="4320" w:hanging="180"/>
      </w:pPr>
    </w:lvl>
    <w:lvl w:ilvl="6" w:tplc="F9246820">
      <w:start w:val="1"/>
      <w:numFmt w:val="decimal"/>
      <w:lvlText w:val="%7."/>
      <w:lvlJc w:val="left"/>
      <w:pPr>
        <w:ind w:left="5040" w:hanging="360"/>
      </w:pPr>
    </w:lvl>
    <w:lvl w:ilvl="7" w:tplc="07B86278">
      <w:start w:val="1"/>
      <w:numFmt w:val="lowerLetter"/>
      <w:lvlText w:val="%8."/>
      <w:lvlJc w:val="left"/>
      <w:pPr>
        <w:ind w:left="5760" w:hanging="360"/>
      </w:pPr>
    </w:lvl>
    <w:lvl w:ilvl="8" w:tplc="F31067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F6BA"/>
    <w:multiLevelType w:val="hybridMultilevel"/>
    <w:tmpl w:val="DD70C886"/>
    <w:lvl w:ilvl="0" w:tplc="408CAD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1C6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CA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63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44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0E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E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D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2A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95CA"/>
    <w:multiLevelType w:val="hybridMultilevel"/>
    <w:tmpl w:val="443401E2"/>
    <w:lvl w:ilvl="0" w:tplc="B1FC96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CC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0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25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7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3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B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2A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43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FE3B2"/>
    <w:multiLevelType w:val="hybridMultilevel"/>
    <w:tmpl w:val="FFFFFFFF"/>
    <w:lvl w:ilvl="0" w:tplc="D13433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642D44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49E414A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52660D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4A9A879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306E65A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AD506A8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6B08890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8BF0F28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02281"/>
    <w:multiLevelType w:val="hybridMultilevel"/>
    <w:tmpl w:val="800020AE"/>
    <w:lvl w:ilvl="0" w:tplc="FD149C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3A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40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40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C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E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E3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87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CC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23AE"/>
    <w:multiLevelType w:val="hybridMultilevel"/>
    <w:tmpl w:val="FDAAF0E0"/>
    <w:lvl w:ilvl="0" w:tplc="513600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522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0A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5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A4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2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66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8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DF76A"/>
    <w:multiLevelType w:val="hybridMultilevel"/>
    <w:tmpl w:val="4686E858"/>
    <w:lvl w:ilvl="0" w:tplc="F79A62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D40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4F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2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2F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E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81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F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81205"/>
    <w:multiLevelType w:val="hybridMultilevel"/>
    <w:tmpl w:val="FFFFFFFF"/>
    <w:lvl w:ilvl="0" w:tplc="EE0CE2A6">
      <w:start w:val="1"/>
      <w:numFmt w:val="decimal"/>
      <w:lvlText w:val="%1."/>
      <w:lvlJc w:val="left"/>
      <w:pPr>
        <w:ind w:left="720" w:hanging="360"/>
      </w:pPr>
    </w:lvl>
    <w:lvl w:ilvl="1" w:tplc="8422A272">
      <w:start w:val="1"/>
      <w:numFmt w:val="lowerLetter"/>
      <w:lvlText w:val="%2."/>
      <w:lvlJc w:val="left"/>
      <w:pPr>
        <w:ind w:left="1440" w:hanging="360"/>
      </w:pPr>
    </w:lvl>
    <w:lvl w:ilvl="2" w:tplc="5C20D3BE">
      <w:start w:val="1"/>
      <w:numFmt w:val="lowerRoman"/>
      <w:lvlText w:val="%3."/>
      <w:lvlJc w:val="right"/>
      <w:pPr>
        <w:ind w:left="2160" w:hanging="180"/>
      </w:pPr>
    </w:lvl>
    <w:lvl w:ilvl="3" w:tplc="C818C3B2">
      <w:start w:val="1"/>
      <w:numFmt w:val="decimal"/>
      <w:lvlText w:val="%4."/>
      <w:lvlJc w:val="left"/>
      <w:pPr>
        <w:ind w:left="2880" w:hanging="360"/>
      </w:pPr>
    </w:lvl>
    <w:lvl w:ilvl="4" w:tplc="3B52211A">
      <w:start w:val="1"/>
      <w:numFmt w:val="lowerLetter"/>
      <w:lvlText w:val="%5."/>
      <w:lvlJc w:val="left"/>
      <w:pPr>
        <w:ind w:left="3600" w:hanging="360"/>
      </w:pPr>
    </w:lvl>
    <w:lvl w:ilvl="5" w:tplc="4C8E642C">
      <w:start w:val="1"/>
      <w:numFmt w:val="lowerRoman"/>
      <w:lvlText w:val="%6."/>
      <w:lvlJc w:val="right"/>
      <w:pPr>
        <w:ind w:left="4320" w:hanging="180"/>
      </w:pPr>
    </w:lvl>
    <w:lvl w:ilvl="6" w:tplc="7758053A">
      <w:start w:val="1"/>
      <w:numFmt w:val="decimal"/>
      <w:lvlText w:val="%7."/>
      <w:lvlJc w:val="left"/>
      <w:pPr>
        <w:ind w:left="5040" w:hanging="360"/>
      </w:pPr>
    </w:lvl>
    <w:lvl w:ilvl="7" w:tplc="DA86F5FE">
      <w:start w:val="1"/>
      <w:numFmt w:val="lowerLetter"/>
      <w:lvlText w:val="%8."/>
      <w:lvlJc w:val="left"/>
      <w:pPr>
        <w:ind w:left="5760" w:hanging="360"/>
      </w:pPr>
    </w:lvl>
    <w:lvl w:ilvl="8" w:tplc="ABD81D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1F7C86"/>
    <w:rsid w:val="0007F428"/>
    <w:rsid w:val="000B0341"/>
    <w:rsid w:val="000B32BE"/>
    <w:rsid w:val="001243D6"/>
    <w:rsid w:val="001B6AB9"/>
    <w:rsid w:val="001F0247"/>
    <w:rsid w:val="002DCE83"/>
    <w:rsid w:val="00375449"/>
    <w:rsid w:val="003D257A"/>
    <w:rsid w:val="003E5D65"/>
    <w:rsid w:val="00554427"/>
    <w:rsid w:val="005626E2"/>
    <w:rsid w:val="005869BE"/>
    <w:rsid w:val="0059607E"/>
    <w:rsid w:val="0068033D"/>
    <w:rsid w:val="00841180"/>
    <w:rsid w:val="0084D561"/>
    <w:rsid w:val="00850E52"/>
    <w:rsid w:val="008A00C0"/>
    <w:rsid w:val="00923D75"/>
    <w:rsid w:val="00A6677C"/>
    <w:rsid w:val="00A93E31"/>
    <w:rsid w:val="00AE4A17"/>
    <w:rsid w:val="00BA4C97"/>
    <w:rsid w:val="00C528A5"/>
    <w:rsid w:val="00C56AC5"/>
    <w:rsid w:val="00C6A987"/>
    <w:rsid w:val="00DE3B4B"/>
    <w:rsid w:val="00E2370D"/>
    <w:rsid w:val="00E5344D"/>
    <w:rsid w:val="00EA18FC"/>
    <w:rsid w:val="00F432FE"/>
    <w:rsid w:val="00F60B89"/>
    <w:rsid w:val="00FE50C1"/>
    <w:rsid w:val="012175CE"/>
    <w:rsid w:val="01283AA8"/>
    <w:rsid w:val="01B35AD0"/>
    <w:rsid w:val="01BAA992"/>
    <w:rsid w:val="01DDD18C"/>
    <w:rsid w:val="01EB0E5B"/>
    <w:rsid w:val="020C1185"/>
    <w:rsid w:val="022FA958"/>
    <w:rsid w:val="024197FC"/>
    <w:rsid w:val="025C48CA"/>
    <w:rsid w:val="02D11EC1"/>
    <w:rsid w:val="03215141"/>
    <w:rsid w:val="03552854"/>
    <w:rsid w:val="03778987"/>
    <w:rsid w:val="039E35B5"/>
    <w:rsid w:val="03C6977A"/>
    <w:rsid w:val="03DC34BD"/>
    <w:rsid w:val="03F201EA"/>
    <w:rsid w:val="03F47ACD"/>
    <w:rsid w:val="03F97423"/>
    <w:rsid w:val="040004E1"/>
    <w:rsid w:val="043825E6"/>
    <w:rsid w:val="04685DBA"/>
    <w:rsid w:val="047363FD"/>
    <w:rsid w:val="0473B433"/>
    <w:rsid w:val="04C91FEC"/>
    <w:rsid w:val="04D94004"/>
    <w:rsid w:val="04DD42A4"/>
    <w:rsid w:val="04E38597"/>
    <w:rsid w:val="04F442BB"/>
    <w:rsid w:val="05046612"/>
    <w:rsid w:val="0504E7C0"/>
    <w:rsid w:val="051BF9F4"/>
    <w:rsid w:val="05252189"/>
    <w:rsid w:val="058C5ED6"/>
    <w:rsid w:val="05A8745F"/>
    <w:rsid w:val="05B869AD"/>
    <w:rsid w:val="05CD064E"/>
    <w:rsid w:val="05D8D26C"/>
    <w:rsid w:val="05E1A462"/>
    <w:rsid w:val="06088C71"/>
    <w:rsid w:val="060D67D5"/>
    <w:rsid w:val="060FE732"/>
    <w:rsid w:val="064FC6BE"/>
    <w:rsid w:val="066BBB73"/>
    <w:rsid w:val="06788FFD"/>
    <w:rsid w:val="0678F85D"/>
    <w:rsid w:val="06C95C32"/>
    <w:rsid w:val="06D6E22F"/>
    <w:rsid w:val="06E58214"/>
    <w:rsid w:val="06F6B3C3"/>
    <w:rsid w:val="077BFCE7"/>
    <w:rsid w:val="079C2BF4"/>
    <w:rsid w:val="07A2EF7A"/>
    <w:rsid w:val="07B0EC60"/>
    <w:rsid w:val="07E47444"/>
    <w:rsid w:val="07EF9018"/>
    <w:rsid w:val="0811C409"/>
    <w:rsid w:val="08267F19"/>
    <w:rsid w:val="083619F7"/>
    <w:rsid w:val="0839BE83"/>
    <w:rsid w:val="0844FB9A"/>
    <w:rsid w:val="086BEFC9"/>
    <w:rsid w:val="086F0EF5"/>
    <w:rsid w:val="089AFF1C"/>
    <w:rsid w:val="08B2401D"/>
    <w:rsid w:val="08C58A46"/>
    <w:rsid w:val="08C5BB86"/>
    <w:rsid w:val="091868DB"/>
    <w:rsid w:val="093A200E"/>
    <w:rsid w:val="09422FE5"/>
    <w:rsid w:val="0947891E"/>
    <w:rsid w:val="094DFD7E"/>
    <w:rsid w:val="0955FD95"/>
    <w:rsid w:val="097CDDE9"/>
    <w:rsid w:val="0990D468"/>
    <w:rsid w:val="0A02E35B"/>
    <w:rsid w:val="0A1C87C7"/>
    <w:rsid w:val="0A2690A3"/>
    <w:rsid w:val="0A81C3D2"/>
    <w:rsid w:val="0AD95F3E"/>
    <w:rsid w:val="0AE969B3"/>
    <w:rsid w:val="0B07E9A0"/>
    <w:rsid w:val="0B11FCCF"/>
    <w:rsid w:val="0B2329DA"/>
    <w:rsid w:val="0B3D2239"/>
    <w:rsid w:val="0B440621"/>
    <w:rsid w:val="0BE3D8A2"/>
    <w:rsid w:val="0C951BB1"/>
    <w:rsid w:val="0C978EB3"/>
    <w:rsid w:val="0CA3BB52"/>
    <w:rsid w:val="0D2F5355"/>
    <w:rsid w:val="0D32BA26"/>
    <w:rsid w:val="0D7162C1"/>
    <w:rsid w:val="0D9A8372"/>
    <w:rsid w:val="0DB098C5"/>
    <w:rsid w:val="0DC12A8A"/>
    <w:rsid w:val="0DF15E6A"/>
    <w:rsid w:val="0E0CD3CB"/>
    <w:rsid w:val="0E1C7A8F"/>
    <w:rsid w:val="0E27C152"/>
    <w:rsid w:val="0E57CA19"/>
    <w:rsid w:val="0E6443B4"/>
    <w:rsid w:val="0E78691D"/>
    <w:rsid w:val="0E8001A6"/>
    <w:rsid w:val="0E878572"/>
    <w:rsid w:val="0EB271D4"/>
    <w:rsid w:val="0EC3326C"/>
    <w:rsid w:val="0EF2DBB0"/>
    <w:rsid w:val="0EFE1C89"/>
    <w:rsid w:val="0F25316C"/>
    <w:rsid w:val="0F3B178E"/>
    <w:rsid w:val="0FA0AE6F"/>
    <w:rsid w:val="0FDBF40C"/>
    <w:rsid w:val="0FEC1343"/>
    <w:rsid w:val="0FF714CB"/>
    <w:rsid w:val="0FF7BDB3"/>
    <w:rsid w:val="1006B95D"/>
    <w:rsid w:val="101D7F01"/>
    <w:rsid w:val="1034A972"/>
    <w:rsid w:val="10BDBD31"/>
    <w:rsid w:val="10E0F628"/>
    <w:rsid w:val="111982E9"/>
    <w:rsid w:val="1149D741"/>
    <w:rsid w:val="11885CEF"/>
    <w:rsid w:val="11DB8833"/>
    <w:rsid w:val="122F0876"/>
    <w:rsid w:val="12409024"/>
    <w:rsid w:val="126AF055"/>
    <w:rsid w:val="12814ECB"/>
    <w:rsid w:val="12A57DB3"/>
    <w:rsid w:val="12E89297"/>
    <w:rsid w:val="12FB0CC9"/>
    <w:rsid w:val="1333271C"/>
    <w:rsid w:val="1344FA0E"/>
    <w:rsid w:val="138FC848"/>
    <w:rsid w:val="13CC30A4"/>
    <w:rsid w:val="13F4F8F3"/>
    <w:rsid w:val="13FF6F63"/>
    <w:rsid w:val="14125F28"/>
    <w:rsid w:val="1483BEF9"/>
    <w:rsid w:val="1484C933"/>
    <w:rsid w:val="148969FD"/>
    <w:rsid w:val="14B1169D"/>
    <w:rsid w:val="14B85956"/>
    <w:rsid w:val="14D6E087"/>
    <w:rsid w:val="15077902"/>
    <w:rsid w:val="15182E9E"/>
    <w:rsid w:val="152031F3"/>
    <w:rsid w:val="15207AD0"/>
    <w:rsid w:val="1527B118"/>
    <w:rsid w:val="15394FEC"/>
    <w:rsid w:val="1563373E"/>
    <w:rsid w:val="1583CEC2"/>
    <w:rsid w:val="158A3A68"/>
    <w:rsid w:val="15927A97"/>
    <w:rsid w:val="159B1F05"/>
    <w:rsid w:val="15A9915D"/>
    <w:rsid w:val="15E7B393"/>
    <w:rsid w:val="1636E702"/>
    <w:rsid w:val="169D816C"/>
    <w:rsid w:val="16C69DC6"/>
    <w:rsid w:val="16D037A9"/>
    <w:rsid w:val="16E37144"/>
    <w:rsid w:val="170658AC"/>
    <w:rsid w:val="170868E8"/>
    <w:rsid w:val="1739B9BD"/>
    <w:rsid w:val="174F13BC"/>
    <w:rsid w:val="17645752"/>
    <w:rsid w:val="178BBA32"/>
    <w:rsid w:val="17AB9488"/>
    <w:rsid w:val="180BF8C6"/>
    <w:rsid w:val="182FBA14"/>
    <w:rsid w:val="1841709F"/>
    <w:rsid w:val="18644446"/>
    <w:rsid w:val="18849FE5"/>
    <w:rsid w:val="18E1E23C"/>
    <w:rsid w:val="18E34EF5"/>
    <w:rsid w:val="18E78CCB"/>
    <w:rsid w:val="18FF83AB"/>
    <w:rsid w:val="19BCB277"/>
    <w:rsid w:val="19C6AABA"/>
    <w:rsid w:val="1A069EBB"/>
    <w:rsid w:val="1A1AB84C"/>
    <w:rsid w:val="1A3136C9"/>
    <w:rsid w:val="1A3E4918"/>
    <w:rsid w:val="1A458A52"/>
    <w:rsid w:val="1A7CA116"/>
    <w:rsid w:val="1AC05DC0"/>
    <w:rsid w:val="1AE3EED9"/>
    <w:rsid w:val="1B223791"/>
    <w:rsid w:val="1B224B7B"/>
    <w:rsid w:val="1B2B87F9"/>
    <w:rsid w:val="1B3DB6FB"/>
    <w:rsid w:val="1B495CC7"/>
    <w:rsid w:val="1B6CBCFA"/>
    <w:rsid w:val="1B6E76FC"/>
    <w:rsid w:val="1B760E13"/>
    <w:rsid w:val="1B7CDB3F"/>
    <w:rsid w:val="1BFF4FBC"/>
    <w:rsid w:val="1C43A85A"/>
    <w:rsid w:val="1CEC9718"/>
    <w:rsid w:val="1CF842CA"/>
    <w:rsid w:val="1CFA351E"/>
    <w:rsid w:val="1D03EEF2"/>
    <w:rsid w:val="1D297008"/>
    <w:rsid w:val="1D8E00A6"/>
    <w:rsid w:val="1D9DCD6B"/>
    <w:rsid w:val="1DB5346A"/>
    <w:rsid w:val="1DF54ACD"/>
    <w:rsid w:val="1E6C098A"/>
    <w:rsid w:val="1E93B41D"/>
    <w:rsid w:val="1EA6AD44"/>
    <w:rsid w:val="1EACFEA6"/>
    <w:rsid w:val="1EE8C49E"/>
    <w:rsid w:val="1F12DCD1"/>
    <w:rsid w:val="1F1368E8"/>
    <w:rsid w:val="1F299191"/>
    <w:rsid w:val="1F29CBE1"/>
    <w:rsid w:val="1F2ED632"/>
    <w:rsid w:val="1F36D5E4"/>
    <w:rsid w:val="1F6D42A9"/>
    <w:rsid w:val="1F786AE6"/>
    <w:rsid w:val="1FDD86BB"/>
    <w:rsid w:val="1FEA4AC4"/>
    <w:rsid w:val="1FF26559"/>
    <w:rsid w:val="20246AFB"/>
    <w:rsid w:val="202F8180"/>
    <w:rsid w:val="203729E4"/>
    <w:rsid w:val="2084000A"/>
    <w:rsid w:val="208B0ED8"/>
    <w:rsid w:val="209586AD"/>
    <w:rsid w:val="20BB56BE"/>
    <w:rsid w:val="21555031"/>
    <w:rsid w:val="218B1EFC"/>
    <w:rsid w:val="219BAE38"/>
    <w:rsid w:val="219E3D7E"/>
    <w:rsid w:val="21A2E080"/>
    <w:rsid w:val="21C4C053"/>
    <w:rsid w:val="21F2BFB1"/>
    <w:rsid w:val="21F40F39"/>
    <w:rsid w:val="2208C849"/>
    <w:rsid w:val="222A1BE3"/>
    <w:rsid w:val="22430F7A"/>
    <w:rsid w:val="2294E72A"/>
    <w:rsid w:val="229B416F"/>
    <w:rsid w:val="22B81531"/>
    <w:rsid w:val="232E4CA6"/>
    <w:rsid w:val="2396ACFC"/>
    <w:rsid w:val="23AFFCE3"/>
    <w:rsid w:val="23B73CB5"/>
    <w:rsid w:val="23EC8C98"/>
    <w:rsid w:val="23F07CC7"/>
    <w:rsid w:val="23F5E5EC"/>
    <w:rsid w:val="23FC9C81"/>
    <w:rsid w:val="23FCE468"/>
    <w:rsid w:val="24005D42"/>
    <w:rsid w:val="24191CD2"/>
    <w:rsid w:val="2427F797"/>
    <w:rsid w:val="242ACC42"/>
    <w:rsid w:val="2452F6D1"/>
    <w:rsid w:val="24648154"/>
    <w:rsid w:val="2467451F"/>
    <w:rsid w:val="2474B31A"/>
    <w:rsid w:val="24A15C3A"/>
    <w:rsid w:val="24C909ED"/>
    <w:rsid w:val="24C9FCAE"/>
    <w:rsid w:val="24D8212B"/>
    <w:rsid w:val="24F70ACD"/>
    <w:rsid w:val="24FAF296"/>
    <w:rsid w:val="25007B55"/>
    <w:rsid w:val="2506A6CA"/>
    <w:rsid w:val="2517A768"/>
    <w:rsid w:val="25757717"/>
    <w:rsid w:val="25886E11"/>
    <w:rsid w:val="259A4834"/>
    <w:rsid w:val="25A46D7A"/>
    <w:rsid w:val="25BCB973"/>
    <w:rsid w:val="25F982CC"/>
    <w:rsid w:val="260699E6"/>
    <w:rsid w:val="260D60C3"/>
    <w:rsid w:val="2627A029"/>
    <w:rsid w:val="263749C4"/>
    <w:rsid w:val="2644232F"/>
    <w:rsid w:val="268C5BF8"/>
    <w:rsid w:val="26BA9105"/>
    <w:rsid w:val="26BF2C48"/>
    <w:rsid w:val="26E2DC22"/>
    <w:rsid w:val="26F5E1D0"/>
    <w:rsid w:val="273CB5A4"/>
    <w:rsid w:val="27625D14"/>
    <w:rsid w:val="276C07C9"/>
    <w:rsid w:val="2799A485"/>
    <w:rsid w:val="27A2F0D4"/>
    <w:rsid w:val="27E6BC54"/>
    <w:rsid w:val="27F432C1"/>
    <w:rsid w:val="2804D992"/>
    <w:rsid w:val="2811EE36"/>
    <w:rsid w:val="281A1801"/>
    <w:rsid w:val="28240072"/>
    <w:rsid w:val="285CA69F"/>
    <w:rsid w:val="285F62A1"/>
    <w:rsid w:val="287648C5"/>
    <w:rsid w:val="28849C2F"/>
    <w:rsid w:val="28C50E61"/>
    <w:rsid w:val="290D56FD"/>
    <w:rsid w:val="292D422D"/>
    <w:rsid w:val="293A6693"/>
    <w:rsid w:val="2998B32B"/>
    <w:rsid w:val="29AD9D26"/>
    <w:rsid w:val="29CC997F"/>
    <w:rsid w:val="29D3DC8D"/>
    <w:rsid w:val="29E026BD"/>
    <w:rsid w:val="2A4824A5"/>
    <w:rsid w:val="2A5D5DE9"/>
    <w:rsid w:val="2A609CEA"/>
    <w:rsid w:val="2A629C1B"/>
    <w:rsid w:val="2A62C7BE"/>
    <w:rsid w:val="2A981430"/>
    <w:rsid w:val="2AC6F7E1"/>
    <w:rsid w:val="2AFF0BC6"/>
    <w:rsid w:val="2B12EE1D"/>
    <w:rsid w:val="2B2C7687"/>
    <w:rsid w:val="2B3C479C"/>
    <w:rsid w:val="2B62AD42"/>
    <w:rsid w:val="2BD9CFD0"/>
    <w:rsid w:val="2BE66CFB"/>
    <w:rsid w:val="2BEB0079"/>
    <w:rsid w:val="2C06E333"/>
    <w:rsid w:val="2C1D991F"/>
    <w:rsid w:val="2C3F996F"/>
    <w:rsid w:val="2C449DDF"/>
    <w:rsid w:val="2C4FFE49"/>
    <w:rsid w:val="2C5E66C7"/>
    <w:rsid w:val="2C805F26"/>
    <w:rsid w:val="2C9A6E61"/>
    <w:rsid w:val="2CB1BEFD"/>
    <w:rsid w:val="2CD31C38"/>
    <w:rsid w:val="2CE58766"/>
    <w:rsid w:val="2D2B5C33"/>
    <w:rsid w:val="2D3109EC"/>
    <w:rsid w:val="2D3C78CB"/>
    <w:rsid w:val="2D4597B5"/>
    <w:rsid w:val="2DC13CEC"/>
    <w:rsid w:val="2DC2871E"/>
    <w:rsid w:val="2DF4F0C4"/>
    <w:rsid w:val="2DFF9BA6"/>
    <w:rsid w:val="2E3B6781"/>
    <w:rsid w:val="2E4DCD88"/>
    <w:rsid w:val="2E580C9D"/>
    <w:rsid w:val="2E5FD9D5"/>
    <w:rsid w:val="2E9D2CF7"/>
    <w:rsid w:val="2EB32706"/>
    <w:rsid w:val="2ED8EE4F"/>
    <w:rsid w:val="2EF862CB"/>
    <w:rsid w:val="2F42FCA6"/>
    <w:rsid w:val="2F6B68F7"/>
    <w:rsid w:val="2FA1D345"/>
    <w:rsid w:val="2FDF7EB2"/>
    <w:rsid w:val="300FD18C"/>
    <w:rsid w:val="3019B6BD"/>
    <w:rsid w:val="301F4456"/>
    <w:rsid w:val="303EC1EF"/>
    <w:rsid w:val="305A1839"/>
    <w:rsid w:val="30652283"/>
    <w:rsid w:val="30A8E03A"/>
    <w:rsid w:val="30AAE227"/>
    <w:rsid w:val="30E0B20D"/>
    <w:rsid w:val="30EF0585"/>
    <w:rsid w:val="3100F82F"/>
    <w:rsid w:val="312CA381"/>
    <w:rsid w:val="31442429"/>
    <w:rsid w:val="318B34FB"/>
    <w:rsid w:val="31B43AC3"/>
    <w:rsid w:val="31C2CC1F"/>
    <w:rsid w:val="31D14B06"/>
    <w:rsid w:val="31FC1EEC"/>
    <w:rsid w:val="3201B8D3"/>
    <w:rsid w:val="32228BD1"/>
    <w:rsid w:val="3229AD14"/>
    <w:rsid w:val="324D932C"/>
    <w:rsid w:val="326259F4"/>
    <w:rsid w:val="32696BE4"/>
    <w:rsid w:val="32756C98"/>
    <w:rsid w:val="32811333"/>
    <w:rsid w:val="329EEBC8"/>
    <w:rsid w:val="32CE69D6"/>
    <w:rsid w:val="33054985"/>
    <w:rsid w:val="3324125C"/>
    <w:rsid w:val="33337B72"/>
    <w:rsid w:val="33600D06"/>
    <w:rsid w:val="33603894"/>
    <w:rsid w:val="3376F43D"/>
    <w:rsid w:val="33F8ED8C"/>
    <w:rsid w:val="34073B27"/>
    <w:rsid w:val="341F41C0"/>
    <w:rsid w:val="342A2588"/>
    <w:rsid w:val="342D5026"/>
    <w:rsid w:val="344C2E1E"/>
    <w:rsid w:val="345F01D6"/>
    <w:rsid w:val="34ADE2E1"/>
    <w:rsid w:val="34E21BE8"/>
    <w:rsid w:val="35182FEE"/>
    <w:rsid w:val="359FECDE"/>
    <w:rsid w:val="35F714AC"/>
    <w:rsid w:val="36028F5F"/>
    <w:rsid w:val="36048FC9"/>
    <w:rsid w:val="36213757"/>
    <w:rsid w:val="3624AE1F"/>
    <w:rsid w:val="3627FF90"/>
    <w:rsid w:val="363C15F7"/>
    <w:rsid w:val="36735563"/>
    <w:rsid w:val="36831A36"/>
    <w:rsid w:val="368A73C6"/>
    <w:rsid w:val="36A59FAB"/>
    <w:rsid w:val="36F0E55A"/>
    <w:rsid w:val="36F71426"/>
    <w:rsid w:val="370A42F4"/>
    <w:rsid w:val="3724F4E7"/>
    <w:rsid w:val="3778E893"/>
    <w:rsid w:val="3779C2FA"/>
    <w:rsid w:val="379B5FFB"/>
    <w:rsid w:val="37BBDBBD"/>
    <w:rsid w:val="37C4E8BC"/>
    <w:rsid w:val="37E293FE"/>
    <w:rsid w:val="381F7C86"/>
    <w:rsid w:val="382AFD0B"/>
    <w:rsid w:val="382DA404"/>
    <w:rsid w:val="3830CF99"/>
    <w:rsid w:val="38958880"/>
    <w:rsid w:val="389A07B4"/>
    <w:rsid w:val="38A7DFFD"/>
    <w:rsid w:val="38BD6076"/>
    <w:rsid w:val="38C244AE"/>
    <w:rsid w:val="38D4D0ED"/>
    <w:rsid w:val="39050B8F"/>
    <w:rsid w:val="391573C9"/>
    <w:rsid w:val="394CA565"/>
    <w:rsid w:val="39605999"/>
    <w:rsid w:val="39946186"/>
    <w:rsid w:val="39F3E30B"/>
    <w:rsid w:val="3A09BEA9"/>
    <w:rsid w:val="3A272A3D"/>
    <w:rsid w:val="3A2E3E8A"/>
    <w:rsid w:val="3A451B3E"/>
    <w:rsid w:val="3A475874"/>
    <w:rsid w:val="3A7EF9D6"/>
    <w:rsid w:val="3ADADD15"/>
    <w:rsid w:val="3AEBBA41"/>
    <w:rsid w:val="3AEEFFF3"/>
    <w:rsid w:val="3B3C4B53"/>
    <w:rsid w:val="3B4EDE80"/>
    <w:rsid w:val="3B543803"/>
    <w:rsid w:val="3B555083"/>
    <w:rsid w:val="3B562EB0"/>
    <w:rsid w:val="3B57C503"/>
    <w:rsid w:val="3B888855"/>
    <w:rsid w:val="3B91C640"/>
    <w:rsid w:val="3C03D416"/>
    <w:rsid w:val="3C0B2BFA"/>
    <w:rsid w:val="3C0F2C07"/>
    <w:rsid w:val="3C1ADC1B"/>
    <w:rsid w:val="3C3252B1"/>
    <w:rsid w:val="3C38B3D8"/>
    <w:rsid w:val="3C446E77"/>
    <w:rsid w:val="3C480865"/>
    <w:rsid w:val="3C683649"/>
    <w:rsid w:val="3CA4B4FF"/>
    <w:rsid w:val="3D2F9CD4"/>
    <w:rsid w:val="3D3B211F"/>
    <w:rsid w:val="3D493B91"/>
    <w:rsid w:val="3D9CF4CD"/>
    <w:rsid w:val="3DCBD6BD"/>
    <w:rsid w:val="3DCD4A08"/>
    <w:rsid w:val="3DD90EB4"/>
    <w:rsid w:val="3DDEF9CB"/>
    <w:rsid w:val="3DECD7BE"/>
    <w:rsid w:val="3E0FC1EC"/>
    <w:rsid w:val="3E4283EF"/>
    <w:rsid w:val="3E8BBEAF"/>
    <w:rsid w:val="3E98F7A5"/>
    <w:rsid w:val="3EA73A32"/>
    <w:rsid w:val="3F06205F"/>
    <w:rsid w:val="3F34B488"/>
    <w:rsid w:val="3F714713"/>
    <w:rsid w:val="3F76AEF7"/>
    <w:rsid w:val="3F88A6A7"/>
    <w:rsid w:val="403B0714"/>
    <w:rsid w:val="403D5C78"/>
    <w:rsid w:val="404923DE"/>
    <w:rsid w:val="4062CB9C"/>
    <w:rsid w:val="408A3E31"/>
    <w:rsid w:val="409ABCBF"/>
    <w:rsid w:val="40A52892"/>
    <w:rsid w:val="40A57B74"/>
    <w:rsid w:val="40ACD686"/>
    <w:rsid w:val="410C8087"/>
    <w:rsid w:val="412E8CD4"/>
    <w:rsid w:val="414B64CA"/>
    <w:rsid w:val="419548C3"/>
    <w:rsid w:val="41ADC3C6"/>
    <w:rsid w:val="41B5673F"/>
    <w:rsid w:val="41C1A732"/>
    <w:rsid w:val="41CFEB5D"/>
    <w:rsid w:val="424E9A48"/>
    <w:rsid w:val="425A76C3"/>
    <w:rsid w:val="425C1775"/>
    <w:rsid w:val="425C9542"/>
    <w:rsid w:val="4270E457"/>
    <w:rsid w:val="42C53CFD"/>
    <w:rsid w:val="42C6EBB3"/>
    <w:rsid w:val="42E4146F"/>
    <w:rsid w:val="42F1E8BF"/>
    <w:rsid w:val="4309140C"/>
    <w:rsid w:val="4334B5FC"/>
    <w:rsid w:val="434BAB80"/>
    <w:rsid w:val="437282E1"/>
    <w:rsid w:val="43A52FE2"/>
    <w:rsid w:val="43AD972F"/>
    <w:rsid w:val="43B283BF"/>
    <w:rsid w:val="43B4A844"/>
    <w:rsid w:val="43EBFFCD"/>
    <w:rsid w:val="43FE0DD1"/>
    <w:rsid w:val="44260538"/>
    <w:rsid w:val="444AFB2C"/>
    <w:rsid w:val="445FD06D"/>
    <w:rsid w:val="44683CE1"/>
    <w:rsid w:val="447E3463"/>
    <w:rsid w:val="44A47834"/>
    <w:rsid w:val="44B22D4B"/>
    <w:rsid w:val="44B8FB3F"/>
    <w:rsid w:val="44CD6AF0"/>
    <w:rsid w:val="44E4C058"/>
    <w:rsid w:val="44EE507C"/>
    <w:rsid w:val="451B95B4"/>
    <w:rsid w:val="455F198C"/>
    <w:rsid w:val="4593B694"/>
    <w:rsid w:val="4595D5B6"/>
    <w:rsid w:val="459BC8ED"/>
    <w:rsid w:val="45BA04DD"/>
    <w:rsid w:val="45E2E87F"/>
    <w:rsid w:val="45E5919F"/>
    <w:rsid w:val="461B2208"/>
    <w:rsid w:val="4636513F"/>
    <w:rsid w:val="46381B49"/>
    <w:rsid w:val="4691C0D6"/>
    <w:rsid w:val="47371407"/>
    <w:rsid w:val="475FC425"/>
    <w:rsid w:val="47792D88"/>
    <w:rsid w:val="47931A24"/>
    <w:rsid w:val="479502D9"/>
    <w:rsid w:val="47974867"/>
    <w:rsid w:val="48061687"/>
    <w:rsid w:val="4815F906"/>
    <w:rsid w:val="482668A1"/>
    <w:rsid w:val="484928DA"/>
    <w:rsid w:val="4858C2B1"/>
    <w:rsid w:val="4863D8D6"/>
    <w:rsid w:val="48A55465"/>
    <w:rsid w:val="48C648C0"/>
    <w:rsid w:val="48C8B5D7"/>
    <w:rsid w:val="48E6C653"/>
    <w:rsid w:val="48F62A85"/>
    <w:rsid w:val="48F8B95B"/>
    <w:rsid w:val="492EFB5B"/>
    <w:rsid w:val="494800EB"/>
    <w:rsid w:val="49701504"/>
    <w:rsid w:val="497B6DB3"/>
    <w:rsid w:val="497BACBD"/>
    <w:rsid w:val="497F2B35"/>
    <w:rsid w:val="497F80A2"/>
    <w:rsid w:val="4981A4ED"/>
    <w:rsid w:val="49AA1D26"/>
    <w:rsid w:val="49ACD2C4"/>
    <w:rsid w:val="4A2E246A"/>
    <w:rsid w:val="4A4A4F07"/>
    <w:rsid w:val="4A6094EF"/>
    <w:rsid w:val="4A66D0F7"/>
    <w:rsid w:val="4A6FD210"/>
    <w:rsid w:val="4AEA6AA7"/>
    <w:rsid w:val="4B0EA7A9"/>
    <w:rsid w:val="4B371EEC"/>
    <w:rsid w:val="4B435288"/>
    <w:rsid w:val="4B472796"/>
    <w:rsid w:val="4B9531B9"/>
    <w:rsid w:val="4C4F9C8C"/>
    <w:rsid w:val="4C6C8FE4"/>
    <w:rsid w:val="4C87305E"/>
    <w:rsid w:val="4C8B21A6"/>
    <w:rsid w:val="4CC4FC92"/>
    <w:rsid w:val="4D5CBEC9"/>
    <w:rsid w:val="4D73ED8E"/>
    <w:rsid w:val="4D7719FC"/>
    <w:rsid w:val="4DB8E5FE"/>
    <w:rsid w:val="4DD23C0F"/>
    <w:rsid w:val="4E28B744"/>
    <w:rsid w:val="4E2B3BB8"/>
    <w:rsid w:val="4E4159F9"/>
    <w:rsid w:val="4E8B48C3"/>
    <w:rsid w:val="4EFB5AC3"/>
    <w:rsid w:val="4F09B463"/>
    <w:rsid w:val="4F0E7732"/>
    <w:rsid w:val="4F106BA0"/>
    <w:rsid w:val="4F6B00DB"/>
    <w:rsid w:val="4F6E4CD1"/>
    <w:rsid w:val="4F864E07"/>
    <w:rsid w:val="4F8BE503"/>
    <w:rsid w:val="4FC0A5AF"/>
    <w:rsid w:val="4FC80959"/>
    <w:rsid w:val="4FCEF16A"/>
    <w:rsid w:val="4FE0E644"/>
    <w:rsid w:val="4FE53A25"/>
    <w:rsid w:val="4FEC7496"/>
    <w:rsid w:val="5062020F"/>
    <w:rsid w:val="507344DE"/>
    <w:rsid w:val="50A7F638"/>
    <w:rsid w:val="50E2CEE3"/>
    <w:rsid w:val="50E58925"/>
    <w:rsid w:val="50EA0648"/>
    <w:rsid w:val="50F9D70A"/>
    <w:rsid w:val="513A5875"/>
    <w:rsid w:val="51E01911"/>
    <w:rsid w:val="51F2F40C"/>
    <w:rsid w:val="5223380D"/>
    <w:rsid w:val="522F275A"/>
    <w:rsid w:val="523F86A2"/>
    <w:rsid w:val="5286B4A4"/>
    <w:rsid w:val="528FCEC7"/>
    <w:rsid w:val="52C87A02"/>
    <w:rsid w:val="531638A4"/>
    <w:rsid w:val="5353F0D6"/>
    <w:rsid w:val="535F6E77"/>
    <w:rsid w:val="537C525E"/>
    <w:rsid w:val="539BEC92"/>
    <w:rsid w:val="53AEE7B3"/>
    <w:rsid w:val="53D04146"/>
    <w:rsid w:val="53EBF8BF"/>
    <w:rsid w:val="53EF19C2"/>
    <w:rsid w:val="541B8659"/>
    <w:rsid w:val="541C7CC4"/>
    <w:rsid w:val="5432AE44"/>
    <w:rsid w:val="5436D2A2"/>
    <w:rsid w:val="546129C9"/>
    <w:rsid w:val="546F3A03"/>
    <w:rsid w:val="549E6DFC"/>
    <w:rsid w:val="54A8A52A"/>
    <w:rsid w:val="54E7A51F"/>
    <w:rsid w:val="5547147C"/>
    <w:rsid w:val="5562B61D"/>
    <w:rsid w:val="556F8763"/>
    <w:rsid w:val="55A4D58D"/>
    <w:rsid w:val="55BA6250"/>
    <w:rsid w:val="55DF7FB0"/>
    <w:rsid w:val="55EC48B6"/>
    <w:rsid w:val="563C6E5D"/>
    <w:rsid w:val="564B6910"/>
    <w:rsid w:val="56D33361"/>
    <w:rsid w:val="56FEB095"/>
    <w:rsid w:val="5738086D"/>
    <w:rsid w:val="5743F984"/>
    <w:rsid w:val="57530399"/>
    <w:rsid w:val="5754F777"/>
    <w:rsid w:val="5756B946"/>
    <w:rsid w:val="57A4E954"/>
    <w:rsid w:val="57E1AA93"/>
    <w:rsid w:val="58475D4C"/>
    <w:rsid w:val="58803721"/>
    <w:rsid w:val="58F8AB6F"/>
    <w:rsid w:val="590B9782"/>
    <w:rsid w:val="592805F0"/>
    <w:rsid w:val="592A5088"/>
    <w:rsid w:val="5941FC37"/>
    <w:rsid w:val="59852F0F"/>
    <w:rsid w:val="5994E5B6"/>
    <w:rsid w:val="5A0964E5"/>
    <w:rsid w:val="5A51CDAD"/>
    <w:rsid w:val="5A55151C"/>
    <w:rsid w:val="5A88510B"/>
    <w:rsid w:val="5AEB9D95"/>
    <w:rsid w:val="5AEC88B0"/>
    <w:rsid w:val="5B3CD314"/>
    <w:rsid w:val="5B9EFB17"/>
    <w:rsid w:val="5BC366E8"/>
    <w:rsid w:val="5BEE49EE"/>
    <w:rsid w:val="5C01F1F4"/>
    <w:rsid w:val="5C5E8E6F"/>
    <w:rsid w:val="5C714ED1"/>
    <w:rsid w:val="5C7B9D2F"/>
    <w:rsid w:val="5CC31F4E"/>
    <w:rsid w:val="5CC7743A"/>
    <w:rsid w:val="5CED35C1"/>
    <w:rsid w:val="5D31C68F"/>
    <w:rsid w:val="5D37C1DA"/>
    <w:rsid w:val="5D42B8BA"/>
    <w:rsid w:val="5D472CC8"/>
    <w:rsid w:val="5D4B4AD0"/>
    <w:rsid w:val="5D5F1C1B"/>
    <w:rsid w:val="5D94E26C"/>
    <w:rsid w:val="5D95C788"/>
    <w:rsid w:val="5D9C4DD1"/>
    <w:rsid w:val="5DA2EBD2"/>
    <w:rsid w:val="5DB0811B"/>
    <w:rsid w:val="5DBF2680"/>
    <w:rsid w:val="5DCB87C4"/>
    <w:rsid w:val="5DEC0919"/>
    <w:rsid w:val="5E0B2511"/>
    <w:rsid w:val="5E1F9639"/>
    <w:rsid w:val="5E225270"/>
    <w:rsid w:val="5E60D631"/>
    <w:rsid w:val="5E61194E"/>
    <w:rsid w:val="5E8B9775"/>
    <w:rsid w:val="5EC02770"/>
    <w:rsid w:val="5EDDA97E"/>
    <w:rsid w:val="5EFE4946"/>
    <w:rsid w:val="5F70A3D5"/>
    <w:rsid w:val="5F96C174"/>
    <w:rsid w:val="5FA1EF54"/>
    <w:rsid w:val="5FA2DAE7"/>
    <w:rsid w:val="5FAE9451"/>
    <w:rsid w:val="60270706"/>
    <w:rsid w:val="6078D3A5"/>
    <w:rsid w:val="6092C173"/>
    <w:rsid w:val="60DFF6C7"/>
    <w:rsid w:val="610EF222"/>
    <w:rsid w:val="6169F383"/>
    <w:rsid w:val="6175E910"/>
    <w:rsid w:val="6178330F"/>
    <w:rsid w:val="6178C2CC"/>
    <w:rsid w:val="61BB3290"/>
    <w:rsid w:val="61BE5D97"/>
    <w:rsid w:val="6217A358"/>
    <w:rsid w:val="621AAC4D"/>
    <w:rsid w:val="621C9C6F"/>
    <w:rsid w:val="622DFF98"/>
    <w:rsid w:val="62751961"/>
    <w:rsid w:val="627F9660"/>
    <w:rsid w:val="628C4B73"/>
    <w:rsid w:val="62D7F59D"/>
    <w:rsid w:val="631E5853"/>
    <w:rsid w:val="6322593F"/>
    <w:rsid w:val="63566967"/>
    <w:rsid w:val="635F891E"/>
    <w:rsid w:val="6374F674"/>
    <w:rsid w:val="639ACCAD"/>
    <w:rsid w:val="63BFA88C"/>
    <w:rsid w:val="63C84925"/>
    <w:rsid w:val="63D1ABDA"/>
    <w:rsid w:val="63D4473B"/>
    <w:rsid w:val="63E951DD"/>
    <w:rsid w:val="643B1ABC"/>
    <w:rsid w:val="64725F7C"/>
    <w:rsid w:val="64913D42"/>
    <w:rsid w:val="649BA788"/>
    <w:rsid w:val="64A87A56"/>
    <w:rsid w:val="64D36498"/>
    <w:rsid w:val="64F9F2FE"/>
    <w:rsid w:val="650D1CEC"/>
    <w:rsid w:val="65129D56"/>
    <w:rsid w:val="652F9E30"/>
    <w:rsid w:val="653B3D10"/>
    <w:rsid w:val="6569E152"/>
    <w:rsid w:val="656E82BE"/>
    <w:rsid w:val="657CD7A7"/>
    <w:rsid w:val="657F49E6"/>
    <w:rsid w:val="658604EF"/>
    <w:rsid w:val="65C64CFA"/>
    <w:rsid w:val="65DB6563"/>
    <w:rsid w:val="65DF5C3C"/>
    <w:rsid w:val="65F36613"/>
    <w:rsid w:val="65F3AB82"/>
    <w:rsid w:val="65F4C943"/>
    <w:rsid w:val="660F6629"/>
    <w:rsid w:val="665238A2"/>
    <w:rsid w:val="665CE332"/>
    <w:rsid w:val="66EC59B6"/>
    <w:rsid w:val="67170577"/>
    <w:rsid w:val="671D5D46"/>
    <w:rsid w:val="67253F5C"/>
    <w:rsid w:val="6735FB09"/>
    <w:rsid w:val="674ECE54"/>
    <w:rsid w:val="679C34B2"/>
    <w:rsid w:val="67DE1DEC"/>
    <w:rsid w:val="683980C6"/>
    <w:rsid w:val="684C69E6"/>
    <w:rsid w:val="68907235"/>
    <w:rsid w:val="68DA7F75"/>
    <w:rsid w:val="68FE6347"/>
    <w:rsid w:val="69187382"/>
    <w:rsid w:val="69646882"/>
    <w:rsid w:val="696D1A50"/>
    <w:rsid w:val="69A73E72"/>
    <w:rsid w:val="69CF8913"/>
    <w:rsid w:val="69DBE75D"/>
    <w:rsid w:val="6A062AF4"/>
    <w:rsid w:val="6A3081AF"/>
    <w:rsid w:val="6A44449D"/>
    <w:rsid w:val="6A8AECDE"/>
    <w:rsid w:val="6AA5D8ED"/>
    <w:rsid w:val="6AEEA175"/>
    <w:rsid w:val="6AFB8547"/>
    <w:rsid w:val="6B0304B3"/>
    <w:rsid w:val="6B58B49C"/>
    <w:rsid w:val="6B9AB7FF"/>
    <w:rsid w:val="6BA8DC71"/>
    <w:rsid w:val="6BAA1F1E"/>
    <w:rsid w:val="6BBC04C2"/>
    <w:rsid w:val="6BFB70B7"/>
    <w:rsid w:val="6C4DBB45"/>
    <w:rsid w:val="6C622782"/>
    <w:rsid w:val="6C6DD241"/>
    <w:rsid w:val="6C85D947"/>
    <w:rsid w:val="6CC63284"/>
    <w:rsid w:val="6CC6F974"/>
    <w:rsid w:val="6CF23E92"/>
    <w:rsid w:val="6CF89412"/>
    <w:rsid w:val="6D00D74B"/>
    <w:rsid w:val="6D409318"/>
    <w:rsid w:val="6D4E978C"/>
    <w:rsid w:val="6D71BE7D"/>
    <w:rsid w:val="6D72B98C"/>
    <w:rsid w:val="6D9F1ADF"/>
    <w:rsid w:val="6DD74F7B"/>
    <w:rsid w:val="6DEA4A26"/>
    <w:rsid w:val="6E138A2D"/>
    <w:rsid w:val="6E1CBF95"/>
    <w:rsid w:val="6EAA9873"/>
    <w:rsid w:val="6EBDF812"/>
    <w:rsid w:val="6ED22101"/>
    <w:rsid w:val="6EE28E9A"/>
    <w:rsid w:val="6F28FC24"/>
    <w:rsid w:val="6F402185"/>
    <w:rsid w:val="6F53C3FE"/>
    <w:rsid w:val="6F5629CD"/>
    <w:rsid w:val="6FB2BA67"/>
    <w:rsid w:val="6FD04DC0"/>
    <w:rsid w:val="6FD58B3A"/>
    <w:rsid w:val="6FDD2D4B"/>
    <w:rsid w:val="6FEA1020"/>
    <w:rsid w:val="70052747"/>
    <w:rsid w:val="70061D92"/>
    <w:rsid w:val="7007782D"/>
    <w:rsid w:val="70181B09"/>
    <w:rsid w:val="701FCE52"/>
    <w:rsid w:val="7023306C"/>
    <w:rsid w:val="702E8596"/>
    <w:rsid w:val="70DF5A41"/>
    <w:rsid w:val="71093991"/>
    <w:rsid w:val="713006D4"/>
    <w:rsid w:val="713C0372"/>
    <w:rsid w:val="7142FEAB"/>
    <w:rsid w:val="714BB221"/>
    <w:rsid w:val="7154CDA6"/>
    <w:rsid w:val="71815986"/>
    <w:rsid w:val="719C5C9C"/>
    <w:rsid w:val="71A26B6A"/>
    <w:rsid w:val="72047790"/>
    <w:rsid w:val="72235669"/>
    <w:rsid w:val="724E1D79"/>
    <w:rsid w:val="72A796CE"/>
    <w:rsid w:val="72C36E84"/>
    <w:rsid w:val="72D86486"/>
    <w:rsid w:val="734BF5B8"/>
    <w:rsid w:val="73526C48"/>
    <w:rsid w:val="73A2A55C"/>
    <w:rsid w:val="73A2C8D7"/>
    <w:rsid w:val="73A4C6BC"/>
    <w:rsid w:val="73BF8B19"/>
    <w:rsid w:val="73E1BD16"/>
    <w:rsid w:val="73F53F85"/>
    <w:rsid w:val="74186BD4"/>
    <w:rsid w:val="745780F6"/>
    <w:rsid w:val="745B4A7B"/>
    <w:rsid w:val="74ADB02C"/>
    <w:rsid w:val="74ECE1D7"/>
    <w:rsid w:val="75078957"/>
    <w:rsid w:val="752BEE37"/>
    <w:rsid w:val="756037CB"/>
    <w:rsid w:val="757F60B4"/>
    <w:rsid w:val="7593EF64"/>
    <w:rsid w:val="75AFDFC2"/>
    <w:rsid w:val="75B3BAAC"/>
    <w:rsid w:val="75D5CCEF"/>
    <w:rsid w:val="76221B1B"/>
    <w:rsid w:val="7685C0E0"/>
    <w:rsid w:val="76F83D12"/>
    <w:rsid w:val="7714F73C"/>
    <w:rsid w:val="772AA5DB"/>
    <w:rsid w:val="77465818"/>
    <w:rsid w:val="77C5E2E4"/>
    <w:rsid w:val="77F5D0E4"/>
    <w:rsid w:val="77FB69A9"/>
    <w:rsid w:val="784C44FE"/>
    <w:rsid w:val="786045FC"/>
    <w:rsid w:val="788E4204"/>
    <w:rsid w:val="788F1346"/>
    <w:rsid w:val="78B528A9"/>
    <w:rsid w:val="78D1BC14"/>
    <w:rsid w:val="78D9EC22"/>
    <w:rsid w:val="7909E195"/>
    <w:rsid w:val="7986BE85"/>
    <w:rsid w:val="79AF623F"/>
    <w:rsid w:val="79CC7173"/>
    <w:rsid w:val="79D31AAF"/>
    <w:rsid w:val="7A0209F5"/>
    <w:rsid w:val="7A058479"/>
    <w:rsid w:val="7A2B0C48"/>
    <w:rsid w:val="7A6AB369"/>
    <w:rsid w:val="7A7BF179"/>
    <w:rsid w:val="7B1F5000"/>
    <w:rsid w:val="7B877188"/>
    <w:rsid w:val="7B9DAA6F"/>
    <w:rsid w:val="7BDDBD72"/>
    <w:rsid w:val="7BE38A0A"/>
    <w:rsid w:val="7BE52E1D"/>
    <w:rsid w:val="7C14FC1D"/>
    <w:rsid w:val="7C7FC1ED"/>
    <w:rsid w:val="7C7FDAF1"/>
    <w:rsid w:val="7CA6334E"/>
    <w:rsid w:val="7CBBF311"/>
    <w:rsid w:val="7CCDAB0E"/>
    <w:rsid w:val="7CEDA81C"/>
    <w:rsid w:val="7CFF3E1F"/>
    <w:rsid w:val="7D03AE0A"/>
    <w:rsid w:val="7D1FBDEE"/>
    <w:rsid w:val="7D40338E"/>
    <w:rsid w:val="7D425271"/>
    <w:rsid w:val="7D757287"/>
    <w:rsid w:val="7DC3E391"/>
    <w:rsid w:val="7DC6D16F"/>
    <w:rsid w:val="7E101093"/>
    <w:rsid w:val="7E70EE68"/>
    <w:rsid w:val="7E74FC87"/>
    <w:rsid w:val="7E7E5A58"/>
    <w:rsid w:val="7E9F356E"/>
    <w:rsid w:val="7ED7A339"/>
    <w:rsid w:val="7F085FA3"/>
    <w:rsid w:val="7F09E109"/>
    <w:rsid w:val="7F0AA17C"/>
    <w:rsid w:val="7F1AB75E"/>
    <w:rsid w:val="7F4A7858"/>
    <w:rsid w:val="7F4E9DC2"/>
    <w:rsid w:val="7F76C84C"/>
    <w:rsid w:val="7F7BC621"/>
    <w:rsid w:val="7F85ECBD"/>
    <w:rsid w:val="7F914199"/>
    <w:rsid w:val="7FF35796"/>
    <w:rsid w:val="7F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7C86"/>
  <w15:chartTrackingRefBased/>
  <w15:docId w15:val="{977AA638-8112-48F8-AC22-B674EA2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263749C4"/>
    <w:rPr>
      <w:color w:val="467886"/>
      <w:u w:val="single"/>
    </w:rPr>
  </w:style>
  <w:style w:type="paragraph" w:styleId="Akapitzlist">
    <w:name w:val="List Paragraph"/>
    <w:uiPriority w:val="34"/>
    <w:qFormat/>
    <w:rsid w:val="07E47444"/>
    <w:pPr>
      <w:ind w:left="720"/>
      <w:contextualSpacing/>
    </w:pPr>
  </w:style>
  <w:style w:type="paragraph" w:styleId="Tekstkomentarza">
    <w:name w:val="annotation text"/>
    <w:link w:val="TekstkomentarzaZnak"/>
    <w:uiPriority w:val="99"/>
    <w:semiHidden/>
    <w:unhideWhenUsed/>
    <w:rsid w:val="07E47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semiHidden/>
    <w:unhideWhenUsed/>
    <w:rsid w:val="07E4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8A5"/>
    <w:rPr>
      <w:b/>
      <w:bCs/>
      <w:sz w:val="20"/>
      <w:szCs w:val="20"/>
    </w:rPr>
  </w:style>
  <w:style w:type="paragraph" w:styleId="Nagwek">
    <w:name w:val="header"/>
    <w:uiPriority w:val="99"/>
    <w:unhideWhenUsed/>
    <w:rsid w:val="07E4744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07E47444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sw.kwidzyn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do@psw.kwidzyn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4049</Words>
  <Characters>24295</Characters>
  <Application>Microsoft Office Word</Application>
  <DocSecurity>0</DocSecurity>
  <Lines>202</Lines>
  <Paragraphs>56</Paragraphs>
  <ScaleCrop>false</ScaleCrop>
  <Company/>
  <LinksUpToDate>false</LinksUpToDate>
  <CharactersWithSpaces>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Katarzyna Mazur</dc:creator>
  <cp:keywords/>
  <dc:description/>
  <cp:lastModifiedBy>Patrycja Osińska</cp:lastModifiedBy>
  <cp:revision>7</cp:revision>
  <dcterms:created xsi:type="dcterms:W3CDTF">2026-02-06T19:00:00Z</dcterms:created>
  <dcterms:modified xsi:type="dcterms:W3CDTF">2026-02-07T06:34:00Z</dcterms:modified>
</cp:coreProperties>
</file>